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87" w:rsidRPr="00C526D3" w:rsidRDefault="00C526D3" w:rsidP="00036793">
      <w:pPr>
        <w:spacing w:line="276" w:lineRule="auto"/>
        <w:ind w:left="-426" w:right="-190"/>
        <w:jc w:val="center"/>
        <w:rPr>
          <w:rFonts w:ascii="Shruti" w:hAnsi="Shruti" w:cs="SHREE_GUJ_OTF_0768"/>
          <w:b/>
          <w:bCs/>
          <w:sz w:val="56"/>
          <w:szCs w:val="56"/>
        </w:rPr>
      </w:pPr>
      <w:r w:rsidRPr="00C526D3">
        <w:rPr>
          <w:rFonts w:ascii="Shruti" w:hAnsi="Shruti" w:cs="SHREE_GUJ_OTF_0768" w:hint="cs"/>
          <w:b/>
          <w:bCs/>
          <w:sz w:val="56"/>
          <w:szCs w:val="56"/>
          <w:cs/>
        </w:rPr>
        <w:t>૫૯</w:t>
      </w:r>
      <w:bookmarkStart w:id="0" w:name="_GoBack"/>
      <w:bookmarkEnd w:id="0"/>
    </w:p>
    <w:p w:rsidR="00076687" w:rsidRDefault="00076687" w:rsidP="00036793">
      <w:pPr>
        <w:spacing w:line="276" w:lineRule="auto"/>
        <w:ind w:left="-426" w:right="-190"/>
        <w:jc w:val="center"/>
        <w:rPr>
          <w:rFonts w:ascii="Shruti" w:hAnsi="Shruti" w:cs="SHREE_GUJ_OTF_0768"/>
          <w:sz w:val="28"/>
          <w:szCs w:val="28"/>
        </w:rPr>
      </w:pPr>
    </w:p>
    <w:p w:rsidR="00036793" w:rsidRPr="00076687" w:rsidRDefault="00036793" w:rsidP="00036793">
      <w:pPr>
        <w:spacing w:line="276" w:lineRule="auto"/>
        <w:ind w:left="-426" w:right="-190"/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પોરબંદર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ઓલ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વેધર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પોર્ટની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જેટીને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જોડતા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રસ્તાને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ફોરલેન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કરવા બાબત</w:t>
      </w:r>
    </w:p>
    <w:p w:rsidR="00036793" w:rsidRDefault="00036793" w:rsidP="00076687">
      <w:pPr>
        <w:ind w:left="-851" w:right="-33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૧૫/૩/૩૯૪ : શ્રી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અર્જુનભાઈ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મોઢવાડીયા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પોરબંદર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) : માનનીય </w:t>
      </w:r>
      <w:proofErr w:type="spellStart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Pr="00076687">
        <w:rPr>
          <w:rFonts w:ascii="Shruti" w:hAnsi="Shruti" w:cs="SHREE_GUJ_OTF_0768" w:hint="cs"/>
          <w:b/>
          <w:bCs/>
          <w:sz w:val="24"/>
          <w:szCs w:val="24"/>
          <w:cs/>
        </w:rPr>
        <w:t>(મહેસૂલ) જણાવવા કૃપા કરશે કે:-</w:t>
      </w:r>
    </w:p>
    <w:p w:rsidR="00076687" w:rsidRPr="00076687" w:rsidRDefault="00076687" w:rsidP="00076687">
      <w:pPr>
        <w:ind w:left="-851" w:right="-330"/>
        <w:jc w:val="center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256"/>
        <w:gridCol w:w="560"/>
        <w:gridCol w:w="4461"/>
      </w:tblGrid>
      <w:tr w:rsidR="00036793" w:rsidRPr="00076687" w:rsidTr="00A26AE3">
        <w:trPr>
          <w:trHeight w:val="556"/>
        </w:trPr>
        <w:tc>
          <w:tcPr>
            <w:tcW w:w="750" w:type="dxa"/>
          </w:tcPr>
          <w:p w:rsidR="00036793" w:rsidRPr="00076687" w:rsidRDefault="00036793" w:rsidP="00A26AE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:rsidR="00036793" w:rsidRPr="00076687" w:rsidRDefault="0087250D" w:rsidP="00A26AE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  <w:r w:rsidR="00036793" w:rsidRPr="00076687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7" w:type="dxa"/>
          </w:tcPr>
          <w:p w:rsidR="00036793" w:rsidRPr="00076687" w:rsidRDefault="00036793" w:rsidP="00A26AE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52" w:type="dxa"/>
          </w:tcPr>
          <w:p w:rsidR="00036793" w:rsidRPr="00076687" w:rsidRDefault="00036793" w:rsidP="00A26AE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07668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71BD3" w:rsidRPr="00076687" w:rsidTr="00A26AE3">
        <w:trPr>
          <w:trHeight w:val="556"/>
        </w:trPr>
        <w:tc>
          <w:tcPr>
            <w:tcW w:w="750" w:type="dxa"/>
          </w:tcPr>
          <w:p w:rsidR="00B71BD3" w:rsidRPr="00076687" w:rsidRDefault="00B71BD3" w:rsidP="00A26AE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:rsidR="00B71BD3" w:rsidRPr="00076687" w:rsidRDefault="00B71BD3" w:rsidP="00A26AE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7" w:type="dxa"/>
          </w:tcPr>
          <w:p w:rsidR="00B71BD3" w:rsidRPr="00076687" w:rsidRDefault="00B71BD3" w:rsidP="00A26AE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52" w:type="dxa"/>
          </w:tcPr>
          <w:p w:rsidR="00B71BD3" w:rsidRPr="00076687" w:rsidRDefault="00B71BD3" w:rsidP="00A26AE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036793" w:rsidRPr="00076687" w:rsidTr="00A26AE3">
        <w:trPr>
          <w:trHeight w:val="556"/>
        </w:trPr>
        <w:tc>
          <w:tcPr>
            <w:tcW w:w="750" w:type="dxa"/>
          </w:tcPr>
          <w:p w:rsidR="00036793" w:rsidRPr="00076687" w:rsidRDefault="00076687" w:rsidP="00A26AE3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(</w:t>
            </w:r>
            <w:r w:rsidR="00036793" w:rsidRPr="0007668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૧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12" w:type="dxa"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પોરબંદર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ઓલ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વેધર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પોર્ટની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જેટીને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નેશનલ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હાઇવેથી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જોડતા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રસ્તાને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ફોરલેન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કરવા જમીન ગુજરાત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મેરીટાઇમ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બોર્ડના નામે કરવાની દરખાસ્ત</w:t>
            </w:r>
            <w:r w:rsidRPr="0007668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૩૧/૦૭/૨૦૨૩ની સ્થિતિએ ક્યારે મળેલ છે.</w:t>
            </w:r>
          </w:p>
        </w:tc>
        <w:tc>
          <w:tcPr>
            <w:tcW w:w="407" w:type="dxa"/>
          </w:tcPr>
          <w:p w:rsidR="00036793" w:rsidRPr="0087250D" w:rsidRDefault="00B71BD3" w:rsidP="00A26AE3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8725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552" w:type="dxa"/>
            <w:vAlign w:val="center"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76687">
              <w:rPr>
                <w:rFonts w:cs="SHREE_GUJ_OTF_0768" w:hint="cs"/>
                <w:sz w:val="24"/>
                <w:szCs w:val="24"/>
                <w:cs/>
              </w:rPr>
              <w:t xml:space="preserve">તા.૩૧/૦૭/૨૦૨૩ની સ્થિતિએ </w:t>
            </w:r>
            <w:proofErr w:type="spellStart"/>
            <w:r w:rsidRPr="00076687">
              <w:rPr>
                <w:rFonts w:cs="SHREE_GUJ_OTF_0768" w:hint="cs"/>
                <w:sz w:val="24"/>
                <w:szCs w:val="24"/>
                <w:cs/>
              </w:rPr>
              <w:t>પોરબંદર</w:t>
            </w:r>
            <w:proofErr w:type="spellEnd"/>
            <w:r w:rsidRPr="00076687">
              <w:rPr>
                <w:rFonts w:cs="SHREE_GUJ_OTF_0768" w:hint="cs"/>
                <w:sz w:val="24"/>
                <w:szCs w:val="24"/>
                <w:cs/>
              </w:rPr>
              <w:t xml:space="preserve"> ઓલ </w:t>
            </w:r>
            <w:proofErr w:type="spellStart"/>
            <w:r w:rsidRPr="00076687">
              <w:rPr>
                <w:rFonts w:cs="SHREE_GUJ_OTF_0768" w:hint="cs"/>
                <w:sz w:val="24"/>
                <w:szCs w:val="24"/>
                <w:cs/>
              </w:rPr>
              <w:t>વેધર</w:t>
            </w:r>
            <w:proofErr w:type="spellEnd"/>
            <w:r w:rsidRPr="0007668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પોર્ટની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જેટીને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નેશનલ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હાઇવેથી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જોડતા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રસ્તાને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ફોરલેન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કરવા જમીન ગુજરાત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મેરીટાઇમ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બોર્ડના નામે કરવાની</w:t>
            </w:r>
            <w:r w:rsidRPr="00076687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 </w:t>
            </w: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IN"/>
              </w:rPr>
              <w:t xml:space="preserve">નિયત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IN"/>
              </w:rPr>
              <w:t>નમૂનાની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કોઇ દરખાસ્ત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અત્રે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મળેલ નથી  </w:t>
            </w:r>
          </w:p>
        </w:tc>
      </w:tr>
      <w:tr w:rsidR="00036793" w:rsidRPr="00076687" w:rsidTr="00A26AE3">
        <w:trPr>
          <w:trHeight w:val="556"/>
        </w:trPr>
        <w:tc>
          <w:tcPr>
            <w:tcW w:w="750" w:type="dxa"/>
          </w:tcPr>
          <w:p w:rsidR="00036793" w:rsidRPr="00076687" w:rsidRDefault="00076687" w:rsidP="00A26AE3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</w:t>
            </w:r>
            <w:r w:rsidR="00036793" w:rsidRPr="0007668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12" w:type="dxa"/>
          </w:tcPr>
          <w:p w:rsidR="00036793" w:rsidRPr="00076687" w:rsidRDefault="00036793" w:rsidP="00A26AE3">
            <w:pPr>
              <w:ind w:firstLine="36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076687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07668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મળેલ દરખાસ્ત ઉક્ત સ્થિતિએ ક્યા તબક્કે પડતર છે</w:t>
            </w:r>
          </w:p>
        </w:tc>
        <w:tc>
          <w:tcPr>
            <w:tcW w:w="407" w:type="dxa"/>
            <w:vMerge w:val="restart"/>
          </w:tcPr>
          <w:p w:rsidR="00036793" w:rsidRPr="0087250D" w:rsidRDefault="00B71BD3" w:rsidP="00A26AE3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725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  <w:p w:rsidR="00B71BD3" w:rsidRPr="0087250D" w:rsidRDefault="00B71BD3" w:rsidP="00A26AE3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725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અને </w:t>
            </w:r>
          </w:p>
          <w:p w:rsidR="00B71BD3" w:rsidRPr="00076687" w:rsidRDefault="00B71BD3" w:rsidP="00A26AE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725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552" w:type="dxa"/>
            <w:vMerge w:val="restart"/>
            <w:vAlign w:val="center"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દરખાસ્ત મળેલ ન હોય</w:t>
            </w: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દરખાસ્ત </w:t>
            </w:r>
            <w:proofErr w:type="spellStart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પડતરનો</w:t>
            </w:r>
            <w:proofErr w:type="spellEnd"/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કે </w:t>
            </w:r>
            <w:r w:rsidRPr="0007668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મંજુરી આપવાનો પ્રશ્ન </w:t>
            </w:r>
            <w:r w:rsidRPr="0007668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રહેતો નથી.</w:t>
            </w:r>
            <w:r w:rsidRPr="0007668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036793" w:rsidRPr="00076687" w:rsidTr="00A26AE3">
        <w:trPr>
          <w:trHeight w:val="556"/>
        </w:trPr>
        <w:tc>
          <w:tcPr>
            <w:tcW w:w="750" w:type="dxa"/>
          </w:tcPr>
          <w:p w:rsidR="00036793" w:rsidRPr="00076687" w:rsidRDefault="00076687" w:rsidP="00A26AE3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</w:t>
            </w:r>
            <w:r w:rsidR="00036793" w:rsidRPr="0007668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૩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12" w:type="dxa"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076687">
              <w:rPr>
                <w:rFonts w:ascii="Shruti" w:hAnsi="Shruti" w:cs="SHREE_GUJ_OTF_0768" w:hint="cs"/>
                <w:sz w:val="24"/>
                <w:szCs w:val="24"/>
                <w:cs/>
              </w:rPr>
              <w:t>ઉક્ત દરખાસ્તને ક્યા સુધીમાં મંજુરી આપવામાં આવશે</w:t>
            </w:r>
            <w:r w:rsidRPr="00076687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07" w:type="dxa"/>
            <w:vMerge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52" w:type="dxa"/>
            <w:vMerge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036793" w:rsidRPr="00076687" w:rsidTr="00A26AE3">
        <w:trPr>
          <w:trHeight w:val="556"/>
        </w:trPr>
        <w:tc>
          <w:tcPr>
            <w:tcW w:w="750" w:type="dxa"/>
          </w:tcPr>
          <w:p w:rsidR="00036793" w:rsidRPr="00076687" w:rsidRDefault="00036793" w:rsidP="00A26AE3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312" w:type="dxa"/>
          </w:tcPr>
          <w:p w:rsidR="00036793" w:rsidRPr="00076687" w:rsidRDefault="00036793" w:rsidP="00A26AE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07" w:type="dxa"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52" w:type="dxa"/>
          </w:tcPr>
          <w:p w:rsidR="00036793" w:rsidRPr="00076687" w:rsidRDefault="00036793" w:rsidP="00A26AE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036793" w:rsidRDefault="00036793" w:rsidP="00036793">
      <w:pPr>
        <w:pStyle w:val="NoSpacing"/>
        <w:rPr>
          <w:rFonts w:cs="SHREE_GUJ_OTF_0768"/>
          <w:sz w:val="28"/>
          <w:szCs w:val="28"/>
        </w:rPr>
      </w:pPr>
      <w:r>
        <w:rPr>
          <w:rFonts w:cs="SHREE_GUJ_OTF_0768" w:hint="cs"/>
          <w:sz w:val="28"/>
          <w:szCs w:val="28"/>
          <w:cs/>
        </w:rPr>
        <w:t>-----------------------------------------------------</w:t>
      </w:r>
    </w:p>
    <w:sectPr w:rsidR="00036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A"/>
    <w:rsid w:val="00036793"/>
    <w:rsid w:val="00076687"/>
    <w:rsid w:val="000C1573"/>
    <w:rsid w:val="007D6EF3"/>
    <w:rsid w:val="0087250D"/>
    <w:rsid w:val="00A801AA"/>
    <w:rsid w:val="00B71BD3"/>
    <w:rsid w:val="00C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C69C-1AF1-4FE4-B22F-0DBCABC2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93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679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dcterms:created xsi:type="dcterms:W3CDTF">2023-09-05T11:37:00Z</dcterms:created>
  <dcterms:modified xsi:type="dcterms:W3CDTF">2023-09-11T06:47:00Z</dcterms:modified>
</cp:coreProperties>
</file>