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7737" w14:textId="2D9F12B4" w:rsidR="004F568D" w:rsidRDefault="004D76D9" w:rsidP="000C7E13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37</w:t>
      </w:r>
    </w:p>
    <w:p w14:paraId="4303E4A9" w14:textId="77777777" w:rsidR="00B07F51" w:rsidRPr="004F568D" w:rsidRDefault="00B07F51" w:rsidP="000C7E13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1F38283E" w14:textId="1EC44DB9" w:rsidR="00D9402D" w:rsidRPr="000C7E13" w:rsidRDefault="00D9402D" w:rsidP="000C7E13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0C7E13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ગીર સોમનાથ જિલ્લાના આંગણવાડી કેન્‍દ્રોને ગેસ કનેક્શન</w:t>
      </w:r>
    </w:p>
    <w:p w14:paraId="486C9609" w14:textId="08A1D296" w:rsidR="00D9402D" w:rsidRDefault="00D9402D" w:rsidP="008F3D11">
      <w:pPr>
        <w:pStyle w:val="ListParagraph"/>
        <w:ind w:left="142"/>
        <w:rPr>
          <w:rFonts w:ascii="Bodoni MT Poster Compressed" w:hAnsi="Bodoni MT Poster Compressed" w:cs="SHREE_GUJ_OTF_0768"/>
        </w:rPr>
      </w:pPr>
      <w:r w:rsidRPr="000C7E13">
        <w:rPr>
          <w:rFonts w:ascii="Bodoni MT Poster Compressed" w:hAnsi="Bodoni MT Poster Compressed" w:cs="SHREE_GUJ_OTF_0768" w:hint="cs"/>
          <w:b/>
          <w:bCs/>
          <w:cs/>
        </w:rPr>
        <w:t>*15/4/919</w:t>
      </w:r>
      <w:r w:rsidRPr="000C7E13">
        <w:rPr>
          <w:rFonts w:cs="SHREE_GUJ_OTF_0768" w:hint="cs"/>
          <w:cs/>
        </w:rPr>
        <w:t xml:space="preserve"> </w:t>
      </w:r>
      <w:r w:rsidRPr="000C7E13">
        <w:rPr>
          <w:rFonts w:cs="SHREE_GUJ_OTF_0768" w:hint="cs"/>
          <w:b/>
          <w:bCs/>
          <w:cs/>
        </w:rPr>
        <w:t xml:space="preserve"> શ્રી કાળુભાઇ ચનાભાઇ રાઠોડ </w:t>
      </w:r>
      <w:r w:rsidRPr="000C7E13">
        <w:rPr>
          <w:rFonts w:cs="SHREE_GUJ_OTF_0768" w:hint="cs"/>
          <w:cs/>
        </w:rPr>
        <w:t>(ઉના):</w:t>
      </w:r>
      <w:r w:rsidRPr="000C7E13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0C7E13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43186ADB" w14:textId="77777777" w:rsidR="000C7E13" w:rsidRDefault="000C7E13" w:rsidP="00D9402D">
      <w:pPr>
        <w:pStyle w:val="ListParagraph"/>
        <w:rPr>
          <w:rFonts w:ascii="Bodoni MT Poster Compressed" w:hAnsi="Bodoni MT Poster Compressed" w:cs="SHREE_GUJ_OTF_0768"/>
        </w:rPr>
      </w:pPr>
    </w:p>
    <w:p w14:paraId="08C4A400" w14:textId="227BF63A" w:rsidR="00D9402D" w:rsidRPr="000C7E13" w:rsidRDefault="000C7E13" w:rsidP="000C7E13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</w:t>
      </w:r>
      <w:r w:rsidR="00D9402D" w:rsidRPr="000C7E13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</w:t>
      </w:r>
      <w:r w:rsidR="00D9402D" w:rsidRPr="000C7E13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07"/>
        <w:gridCol w:w="560"/>
        <w:gridCol w:w="5699"/>
      </w:tblGrid>
      <w:tr w:rsidR="00D9402D" w:rsidRPr="000C7E13" w14:paraId="0DE4595C" w14:textId="77777777" w:rsidTr="0036248A">
        <w:tc>
          <w:tcPr>
            <w:tcW w:w="542" w:type="dxa"/>
          </w:tcPr>
          <w:p w14:paraId="7AD44779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3CC6E4FE" w14:textId="77777777" w:rsidR="00D9402D" w:rsidRPr="000C7E13" w:rsidRDefault="00D9402D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</w:p>
          <w:p w14:paraId="354BBDD0" w14:textId="77777777" w:rsidR="00D9402D" w:rsidRPr="000C7E13" w:rsidRDefault="00D9402D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છેલ્લા એક વર્ષમાં ગીર સોમનાથ જિલ્લામાં કેટલા  આંગણવાડી કેન્દ્રોને ગેસ કનેક્શન આપવામાં આવેલ છે</w:t>
            </w: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., </w:t>
            </w:r>
          </w:p>
        </w:tc>
        <w:tc>
          <w:tcPr>
            <w:tcW w:w="542" w:type="dxa"/>
          </w:tcPr>
          <w:p w14:paraId="35BDB0BA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49319315" w14:textId="77777777" w:rsidR="00D9402D" w:rsidRPr="000C7E13" w:rsidRDefault="00D9402D" w:rsidP="0036248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C7E13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છેલ્લા એક વર્ષમાં ગીર સોમનાથ જિલ્લાના તમામ આંગણવાડી કેન્દ્રો ગેસ કનેક્શન ધરાવતા હોઇ</w:t>
            </w:r>
            <w:r w:rsidRPr="000C7E13">
              <w:rPr>
                <w:rFonts w:cs="SHREE_GUJ_OTF_0768"/>
                <w:sz w:val="24"/>
                <w:szCs w:val="24"/>
              </w:rPr>
              <w:t xml:space="preserve"> </w:t>
            </w:r>
            <w:r w:rsidRPr="000C7E13">
              <w:rPr>
                <w:rFonts w:ascii="Shruti" w:hAnsi="Shruti" w:cs="SHREE_GUJ_OTF_0768"/>
                <w:sz w:val="24"/>
                <w:szCs w:val="24"/>
                <w:cs/>
              </w:rPr>
              <w:t xml:space="preserve">નવીન ગેસ કનેક્શન આપવાનો </w:t>
            </w:r>
            <w:r w:rsidRPr="000C7E13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D9402D" w:rsidRPr="000C7E13" w14:paraId="14B73579" w14:textId="77777777" w:rsidTr="0036248A">
        <w:tc>
          <w:tcPr>
            <w:tcW w:w="542" w:type="dxa"/>
          </w:tcPr>
          <w:p w14:paraId="0C44D1E7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4735363A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ગેસ ક્નેકશન આપવામાં આવ્યા ન હોય તેવા આંગણવાડી કેન્દ્રો કેટલા છે</w:t>
            </w: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0C7E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5F6E2875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20130518" w14:textId="77777777" w:rsidR="00D9402D" w:rsidRPr="000C7E13" w:rsidRDefault="00D9402D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  <w:tr w:rsidR="00D9402D" w:rsidRPr="000C7E13" w14:paraId="2FBB61FB" w14:textId="77777777" w:rsidTr="0036248A">
        <w:tc>
          <w:tcPr>
            <w:tcW w:w="542" w:type="dxa"/>
          </w:tcPr>
          <w:p w14:paraId="538B2EEF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1D9467B5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બાકી રહેતા આ</w:t>
            </w:r>
            <w:r w:rsidRPr="000C7E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ંગણવાડી કેન્દ્રોમાં ક્યાં સુધીમાં ગેસ કનેકશન આપવામાં આવશે </w:t>
            </w:r>
            <w:r w:rsidRPr="000C7E1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14:paraId="615B5F45" w14:textId="77777777" w:rsidR="00D9402D" w:rsidRPr="000C7E13" w:rsidRDefault="00D9402D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0962D614" w14:textId="77777777" w:rsidR="00D9402D" w:rsidRPr="000C7E13" w:rsidRDefault="00D9402D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C7E13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0BE69BD5" w14:textId="026C9778" w:rsidR="00F45A57" w:rsidRPr="000C7E13" w:rsidRDefault="000C7E13" w:rsidP="000C7E13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</w:t>
      </w:r>
    </w:p>
    <w:sectPr w:rsidR="00F45A57" w:rsidRPr="000C7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7"/>
    <w:rsid w:val="000C7E13"/>
    <w:rsid w:val="004D76D9"/>
    <w:rsid w:val="004F568D"/>
    <w:rsid w:val="008F3D11"/>
    <w:rsid w:val="00B07F51"/>
    <w:rsid w:val="00D9402D"/>
    <w:rsid w:val="00F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3175"/>
  <w15:chartTrackingRefBased/>
  <w15:docId w15:val="{0870DAFB-8FC6-495D-98FB-4E50D75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2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D9402D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D9402D"/>
    <w:rPr>
      <w:rFonts w:ascii="Times New Roman" w:eastAsia="Times New Roman" w:hAnsi="Times New Roman" w:cs="Shrut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PATEL</dc:creator>
  <cp:keywords/>
  <dc:description/>
  <cp:lastModifiedBy>SATISH PATEL</cp:lastModifiedBy>
  <cp:revision>8</cp:revision>
  <dcterms:created xsi:type="dcterms:W3CDTF">2024-02-06T06:34:00Z</dcterms:created>
  <dcterms:modified xsi:type="dcterms:W3CDTF">2024-02-06T11:22:00Z</dcterms:modified>
</cp:coreProperties>
</file>