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10" w:rsidRPr="00E77610" w:rsidRDefault="00E77610" w:rsidP="00920A8A">
      <w:pPr>
        <w:pStyle w:val="NoSpacing"/>
        <w:ind w:left="-90"/>
        <w:jc w:val="center"/>
        <w:rPr>
          <w:rFonts w:asciiTheme="majorBidi" w:hAnsiTheme="majorBidi" w:cs="SHREE_GUJ_OTF_0768"/>
          <w:b/>
          <w:bCs/>
          <w:sz w:val="60"/>
          <w:szCs w:val="60"/>
        </w:rPr>
      </w:pPr>
      <w:r w:rsidRPr="00E77610">
        <w:rPr>
          <w:rFonts w:asciiTheme="majorBidi" w:hAnsiTheme="majorBidi" w:cs="SHREE_GUJ_OTF_0768"/>
          <w:b/>
          <w:bCs/>
          <w:sz w:val="60"/>
          <w:szCs w:val="60"/>
        </w:rPr>
        <w:t>29</w:t>
      </w:r>
    </w:p>
    <w:p w:rsidR="00AB058C" w:rsidRPr="00E77610" w:rsidRDefault="00D860EE" w:rsidP="00920A8A">
      <w:pPr>
        <w:pStyle w:val="NoSpacing"/>
        <w:ind w:left="-90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E77610">
        <w:rPr>
          <w:rFonts w:asciiTheme="majorBidi" w:hAnsiTheme="majorBidi" w:cs="SHREE_GUJ_OTF_0768" w:hint="cs"/>
          <w:b/>
          <w:bCs/>
          <w:sz w:val="24"/>
          <w:szCs w:val="24"/>
          <w:cs/>
        </w:rPr>
        <w:t>બાંધકામ</w:t>
      </w:r>
      <w:r w:rsidRPr="00E77610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</w:t>
      </w:r>
      <w:r w:rsidRPr="00E77610">
        <w:rPr>
          <w:rFonts w:asciiTheme="majorBidi" w:hAnsiTheme="majorBidi" w:cs="SHREE_GUJ_OTF_0768" w:hint="cs"/>
          <w:b/>
          <w:bCs/>
          <w:sz w:val="24"/>
          <w:szCs w:val="24"/>
          <w:cs/>
        </w:rPr>
        <w:t>શ્રમિકોને</w:t>
      </w:r>
      <w:r w:rsidRPr="00E77610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</w:t>
      </w:r>
      <w:r w:rsidRPr="00E77610">
        <w:rPr>
          <w:rFonts w:asciiTheme="majorBidi" w:hAnsiTheme="majorBidi" w:cs="SHREE_GUJ_OTF_0768" w:hint="cs"/>
          <w:b/>
          <w:bCs/>
          <w:sz w:val="24"/>
          <w:szCs w:val="24"/>
          <w:cs/>
        </w:rPr>
        <w:t>ઉચ્ચ</w:t>
      </w:r>
      <w:r w:rsidRPr="00E77610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</w:t>
      </w:r>
      <w:r w:rsidRPr="00E77610">
        <w:rPr>
          <w:rFonts w:asciiTheme="majorBidi" w:hAnsiTheme="majorBidi" w:cs="SHREE_GUJ_OTF_0768" w:hint="cs"/>
          <w:b/>
          <w:bCs/>
          <w:sz w:val="24"/>
          <w:szCs w:val="24"/>
          <w:cs/>
        </w:rPr>
        <w:t>કૌશલ્ય તાલીમ</w:t>
      </w:r>
    </w:p>
    <w:p w:rsidR="00AB058C" w:rsidRPr="00E77610" w:rsidRDefault="00AB058C" w:rsidP="00F0790E">
      <w:pPr>
        <w:pStyle w:val="NoSpacing"/>
        <w:spacing w:after="240" w:line="276" w:lineRule="auto"/>
        <w:ind w:left="-90"/>
        <w:rPr>
          <w:rFonts w:asciiTheme="majorBidi" w:hAnsiTheme="majorBidi" w:cs="SHREE_GUJ_OTF_0768"/>
          <w:b/>
          <w:bCs/>
          <w:sz w:val="24"/>
          <w:szCs w:val="24"/>
        </w:rPr>
      </w:pPr>
      <w:r w:rsidRPr="00E77610">
        <w:rPr>
          <w:rFonts w:asciiTheme="majorBidi" w:hAnsiTheme="majorBidi" w:cs="SHREE_GUJ_OTF_0768"/>
          <w:b/>
          <w:bCs/>
          <w:sz w:val="24"/>
          <w:szCs w:val="24"/>
          <w:cs/>
        </w:rPr>
        <w:t>* ૧૫/૪/</w:t>
      </w:r>
      <w:r w:rsidR="00B20AD5" w:rsidRPr="00E77610">
        <w:rPr>
          <w:rFonts w:asciiTheme="majorBidi" w:hAnsiTheme="majorBidi" w:cs="SHREE_GUJ_OTF_0768" w:hint="cs"/>
          <w:b/>
          <w:bCs/>
          <w:sz w:val="24"/>
          <w:szCs w:val="24"/>
          <w:cs/>
        </w:rPr>
        <w:t>૧૨૨૨</w:t>
      </w:r>
      <w:r w:rsidRPr="00E77610">
        <w:rPr>
          <w:rFonts w:asciiTheme="majorBidi" w:hAnsiTheme="majorBidi" w:cs="SHREE_GUJ_OTF_0768" w:hint="cs"/>
          <w:b/>
          <w:bCs/>
          <w:sz w:val="24"/>
          <w:szCs w:val="24"/>
        </w:rPr>
        <w:t xml:space="preserve"> </w:t>
      </w:r>
      <w:r w:rsidR="00C956A0" w:rsidRPr="00E77610">
        <w:rPr>
          <w:rFonts w:asciiTheme="majorBidi" w:hAnsiTheme="majorBidi" w:cs="SHREE_GUJ_OTF_0768"/>
          <w:sz w:val="24"/>
          <w:szCs w:val="24"/>
          <w:cs/>
        </w:rPr>
        <w:t>શ્રી કાન્તીભાઈ કાળાભાઈ ખરાડી(દાંતા)</w:t>
      </w:r>
      <w:r w:rsidRPr="00E77610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</w:t>
      </w:r>
      <w:r w:rsidRPr="00E77610">
        <w:rPr>
          <w:rFonts w:asciiTheme="majorBidi" w:hAnsiTheme="majorBidi" w:cs="SHREE_GUJ_OTF_0768"/>
          <w:b/>
          <w:bCs/>
          <w:sz w:val="24"/>
          <w:szCs w:val="24"/>
        </w:rPr>
        <w:t>:</w:t>
      </w:r>
      <w:r w:rsidRPr="00E77610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માનનીય શ્રમ</w:t>
      </w:r>
      <w:r w:rsidRPr="00E77610">
        <w:rPr>
          <w:rFonts w:asciiTheme="majorBidi" w:hAnsiTheme="majorBidi" w:cs="SHREE_GUJ_OTF_0768"/>
          <w:b/>
          <w:bCs/>
          <w:sz w:val="24"/>
          <w:szCs w:val="24"/>
        </w:rPr>
        <w:t xml:space="preserve">, </w:t>
      </w:r>
      <w:r w:rsidRPr="00E77610">
        <w:rPr>
          <w:rFonts w:asciiTheme="majorBidi" w:hAnsiTheme="majorBidi" w:cs="SHREE_GUJ_OTF_0768"/>
          <w:b/>
          <w:bCs/>
          <w:sz w:val="24"/>
          <w:szCs w:val="24"/>
          <w:cs/>
        </w:rPr>
        <w:t>કૌશલ્ય વિકાસ અને</w:t>
      </w:r>
      <w:r w:rsidRPr="00E77610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 </w:t>
      </w:r>
      <w:r w:rsidRPr="00E77610">
        <w:rPr>
          <w:rFonts w:asciiTheme="majorBidi" w:hAnsiTheme="majorBidi" w:cs="SHREE_GUJ_OTF_0768"/>
          <w:b/>
          <w:bCs/>
          <w:sz w:val="24"/>
          <w:szCs w:val="24"/>
          <w:cs/>
        </w:rPr>
        <w:t>રોજગાર</w:t>
      </w:r>
      <w:r w:rsidR="00B96500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મંત્રીશ્રી </w:t>
      </w:r>
      <w:r w:rsidR="00B96500" w:rsidRPr="00B96500">
        <w:rPr>
          <w:rFonts w:asciiTheme="majorBidi" w:hAnsiTheme="majorBidi" w:cs="SHREE_GUJ_OTF_0768"/>
          <w:sz w:val="24"/>
          <w:szCs w:val="24"/>
          <w:cs/>
        </w:rPr>
        <w:t>જણાવવા કૃપા કરશે કે</w:t>
      </w:r>
      <w:r w:rsidR="00B96500" w:rsidRPr="00B96500">
        <w:rPr>
          <w:rFonts w:asciiTheme="majorBidi" w:hAnsiTheme="majorBidi" w:cs="SHREE_GUJ_OTF_0768"/>
          <w:sz w:val="24"/>
          <w:szCs w:val="24"/>
        </w:rPr>
        <w:t>.</w:t>
      </w:r>
      <w:r w:rsidRPr="00B96500">
        <w:rPr>
          <w:rFonts w:asciiTheme="majorBidi" w:hAnsiTheme="majorBidi" w:cs="SHREE_GUJ_OTF_0768"/>
          <w:sz w:val="24"/>
          <w:szCs w:val="24"/>
          <w:cs/>
        </w:rPr>
        <w:t>-</w:t>
      </w:r>
    </w:p>
    <w:tbl>
      <w:tblPr>
        <w:tblStyle w:val="TableGrid"/>
        <w:tblW w:w="790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3483"/>
        <w:gridCol w:w="631"/>
        <w:gridCol w:w="3221"/>
      </w:tblGrid>
      <w:tr w:rsidR="00AB058C" w:rsidRPr="00E77610" w:rsidTr="0024138F">
        <w:tc>
          <w:tcPr>
            <w:tcW w:w="572" w:type="dxa"/>
          </w:tcPr>
          <w:p w:rsidR="00AB058C" w:rsidRPr="00E77610" w:rsidRDefault="00AB058C" w:rsidP="00F0790E">
            <w:pPr>
              <w:spacing w:after="240" w:line="276" w:lineRule="auto"/>
              <w:ind w:left="-90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bookmarkStart w:id="0" w:name="_GoBack" w:colFirst="1" w:colLast="3"/>
          </w:p>
        </w:tc>
        <w:tc>
          <w:tcPr>
            <w:tcW w:w="3483" w:type="dxa"/>
          </w:tcPr>
          <w:p w:rsidR="00AB058C" w:rsidRPr="00E42C5F" w:rsidRDefault="00AB058C" w:rsidP="00F0790E">
            <w:pPr>
              <w:spacing w:after="240" w:line="276" w:lineRule="auto"/>
              <w:ind w:left="-90"/>
              <w:jc w:val="center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  <w:r w:rsidRPr="00E42C5F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631" w:type="dxa"/>
          </w:tcPr>
          <w:p w:rsidR="00AB058C" w:rsidRPr="00E42C5F" w:rsidRDefault="00AB058C" w:rsidP="00F0790E">
            <w:pPr>
              <w:spacing w:after="240" w:line="276" w:lineRule="auto"/>
              <w:ind w:left="-90"/>
              <w:jc w:val="both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</w:p>
        </w:tc>
        <w:tc>
          <w:tcPr>
            <w:tcW w:w="3221" w:type="dxa"/>
          </w:tcPr>
          <w:p w:rsidR="00AB058C" w:rsidRPr="00E42C5F" w:rsidRDefault="00AB058C" w:rsidP="00F0790E">
            <w:pPr>
              <w:spacing w:after="240" w:line="276" w:lineRule="auto"/>
              <w:ind w:left="-90"/>
              <w:jc w:val="center"/>
              <w:rPr>
                <w:rFonts w:asciiTheme="majorBidi" w:hAnsiTheme="majorBidi" w:cs="SHREE_GUJ_OTF_0768"/>
                <w:b/>
                <w:bCs/>
                <w:lang w:bidi="gu-IN"/>
              </w:rPr>
            </w:pPr>
            <w:r w:rsidRPr="00E42C5F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જવાબ</w:t>
            </w:r>
          </w:p>
        </w:tc>
      </w:tr>
      <w:bookmarkEnd w:id="0"/>
      <w:tr w:rsidR="00AB058C" w:rsidRPr="00E77610" w:rsidTr="0024138F">
        <w:tc>
          <w:tcPr>
            <w:tcW w:w="572" w:type="dxa"/>
          </w:tcPr>
          <w:p w:rsidR="00AB058C" w:rsidRPr="00E77610" w:rsidRDefault="00AB058C" w:rsidP="00F0790E">
            <w:pPr>
              <w:spacing w:after="240" w:line="276" w:lineRule="auto"/>
              <w:ind w:left="-90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E77610">
              <w:rPr>
                <w:rFonts w:asciiTheme="majorBidi" w:hAnsiTheme="majorBidi" w:cs="SHREE_GUJ_OTF_0768"/>
                <w:cs/>
                <w:lang w:bidi="gu-IN"/>
              </w:rPr>
              <w:t xml:space="preserve">(૧) </w:t>
            </w:r>
          </w:p>
        </w:tc>
        <w:tc>
          <w:tcPr>
            <w:tcW w:w="3483" w:type="dxa"/>
          </w:tcPr>
          <w:p w:rsidR="00AB058C" w:rsidRPr="00E77610" w:rsidRDefault="005313C0" w:rsidP="00F0790E">
            <w:pPr>
              <w:spacing w:after="240" w:line="276" w:lineRule="auto"/>
              <w:ind w:left="-90"/>
              <w:jc w:val="both"/>
              <w:rPr>
                <w:rFonts w:asciiTheme="majorBidi" w:hAnsiTheme="majorBidi" w:cs="SHREE_GUJ_OTF_0768"/>
                <w:lang w:bidi="gu-IN"/>
              </w:rPr>
            </w:pPr>
            <w:r>
              <w:rPr>
                <w:rFonts w:asciiTheme="majorBidi" w:hAnsiTheme="majorBidi" w:cs="SHREE_GUJ_OTF_0768"/>
                <w:cs/>
                <w:lang w:bidi="gu-IN"/>
              </w:rPr>
              <w:t>તા.</w:t>
            </w:r>
            <w:r w:rsidR="00326E27" w:rsidRPr="00E77610">
              <w:rPr>
                <w:rFonts w:asciiTheme="majorBidi" w:hAnsiTheme="majorBidi" w:cs="SHREE_GUJ_OTF_0768"/>
                <w:cs/>
                <w:lang w:bidi="gu-IN"/>
              </w:rPr>
              <w:t>૩૧</w:t>
            </w:r>
            <w:r>
              <w:rPr>
                <w:rFonts w:asciiTheme="majorBidi" w:hAnsiTheme="majorBidi" w:cs="SHREE_GUJ_OTF_0768" w:hint="cs"/>
                <w:cs/>
                <w:lang w:val="en-IN" w:bidi="gu-IN"/>
              </w:rPr>
              <w:t>/</w:t>
            </w:r>
            <w:r w:rsidR="00326E27" w:rsidRPr="00E77610">
              <w:rPr>
                <w:rFonts w:asciiTheme="majorBidi" w:hAnsiTheme="majorBidi" w:cs="SHREE_GUJ_OTF_0768"/>
                <w:cs/>
                <w:lang w:bidi="gu-IN"/>
              </w:rPr>
              <w:t>૧૨</w:t>
            </w:r>
            <w:r>
              <w:rPr>
                <w:rFonts w:asciiTheme="majorBidi" w:hAnsiTheme="majorBidi" w:cs="SHREE_GUJ_OTF_0768" w:hint="cs"/>
                <w:cs/>
                <w:lang w:bidi="gu-IN"/>
              </w:rPr>
              <w:t>/</w:t>
            </w:r>
            <w:r w:rsidR="00326E27" w:rsidRPr="00E77610">
              <w:rPr>
                <w:rFonts w:asciiTheme="majorBidi" w:hAnsiTheme="majorBidi" w:cs="SHREE_GUJ_OTF_0768"/>
                <w:cs/>
                <w:lang w:bidi="gu-IN"/>
              </w:rPr>
              <w:t xml:space="preserve">૨૦૨૩ની સ્થિતિએ </w:t>
            </w:r>
            <w:r w:rsidR="00326E27" w:rsidRPr="00E77610">
              <w:rPr>
                <w:rFonts w:asciiTheme="majorBidi" w:hAnsiTheme="majorBidi" w:cs="SHREE_GUJ_OTF_0768" w:hint="cs"/>
                <w:cs/>
                <w:lang w:bidi="gu-IN"/>
              </w:rPr>
              <w:t>બનાસકાંઠા જિલ્લામાં</w:t>
            </w:r>
            <w:r w:rsidR="00326E27" w:rsidRPr="00E77610">
              <w:rPr>
                <w:rFonts w:asciiTheme="majorBidi" w:hAnsiTheme="majorBidi" w:cs="SHREE_GUJ_OTF_0768"/>
                <w:cs/>
                <w:lang w:bidi="gu-IN"/>
              </w:rPr>
              <w:t xml:space="preserve"> </w:t>
            </w:r>
            <w:r w:rsidR="00326E27" w:rsidRPr="00E77610">
              <w:rPr>
                <w:rFonts w:asciiTheme="majorBidi" w:hAnsiTheme="majorBidi" w:cs="SHREE_GUJ_OTF_0768" w:hint="cs"/>
                <w:cs/>
                <w:lang w:bidi="gu-IN"/>
              </w:rPr>
              <w:t>તાલુકાવાર</w:t>
            </w:r>
            <w:r w:rsidR="00326E27" w:rsidRPr="00E77610">
              <w:rPr>
                <w:rFonts w:asciiTheme="majorBidi" w:hAnsiTheme="majorBidi" w:cs="SHREE_GUJ_OTF_0768"/>
                <w:cs/>
                <w:lang w:bidi="gu-IN"/>
              </w:rPr>
              <w:t xml:space="preserve"> </w:t>
            </w:r>
            <w:r w:rsidR="00326E27" w:rsidRPr="00E77610">
              <w:rPr>
                <w:rFonts w:asciiTheme="majorBidi" w:hAnsiTheme="majorBidi" w:cs="SHREE_GUJ_OTF_0768" w:hint="cs"/>
                <w:cs/>
                <w:lang w:bidi="gu-IN"/>
              </w:rPr>
              <w:t>છેલ્લા</w:t>
            </w:r>
            <w:r w:rsidR="00326E27" w:rsidRPr="00E77610">
              <w:rPr>
                <w:rFonts w:asciiTheme="majorBidi" w:hAnsiTheme="majorBidi" w:cs="SHREE_GUJ_OTF_0768"/>
                <w:cs/>
                <w:lang w:bidi="gu-IN"/>
              </w:rPr>
              <w:t xml:space="preserve"> </w:t>
            </w:r>
            <w:r w:rsidR="00326E27" w:rsidRPr="00E77610">
              <w:rPr>
                <w:rFonts w:asciiTheme="majorBidi" w:hAnsiTheme="majorBidi" w:cs="SHREE_GUJ_OTF_0768" w:hint="cs"/>
                <w:cs/>
                <w:lang w:bidi="gu-IN"/>
              </w:rPr>
              <w:t>૨</w:t>
            </w:r>
            <w:r w:rsidR="00326E27" w:rsidRPr="00E77610">
              <w:rPr>
                <w:rFonts w:asciiTheme="majorBidi" w:hAnsiTheme="majorBidi" w:cs="SHREE_GUJ_OTF_0768"/>
                <w:cs/>
                <w:lang w:bidi="gu-IN"/>
              </w:rPr>
              <w:t xml:space="preserve"> </w:t>
            </w:r>
            <w:r w:rsidR="00326E27" w:rsidRPr="00E77610">
              <w:rPr>
                <w:rFonts w:asciiTheme="majorBidi" w:hAnsiTheme="majorBidi" w:cs="SHREE_GUJ_OTF_0768" w:hint="cs"/>
                <w:cs/>
                <w:lang w:bidi="gu-IN"/>
              </w:rPr>
              <w:t>વર્ષમાં</w:t>
            </w:r>
            <w:r w:rsidR="00326E27" w:rsidRPr="00E77610">
              <w:rPr>
                <w:rFonts w:asciiTheme="majorBidi" w:hAnsiTheme="majorBidi" w:cs="SHREE_GUJ_OTF_0768"/>
                <w:cs/>
                <w:lang w:bidi="gu-IN"/>
              </w:rPr>
              <w:t xml:space="preserve"> </w:t>
            </w:r>
            <w:r w:rsidR="00326E27" w:rsidRPr="00E77610">
              <w:rPr>
                <w:rFonts w:asciiTheme="majorBidi" w:hAnsiTheme="majorBidi" w:cs="SHREE_GUJ_OTF_0768" w:hint="cs"/>
                <w:cs/>
                <w:lang w:bidi="gu-IN"/>
              </w:rPr>
              <w:t>કેટલા</w:t>
            </w:r>
            <w:r w:rsidR="00326E27" w:rsidRPr="00E77610">
              <w:rPr>
                <w:rFonts w:asciiTheme="majorBidi" w:hAnsiTheme="majorBidi" w:cs="SHREE_GUJ_OTF_0768"/>
                <w:cs/>
                <w:lang w:bidi="gu-IN"/>
              </w:rPr>
              <w:t xml:space="preserve"> </w:t>
            </w:r>
            <w:r w:rsidR="00326E27" w:rsidRPr="00E77610">
              <w:rPr>
                <w:rFonts w:asciiTheme="majorBidi" w:hAnsiTheme="majorBidi" w:cs="SHREE_GUJ_OTF_0768" w:hint="cs"/>
                <w:cs/>
                <w:lang w:bidi="gu-IN"/>
              </w:rPr>
              <w:t>બાંધકામ</w:t>
            </w:r>
            <w:r w:rsidR="00326E27" w:rsidRPr="00E77610">
              <w:rPr>
                <w:rFonts w:asciiTheme="majorBidi" w:hAnsiTheme="majorBidi" w:cs="SHREE_GUJ_OTF_0768"/>
                <w:cs/>
                <w:lang w:bidi="gu-IN"/>
              </w:rPr>
              <w:t xml:space="preserve"> </w:t>
            </w:r>
            <w:r w:rsidR="00326E27" w:rsidRPr="00E77610">
              <w:rPr>
                <w:rFonts w:asciiTheme="majorBidi" w:hAnsiTheme="majorBidi" w:cs="SHREE_GUJ_OTF_0768" w:hint="cs"/>
                <w:cs/>
                <w:lang w:bidi="gu-IN"/>
              </w:rPr>
              <w:t>શ્રમિકોને</w:t>
            </w:r>
            <w:r w:rsidR="00326E27" w:rsidRPr="00E77610">
              <w:rPr>
                <w:rFonts w:asciiTheme="majorBidi" w:hAnsiTheme="majorBidi" w:cs="SHREE_GUJ_OTF_0768"/>
                <w:cs/>
                <w:lang w:bidi="gu-IN"/>
              </w:rPr>
              <w:t xml:space="preserve"> </w:t>
            </w:r>
            <w:r w:rsidR="00326E27" w:rsidRPr="00E77610">
              <w:rPr>
                <w:rFonts w:asciiTheme="majorBidi" w:hAnsiTheme="majorBidi" w:cs="SHREE_GUJ_OTF_0768" w:hint="cs"/>
                <w:cs/>
                <w:lang w:bidi="gu-IN"/>
              </w:rPr>
              <w:t>કડીયાકામ, સુથારીકામ, પ્લમ્બરની ઉચ્ચ</w:t>
            </w:r>
            <w:r w:rsidR="00326E27" w:rsidRPr="00E77610">
              <w:rPr>
                <w:rFonts w:asciiTheme="majorBidi" w:hAnsiTheme="majorBidi" w:cs="SHREE_GUJ_OTF_0768"/>
                <w:cs/>
                <w:lang w:bidi="gu-IN"/>
              </w:rPr>
              <w:t xml:space="preserve"> </w:t>
            </w:r>
            <w:r w:rsidR="00326E27" w:rsidRPr="00E77610">
              <w:rPr>
                <w:rFonts w:asciiTheme="majorBidi" w:hAnsiTheme="majorBidi" w:cs="SHREE_GUJ_OTF_0768" w:hint="cs"/>
                <w:cs/>
                <w:lang w:bidi="gu-IN"/>
              </w:rPr>
              <w:t>કૌશલ્ય</w:t>
            </w:r>
            <w:r w:rsidR="00326E27" w:rsidRPr="00E77610">
              <w:rPr>
                <w:rFonts w:asciiTheme="majorBidi" w:hAnsiTheme="majorBidi" w:cs="SHREE_GUJ_OTF_0768"/>
                <w:cs/>
                <w:lang w:bidi="gu-IN"/>
              </w:rPr>
              <w:t xml:space="preserve"> </w:t>
            </w:r>
            <w:r w:rsidR="00326E27" w:rsidRPr="00E77610">
              <w:rPr>
                <w:rFonts w:asciiTheme="majorBidi" w:hAnsiTheme="majorBidi" w:cs="SHREE_GUJ_OTF_0768" w:hint="cs"/>
                <w:cs/>
                <w:lang w:bidi="gu-IN"/>
              </w:rPr>
              <w:t>તાલીમ</w:t>
            </w:r>
            <w:r w:rsidR="00326E27" w:rsidRPr="00E77610">
              <w:rPr>
                <w:rFonts w:asciiTheme="majorBidi" w:hAnsiTheme="majorBidi" w:cs="SHREE_GUJ_OTF_0768"/>
                <w:cs/>
                <w:lang w:bidi="gu-IN"/>
              </w:rPr>
              <w:t xml:space="preserve"> </w:t>
            </w:r>
            <w:r w:rsidR="00326E27" w:rsidRPr="00E77610">
              <w:rPr>
                <w:rFonts w:asciiTheme="majorBidi" w:hAnsiTheme="majorBidi" w:cs="SHREE_GUJ_OTF_0768" w:hint="cs"/>
                <w:cs/>
                <w:lang w:bidi="gu-IN"/>
              </w:rPr>
              <w:t>આપવામાં</w:t>
            </w:r>
            <w:r w:rsidR="00326E27" w:rsidRPr="00E77610">
              <w:rPr>
                <w:rFonts w:asciiTheme="majorBidi" w:hAnsiTheme="majorBidi" w:cs="SHREE_GUJ_OTF_0768"/>
                <w:cs/>
                <w:lang w:bidi="gu-IN"/>
              </w:rPr>
              <w:t xml:space="preserve"> </w:t>
            </w:r>
            <w:r w:rsidR="00326E27" w:rsidRPr="00E77610">
              <w:rPr>
                <w:rFonts w:asciiTheme="majorBidi" w:hAnsiTheme="majorBidi" w:cs="SHREE_GUJ_OTF_0768" w:hint="cs"/>
                <w:cs/>
                <w:lang w:bidi="gu-IN"/>
              </w:rPr>
              <w:t>આવી, અને</w:t>
            </w:r>
          </w:p>
        </w:tc>
        <w:tc>
          <w:tcPr>
            <w:tcW w:w="631" w:type="dxa"/>
          </w:tcPr>
          <w:p w:rsidR="00AB058C" w:rsidRPr="00E77610" w:rsidRDefault="00AB058C" w:rsidP="00F0790E">
            <w:pPr>
              <w:spacing w:after="240" w:line="276" w:lineRule="auto"/>
              <w:ind w:left="-90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E77610">
              <w:rPr>
                <w:rFonts w:asciiTheme="majorBidi" w:hAnsiTheme="majorBidi" w:cs="SHREE_GUJ_OTF_0768"/>
                <w:cs/>
                <w:lang w:bidi="gu-IN"/>
              </w:rPr>
              <w:t xml:space="preserve">(૧) </w:t>
            </w:r>
          </w:p>
        </w:tc>
        <w:tc>
          <w:tcPr>
            <w:tcW w:w="3221" w:type="dxa"/>
          </w:tcPr>
          <w:p w:rsidR="00AB058C" w:rsidRPr="00E77610" w:rsidRDefault="00AB058C" w:rsidP="00B97E3A">
            <w:pPr>
              <w:spacing w:after="240" w:line="276" w:lineRule="auto"/>
              <w:ind w:left="-90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E77610">
              <w:rPr>
                <w:rFonts w:asciiTheme="majorBidi" w:hAnsiTheme="majorBidi" w:cs="SHREE_GUJ_OTF_0768" w:hint="cs"/>
                <w:cs/>
                <w:lang w:bidi="gu-IN"/>
              </w:rPr>
              <w:t xml:space="preserve">શૂન્ય </w:t>
            </w:r>
          </w:p>
        </w:tc>
      </w:tr>
      <w:tr w:rsidR="00AB058C" w:rsidRPr="00E77610" w:rsidTr="0024138F">
        <w:tc>
          <w:tcPr>
            <w:tcW w:w="572" w:type="dxa"/>
          </w:tcPr>
          <w:p w:rsidR="00AB058C" w:rsidRPr="00E77610" w:rsidRDefault="00AB058C" w:rsidP="00F0790E">
            <w:pPr>
              <w:spacing w:after="240" w:line="276" w:lineRule="auto"/>
              <w:ind w:left="-90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E77610">
              <w:rPr>
                <w:rFonts w:asciiTheme="majorBidi" w:hAnsiTheme="majorBidi" w:cs="SHREE_GUJ_OTF_0768"/>
                <w:cs/>
                <w:lang w:bidi="gu-IN"/>
              </w:rPr>
              <w:t xml:space="preserve">(૨) </w:t>
            </w:r>
          </w:p>
        </w:tc>
        <w:tc>
          <w:tcPr>
            <w:tcW w:w="3483" w:type="dxa"/>
          </w:tcPr>
          <w:p w:rsidR="00AB058C" w:rsidRPr="00E77610" w:rsidRDefault="009924C6" w:rsidP="00F0790E">
            <w:pPr>
              <w:spacing w:after="240" w:line="276" w:lineRule="auto"/>
              <w:ind w:left="-90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E77610">
              <w:rPr>
                <w:rFonts w:asciiTheme="majorBidi" w:hAnsiTheme="majorBidi" w:cs="SHREE_GUJ_OTF_0768"/>
                <w:cs/>
                <w:lang w:bidi="gu-IN"/>
              </w:rPr>
              <w:t xml:space="preserve">ઉકત </w:t>
            </w:r>
            <w:r w:rsidRPr="00E77610">
              <w:rPr>
                <w:rFonts w:asciiTheme="majorBidi" w:hAnsiTheme="majorBidi" w:cs="SHREE_GUJ_OTF_0768" w:hint="cs"/>
                <w:cs/>
                <w:lang w:bidi="gu-IN"/>
              </w:rPr>
              <w:t>તાલીમ</w:t>
            </w:r>
            <w:r w:rsidRPr="00E77610">
              <w:rPr>
                <w:rFonts w:asciiTheme="majorBidi" w:hAnsiTheme="majorBidi" w:cs="SHREE_GUJ_OTF_0768"/>
                <w:cs/>
                <w:lang w:bidi="gu-IN"/>
              </w:rPr>
              <w:t xml:space="preserve"> </w:t>
            </w:r>
            <w:r w:rsidRPr="00E77610">
              <w:rPr>
                <w:rFonts w:asciiTheme="majorBidi" w:hAnsiTheme="majorBidi" w:cs="SHREE_GUJ_OTF_0768" w:hint="cs"/>
                <w:cs/>
                <w:lang w:bidi="gu-IN"/>
              </w:rPr>
              <w:t>હેતુ</w:t>
            </w:r>
            <w:r w:rsidRPr="00E77610">
              <w:rPr>
                <w:rFonts w:asciiTheme="majorBidi" w:hAnsiTheme="majorBidi" w:cs="SHREE_GUJ_OTF_0768"/>
                <w:cs/>
                <w:lang w:bidi="gu-IN"/>
              </w:rPr>
              <w:t xml:space="preserve"> </w:t>
            </w:r>
            <w:r w:rsidRPr="00E77610">
              <w:rPr>
                <w:rFonts w:asciiTheme="majorBidi" w:hAnsiTheme="majorBidi" w:cs="SHREE_GUJ_OTF_0768" w:hint="cs"/>
                <w:cs/>
                <w:lang w:bidi="gu-IN"/>
              </w:rPr>
              <w:t>ઉક્ત</w:t>
            </w:r>
            <w:r w:rsidRPr="00E77610">
              <w:rPr>
                <w:rFonts w:asciiTheme="majorBidi" w:hAnsiTheme="majorBidi" w:cs="SHREE_GUJ_OTF_0768"/>
                <w:cs/>
                <w:lang w:bidi="gu-IN"/>
              </w:rPr>
              <w:t xml:space="preserve"> </w:t>
            </w:r>
            <w:r w:rsidRPr="00E77610">
              <w:rPr>
                <w:rFonts w:asciiTheme="majorBidi" w:hAnsiTheme="majorBidi" w:cs="SHREE_GUJ_OTF_0768" w:hint="cs"/>
                <w:cs/>
                <w:lang w:bidi="gu-IN"/>
              </w:rPr>
              <w:t>સ્થિતિએ છેલ્લા</w:t>
            </w:r>
            <w:r w:rsidRPr="00E77610">
              <w:rPr>
                <w:rFonts w:asciiTheme="majorBidi" w:hAnsiTheme="majorBidi" w:cs="SHREE_GUJ_OTF_0768"/>
                <w:cs/>
                <w:lang w:bidi="gu-IN"/>
              </w:rPr>
              <w:t xml:space="preserve"> </w:t>
            </w:r>
            <w:r w:rsidRPr="00E77610">
              <w:rPr>
                <w:rFonts w:asciiTheme="majorBidi" w:hAnsiTheme="majorBidi" w:cs="SHREE_GUJ_OTF_0768" w:hint="cs"/>
                <w:cs/>
                <w:lang w:bidi="gu-IN"/>
              </w:rPr>
              <w:t>બે</w:t>
            </w:r>
            <w:r w:rsidRPr="00E77610">
              <w:rPr>
                <w:rFonts w:asciiTheme="majorBidi" w:hAnsiTheme="majorBidi" w:cs="SHREE_GUJ_OTF_0768"/>
                <w:cs/>
                <w:lang w:bidi="gu-IN"/>
              </w:rPr>
              <w:t xml:space="preserve"> </w:t>
            </w:r>
            <w:r w:rsidRPr="00E77610">
              <w:rPr>
                <w:rFonts w:asciiTheme="majorBidi" w:hAnsiTheme="majorBidi" w:cs="SHREE_GUJ_OTF_0768" w:hint="cs"/>
                <w:cs/>
                <w:lang w:bidi="gu-IN"/>
              </w:rPr>
              <w:t>વર્ષમાં</w:t>
            </w:r>
            <w:r w:rsidRPr="00E77610">
              <w:rPr>
                <w:rFonts w:asciiTheme="majorBidi" w:hAnsiTheme="majorBidi" w:cs="SHREE_GUJ_OTF_0768"/>
                <w:cs/>
                <w:lang w:bidi="gu-IN"/>
              </w:rPr>
              <w:t xml:space="preserve"> </w:t>
            </w:r>
            <w:r w:rsidRPr="00E77610">
              <w:rPr>
                <w:rFonts w:asciiTheme="majorBidi" w:hAnsiTheme="majorBidi" w:cs="SHREE_GUJ_OTF_0768" w:hint="cs"/>
                <w:cs/>
                <w:lang w:bidi="gu-IN"/>
              </w:rPr>
              <w:t>વર્ષવાર</w:t>
            </w:r>
            <w:r w:rsidRPr="00E77610">
              <w:rPr>
                <w:rFonts w:asciiTheme="majorBidi" w:hAnsiTheme="majorBidi" w:cs="SHREE_GUJ_OTF_0768"/>
                <w:cs/>
                <w:lang w:bidi="gu-IN"/>
              </w:rPr>
              <w:t xml:space="preserve"> </w:t>
            </w:r>
            <w:r w:rsidRPr="00E77610">
              <w:rPr>
                <w:rFonts w:asciiTheme="majorBidi" w:hAnsiTheme="majorBidi" w:cs="SHREE_GUJ_OTF_0768" w:hint="cs"/>
                <w:cs/>
                <w:lang w:bidi="gu-IN"/>
              </w:rPr>
              <w:t>કેટલો</w:t>
            </w:r>
            <w:r w:rsidRPr="00E77610">
              <w:rPr>
                <w:rFonts w:asciiTheme="majorBidi" w:hAnsiTheme="majorBidi" w:cs="SHREE_GUJ_OTF_0768"/>
                <w:cs/>
                <w:lang w:bidi="gu-IN"/>
              </w:rPr>
              <w:t xml:space="preserve"> </w:t>
            </w:r>
            <w:r w:rsidRPr="00E77610">
              <w:rPr>
                <w:rFonts w:asciiTheme="majorBidi" w:hAnsiTheme="majorBidi" w:cs="SHREE_GUJ_OTF_0768" w:hint="cs"/>
                <w:cs/>
                <w:lang w:bidi="gu-IN"/>
              </w:rPr>
              <w:t>ખર્ચ</w:t>
            </w:r>
            <w:r w:rsidRPr="00E77610">
              <w:rPr>
                <w:rFonts w:asciiTheme="majorBidi" w:hAnsiTheme="majorBidi" w:cs="SHREE_GUJ_OTF_0768"/>
                <w:cs/>
                <w:lang w:bidi="gu-IN"/>
              </w:rPr>
              <w:t xml:space="preserve"> </w:t>
            </w:r>
            <w:r w:rsidRPr="00E77610">
              <w:rPr>
                <w:rFonts w:asciiTheme="majorBidi" w:hAnsiTheme="majorBidi" w:cs="SHREE_GUJ_OTF_0768" w:hint="cs"/>
                <w:cs/>
                <w:lang w:bidi="gu-IN"/>
              </w:rPr>
              <w:t>કરવામાં</w:t>
            </w:r>
            <w:r w:rsidRPr="00E77610">
              <w:rPr>
                <w:rFonts w:asciiTheme="majorBidi" w:hAnsiTheme="majorBidi" w:cs="SHREE_GUJ_OTF_0768"/>
                <w:cs/>
                <w:lang w:bidi="gu-IN"/>
              </w:rPr>
              <w:t xml:space="preserve"> </w:t>
            </w:r>
            <w:r w:rsidRPr="00E77610">
              <w:rPr>
                <w:rFonts w:asciiTheme="majorBidi" w:hAnsiTheme="majorBidi" w:cs="SHREE_GUJ_OTF_0768" w:hint="cs"/>
                <w:cs/>
                <w:lang w:bidi="gu-IN"/>
              </w:rPr>
              <w:t>આવ્યો?</w:t>
            </w:r>
          </w:p>
        </w:tc>
        <w:tc>
          <w:tcPr>
            <w:tcW w:w="631" w:type="dxa"/>
          </w:tcPr>
          <w:p w:rsidR="00AB058C" w:rsidRPr="00E77610" w:rsidRDefault="00AB058C" w:rsidP="00F0790E">
            <w:pPr>
              <w:spacing w:after="240" w:line="276" w:lineRule="auto"/>
              <w:ind w:left="-90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E77610">
              <w:rPr>
                <w:rFonts w:asciiTheme="majorBidi" w:hAnsiTheme="majorBidi" w:cs="SHREE_GUJ_OTF_0768"/>
                <w:cs/>
                <w:lang w:bidi="gu-IN"/>
              </w:rPr>
              <w:t xml:space="preserve">(૨) </w:t>
            </w:r>
          </w:p>
        </w:tc>
        <w:tc>
          <w:tcPr>
            <w:tcW w:w="3221" w:type="dxa"/>
          </w:tcPr>
          <w:p w:rsidR="00AB058C" w:rsidRPr="00E77610" w:rsidRDefault="00AB058C" w:rsidP="00B97E3A">
            <w:pPr>
              <w:pStyle w:val="Normal1"/>
              <w:spacing w:after="240" w:line="276" w:lineRule="auto"/>
              <w:ind w:left="-90"/>
              <w:jc w:val="both"/>
              <w:rPr>
                <w:rFonts w:asciiTheme="majorBidi" w:hAnsiTheme="majorBidi" w:cs="SHREE_GUJ_OTF_0768"/>
                <w:cs/>
              </w:rPr>
            </w:pPr>
            <w:r w:rsidRPr="00E77610">
              <w:rPr>
                <w:rFonts w:asciiTheme="majorBidi" w:hAnsiTheme="majorBidi" w:cs="SHREE_GUJ_OTF_0768"/>
                <w:cs/>
              </w:rPr>
              <w:t xml:space="preserve">પ્રશ્ન ઉપસ્થિત થતો નથી. </w:t>
            </w:r>
          </w:p>
        </w:tc>
      </w:tr>
      <w:tr w:rsidR="00920A8A" w:rsidRPr="00E77610" w:rsidTr="0024138F">
        <w:tc>
          <w:tcPr>
            <w:tcW w:w="572" w:type="dxa"/>
          </w:tcPr>
          <w:p w:rsidR="00920A8A" w:rsidRPr="00E77610" w:rsidRDefault="00920A8A" w:rsidP="0096619A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</w:p>
        </w:tc>
        <w:tc>
          <w:tcPr>
            <w:tcW w:w="3483" w:type="dxa"/>
          </w:tcPr>
          <w:p w:rsidR="00920A8A" w:rsidRPr="00E77610" w:rsidRDefault="00920A8A" w:rsidP="0096619A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</w:p>
        </w:tc>
        <w:tc>
          <w:tcPr>
            <w:tcW w:w="631" w:type="dxa"/>
          </w:tcPr>
          <w:p w:rsidR="00920A8A" w:rsidRPr="00E77610" w:rsidRDefault="00920A8A" w:rsidP="0096619A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</w:p>
        </w:tc>
        <w:tc>
          <w:tcPr>
            <w:tcW w:w="3221" w:type="dxa"/>
          </w:tcPr>
          <w:p w:rsidR="00920A8A" w:rsidRPr="00E77610" w:rsidRDefault="00920A8A" w:rsidP="0096619A">
            <w:pPr>
              <w:pStyle w:val="Normal1"/>
              <w:jc w:val="both"/>
              <w:rPr>
                <w:rFonts w:asciiTheme="majorBidi" w:hAnsiTheme="majorBidi" w:cs="SHREE_GUJ_OTF_0768"/>
                <w:cs/>
              </w:rPr>
            </w:pPr>
          </w:p>
        </w:tc>
      </w:tr>
    </w:tbl>
    <w:p w:rsidR="00BE158D" w:rsidRPr="00E77610" w:rsidRDefault="00F0790E" w:rsidP="00D60CEC">
      <w:pPr>
        <w:ind w:left="360" w:right="62" w:firstLine="720"/>
        <w:jc w:val="center"/>
        <w:rPr>
          <w:rFonts w:asciiTheme="majorBidi" w:hAnsiTheme="majorBidi" w:cs="SHREE_GUJ_OTF_0768"/>
          <w:lang w:bidi="gu-IN"/>
        </w:rPr>
      </w:pPr>
      <w:r>
        <w:rPr>
          <w:rFonts w:asciiTheme="majorBidi" w:hAnsiTheme="majorBidi" w:cs="SHREE_GUJ_OTF_0768" w:hint="cs"/>
          <w:cs/>
          <w:lang w:bidi="gu-IN"/>
        </w:rPr>
        <w:t>---------------</w:t>
      </w:r>
    </w:p>
    <w:sectPr w:rsidR="00BE158D" w:rsidRPr="00E77610" w:rsidSect="00B96500">
      <w:pgSz w:w="11906" w:h="16838" w:code="9"/>
      <w:pgMar w:top="720" w:right="1152" w:bottom="1152" w:left="259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C18" w:rsidRDefault="00190C18" w:rsidP="005A5D3F">
      <w:r>
        <w:separator/>
      </w:r>
    </w:p>
  </w:endnote>
  <w:endnote w:type="continuationSeparator" w:id="0">
    <w:p w:rsidR="00190C18" w:rsidRDefault="00190C18" w:rsidP="005A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C18" w:rsidRDefault="00190C18" w:rsidP="005A5D3F">
      <w:r>
        <w:separator/>
      </w:r>
    </w:p>
  </w:footnote>
  <w:footnote w:type="continuationSeparator" w:id="0">
    <w:p w:rsidR="00190C18" w:rsidRDefault="00190C18" w:rsidP="005A5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654EF"/>
    <w:multiLevelType w:val="hybridMultilevel"/>
    <w:tmpl w:val="8A50B5FA"/>
    <w:lvl w:ilvl="0" w:tplc="71C0335A">
      <w:numFmt w:val="bullet"/>
      <w:lvlText w:val="-"/>
      <w:lvlJc w:val="left"/>
      <w:pPr>
        <w:ind w:left="720" w:hanging="360"/>
      </w:pPr>
      <w:rPr>
        <w:rFonts w:ascii="Nirmala UI" w:eastAsia="Times New Roman" w:hAnsi="Nirmala UI" w:cs="Nirmala U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D6DFC"/>
    <w:multiLevelType w:val="hybridMultilevel"/>
    <w:tmpl w:val="CE06637A"/>
    <w:lvl w:ilvl="0" w:tplc="06AEA216">
      <w:numFmt w:val="bullet"/>
      <w:lvlText w:val="-"/>
      <w:lvlJc w:val="left"/>
      <w:pPr>
        <w:ind w:left="-4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 w15:restartNumberingAfterBreak="0">
    <w:nsid w:val="7DA921B9"/>
    <w:multiLevelType w:val="hybridMultilevel"/>
    <w:tmpl w:val="DF8CA46A"/>
    <w:lvl w:ilvl="0" w:tplc="89ECAB58">
      <w:start w:val="3"/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69"/>
    <w:rsid w:val="00005B2D"/>
    <w:rsid w:val="00010678"/>
    <w:rsid w:val="00011199"/>
    <w:rsid w:val="00011782"/>
    <w:rsid w:val="0001406C"/>
    <w:rsid w:val="00015173"/>
    <w:rsid w:val="00016A68"/>
    <w:rsid w:val="00016F23"/>
    <w:rsid w:val="0002030F"/>
    <w:rsid w:val="00025922"/>
    <w:rsid w:val="00044708"/>
    <w:rsid w:val="00071D29"/>
    <w:rsid w:val="00072DA3"/>
    <w:rsid w:val="00072F81"/>
    <w:rsid w:val="0007511B"/>
    <w:rsid w:val="00075B9F"/>
    <w:rsid w:val="00092770"/>
    <w:rsid w:val="00093B9D"/>
    <w:rsid w:val="000A07F0"/>
    <w:rsid w:val="000B6518"/>
    <w:rsid w:val="000B770F"/>
    <w:rsid w:val="000D1C02"/>
    <w:rsid w:val="000D7194"/>
    <w:rsid w:val="000E1A3E"/>
    <w:rsid w:val="000F2533"/>
    <w:rsid w:val="000F78B1"/>
    <w:rsid w:val="00106ABD"/>
    <w:rsid w:val="001100A8"/>
    <w:rsid w:val="0011506D"/>
    <w:rsid w:val="00145214"/>
    <w:rsid w:val="00171D8B"/>
    <w:rsid w:val="00177F82"/>
    <w:rsid w:val="001819B6"/>
    <w:rsid w:val="00183D92"/>
    <w:rsid w:val="00187017"/>
    <w:rsid w:val="00190C18"/>
    <w:rsid w:val="0019762C"/>
    <w:rsid w:val="001A3169"/>
    <w:rsid w:val="001B7425"/>
    <w:rsid w:val="001D4DE3"/>
    <w:rsid w:val="001D7093"/>
    <w:rsid w:val="001E6BE1"/>
    <w:rsid w:val="001F21B7"/>
    <w:rsid w:val="001F2DD1"/>
    <w:rsid w:val="001F4B86"/>
    <w:rsid w:val="001F5DC1"/>
    <w:rsid w:val="00202C7C"/>
    <w:rsid w:val="002123B5"/>
    <w:rsid w:val="00213CDC"/>
    <w:rsid w:val="00226204"/>
    <w:rsid w:val="002273B4"/>
    <w:rsid w:val="00230BEE"/>
    <w:rsid w:val="0023596A"/>
    <w:rsid w:val="0024138F"/>
    <w:rsid w:val="00245591"/>
    <w:rsid w:val="00247E51"/>
    <w:rsid w:val="00251451"/>
    <w:rsid w:val="002516BE"/>
    <w:rsid w:val="00255396"/>
    <w:rsid w:val="002625A5"/>
    <w:rsid w:val="00276274"/>
    <w:rsid w:val="0027645D"/>
    <w:rsid w:val="002777CF"/>
    <w:rsid w:val="0028455F"/>
    <w:rsid w:val="00293BEE"/>
    <w:rsid w:val="002B12A9"/>
    <w:rsid w:val="002B31CC"/>
    <w:rsid w:val="002D55DB"/>
    <w:rsid w:val="002D6353"/>
    <w:rsid w:val="002E6AEB"/>
    <w:rsid w:val="002F0495"/>
    <w:rsid w:val="002F0ABE"/>
    <w:rsid w:val="002F14A7"/>
    <w:rsid w:val="002F19C9"/>
    <w:rsid w:val="002F4177"/>
    <w:rsid w:val="00305981"/>
    <w:rsid w:val="003111E7"/>
    <w:rsid w:val="00317F14"/>
    <w:rsid w:val="00320D05"/>
    <w:rsid w:val="00322681"/>
    <w:rsid w:val="003249CB"/>
    <w:rsid w:val="003268A3"/>
    <w:rsid w:val="00326E27"/>
    <w:rsid w:val="003275D2"/>
    <w:rsid w:val="00334033"/>
    <w:rsid w:val="00336E40"/>
    <w:rsid w:val="00336F48"/>
    <w:rsid w:val="00346AF0"/>
    <w:rsid w:val="003608F5"/>
    <w:rsid w:val="003724EE"/>
    <w:rsid w:val="00377E6E"/>
    <w:rsid w:val="00380F11"/>
    <w:rsid w:val="00381356"/>
    <w:rsid w:val="00384FB3"/>
    <w:rsid w:val="00396972"/>
    <w:rsid w:val="003A6BDE"/>
    <w:rsid w:val="003A797A"/>
    <w:rsid w:val="003A7D71"/>
    <w:rsid w:val="003B47AE"/>
    <w:rsid w:val="003B62D9"/>
    <w:rsid w:val="003D55A5"/>
    <w:rsid w:val="003F2D78"/>
    <w:rsid w:val="003F4F35"/>
    <w:rsid w:val="003F72F4"/>
    <w:rsid w:val="00403354"/>
    <w:rsid w:val="00427578"/>
    <w:rsid w:val="00431228"/>
    <w:rsid w:val="00443DEA"/>
    <w:rsid w:val="00445727"/>
    <w:rsid w:val="00460B5B"/>
    <w:rsid w:val="00470A2D"/>
    <w:rsid w:val="00470ACC"/>
    <w:rsid w:val="0047611E"/>
    <w:rsid w:val="00482B38"/>
    <w:rsid w:val="004B096E"/>
    <w:rsid w:val="004B48C3"/>
    <w:rsid w:val="004B706D"/>
    <w:rsid w:val="004C36E8"/>
    <w:rsid w:val="004C4A56"/>
    <w:rsid w:val="004C7191"/>
    <w:rsid w:val="004D5884"/>
    <w:rsid w:val="004D6826"/>
    <w:rsid w:val="004E04EB"/>
    <w:rsid w:val="004E549C"/>
    <w:rsid w:val="004F0D41"/>
    <w:rsid w:val="004F4F96"/>
    <w:rsid w:val="00504967"/>
    <w:rsid w:val="00510735"/>
    <w:rsid w:val="00515259"/>
    <w:rsid w:val="00516D05"/>
    <w:rsid w:val="005313C0"/>
    <w:rsid w:val="00547E96"/>
    <w:rsid w:val="00553DB0"/>
    <w:rsid w:val="005574FB"/>
    <w:rsid w:val="00592BC5"/>
    <w:rsid w:val="00595447"/>
    <w:rsid w:val="00596A5C"/>
    <w:rsid w:val="005A01B6"/>
    <w:rsid w:val="005A29D0"/>
    <w:rsid w:val="005A5D3F"/>
    <w:rsid w:val="005B3DB5"/>
    <w:rsid w:val="005C4E7B"/>
    <w:rsid w:val="005C7146"/>
    <w:rsid w:val="005D649C"/>
    <w:rsid w:val="005E221F"/>
    <w:rsid w:val="005E2FC7"/>
    <w:rsid w:val="005E34C6"/>
    <w:rsid w:val="005F2E29"/>
    <w:rsid w:val="005F4BF2"/>
    <w:rsid w:val="005F5E51"/>
    <w:rsid w:val="00602831"/>
    <w:rsid w:val="00603DA7"/>
    <w:rsid w:val="0061336C"/>
    <w:rsid w:val="006162D0"/>
    <w:rsid w:val="00622DC9"/>
    <w:rsid w:val="00623348"/>
    <w:rsid w:val="006234CD"/>
    <w:rsid w:val="00625E24"/>
    <w:rsid w:val="0062770F"/>
    <w:rsid w:val="00630580"/>
    <w:rsid w:val="00630FCD"/>
    <w:rsid w:val="00631974"/>
    <w:rsid w:val="00631A5E"/>
    <w:rsid w:val="0063223D"/>
    <w:rsid w:val="00634675"/>
    <w:rsid w:val="00635D69"/>
    <w:rsid w:val="00642A5B"/>
    <w:rsid w:val="006520DA"/>
    <w:rsid w:val="00652F8E"/>
    <w:rsid w:val="00656A31"/>
    <w:rsid w:val="00660693"/>
    <w:rsid w:val="0067231E"/>
    <w:rsid w:val="0068650A"/>
    <w:rsid w:val="00690AF9"/>
    <w:rsid w:val="00690D39"/>
    <w:rsid w:val="006C1012"/>
    <w:rsid w:val="006C24A8"/>
    <w:rsid w:val="006C47FB"/>
    <w:rsid w:val="006E7EEA"/>
    <w:rsid w:val="006F0F02"/>
    <w:rsid w:val="006F32ED"/>
    <w:rsid w:val="00713D6F"/>
    <w:rsid w:val="00717B87"/>
    <w:rsid w:val="00730CC6"/>
    <w:rsid w:val="00733676"/>
    <w:rsid w:val="00742D95"/>
    <w:rsid w:val="007475B6"/>
    <w:rsid w:val="007524A0"/>
    <w:rsid w:val="007657E1"/>
    <w:rsid w:val="00767BB4"/>
    <w:rsid w:val="007714A0"/>
    <w:rsid w:val="007726C1"/>
    <w:rsid w:val="007728B1"/>
    <w:rsid w:val="00774D24"/>
    <w:rsid w:val="00776523"/>
    <w:rsid w:val="00784332"/>
    <w:rsid w:val="00793207"/>
    <w:rsid w:val="007A3BF9"/>
    <w:rsid w:val="007A6E8C"/>
    <w:rsid w:val="007B75F6"/>
    <w:rsid w:val="007C1D28"/>
    <w:rsid w:val="007C611B"/>
    <w:rsid w:val="007D6BF9"/>
    <w:rsid w:val="007F4799"/>
    <w:rsid w:val="007F63B1"/>
    <w:rsid w:val="0080027D"/>
    <w:rsid w:val="0080500D"/>
    <w:rsid w:val="008117A7"/>
    <w:rsid w:val="008143FB"/>
    <w:rsid w:val="00823297"/>
    <w:rsid w:val="008311A1"/>
    <w:rsid w:val="00831A80"/>
    <w:rsid w:val="0083261A"/>
    <w:rsid w:val="00833B94"/>
    <w:rsid w:val="00834523"/>
    <w:rsid w:val="00841420"/>
    <w:rsid w:val="00844315"/>
    <w:rsid w:val="0085231A"/>
    <w:rsid w:val="008523E2"/>
    <w:rsid w:val="008536E0"/>
    <w:rsid w:val="00854B34"/>
    <w:rsid w:val="0087159A"/>
    <w:rsid w:val="00873340"/>
    <w:rsid w:val="008739DC"/>
    <w:rsid w:val="00881F73"/>
    <w:rsid w:val="00892CAA"/>
    <w:rsid w:val="00896054"/>
    <w:rsid w:val="008A2473"/>
    <w:rsid w:val="008A7D4A"/>
    <w:rsid w:val="008A7E53"/>
    <w:rsid w:val="008B1BAA"/>
    <w:rsid w:val="008B7D11"/>
    <w:rsid w:val="008E001A"/>
    <w:rsid w:val="008E3425"/>
    <w:rsid w:val="0090409A"/>
    <w:rsid w:val="00904C13"/>
    <w:rsid w:val="00907AC8"/>
    <w:rsid w:val="00911117"/>
    <w:rsid w:val="00920A8A"/>
    <w:rsid w:val="00920AB0"/>
    <w:rsid w:val="0092742A"/>
    <w:rsid w:val="00931ED6"/>
    <w:rsid w:val="00947D74"/>
    <w:rsid w:val="00950AEE"/>
    <w:rsid w:val="009553FF"/>
    <w:rsid w:val="0098291A"/>
    <w:rsid w:val="00982A9F"/>
    <w:rsid w:val="009850C5"/>
    <w:rsid w:val="0098629A"/>
    <w:rsid w:val="0099017F"/>
    <w:rsid w:val="009924C6"/>
    <w:rsid w:val="009A2028"/>
    <w:rsid w:val="009B544C"/>
    <w:rsid w:val="009B6550"/>
    <w:rsid w:val="009C3A84"/>
    <w:rsid w:val="009C7B63"/>
    <w:rsid w:val="009D0593"/>
    <w:rsid w:val="009D22AF"/>
    <w:rsid w:val="009E4A02"/>
    <w:rsid w:val="009E4EFE"/>
    <w:rsid w:val="009E5749"/>
    <w:rsid w:val="009F5526"/>
    <w:rsid w:val="00A025E4"/>
    <w:rsid w:val="00A04358"/>
    <w:rsid w:val="00A04B17"/>
    <w:rsid w:val="00A1534F"/>
    <w:rsid w:val="00A1710B"/>
    <w:rsid w:val="00A307C3"/>
    <w:rsid w:val="00A31348"/>
    <w:rsid w:val="00A32EB7"/>
    <w:rsid w:val="00A35058"/>
    <w:rsid w:val="00A63CE0"/>
    <w:rsid w:val="00A63E47"/>
    <w:rsid w:val="00A6505A"/>
    <w:rsid w:val="00A65F24"/>
    <w:rsid w:val="00A7404B"/>
    <w:rsid w:val="00A74115"/>
    <w:rsid w:val="00A754E2"/>
    <w:rsid w:val="00A86C81"/>
    <w:rsid w:val="00A90408"/>
    <w:rsid w:val="00A90BFC"/>
    <w:rsid w:val="00AA2FA1"/>
    <w:rsid w:val="00AB058C"/>
    <w:rsid w:val="00AD6592"/>
    <w:rsid w:val="00AE0A8C"/>
    <w:rsid w:val="00AE45DB"/>
    <w:rsid w:val="00AF00D4"/>
    <w:rsid w:val="00B02235"/>
    <w:rsid w:val="00B1276E"/>
    <w:rsid w:val="00B13FB0"/>
    <w:rsid w:val="00B20AD5"/>
    <w:rsid w:val="00B2177C"/>
    <w:rsid w:val="00B23898"/>
    <w:rsid w:val="00B25CDE"/>
    <w:rsid w:val="00B270DF"/>
    <w:rsid w:val="00B27C5A"/>
    <w:rsid w:val="00B32E39"/>
    <w:rsid w:val="00B51F85"/>
    <w:rsid w:val="00B66905"/>
    <w:rsid w:val="00B7347C"/>
    <w:rsid w:val="00B8599E"/>
    <w:rsid w:val="00B90E16"/>
    <w:rsid w:val="00B920CC"/>
    <w:rsid w:val="00B9440C"/>
    <w:rsid w:val="00B9553E"/>
    <w:rsid w:val="00B96500"/>
    <w:rsid w:val="00B97E3A"/>
    <w:rsid w:val="00BA550B"/>
    <w:rsid w:val="00BA7608"/>
    <w:rsid w:val="00BB08F5"/>
    <w:rsid w:val="00BC1F27"/>
    <w:rsid w:val="00BD000A"/>
    <w:rsid w:val="00BD253C"/>
    <w:rsid w:val="00BD2A2A"/>
    <w:rsid w:val="00BD64F9"/>
    <w:rsid w:val="00BE158D"/>
    <w:rsid w:val="00BF2E79"/>
    <w:rsid w:val="00C02D3F"/>
    <w:rsid w:val="00C036A4"/>
    <w:rsid w:val="00C07CF7"/>
    <w:rsid w:val="00C24A5E"/>
    <w:rsid w:val="00C33405"/>
    <w:rsid w:val="00C35B95"/>
    <w:rsid w:val="00C36AA4"/>
    <w:rsid w:val="00C50086"/>
    <w:rsid w:val="00C71988"/>
    <w:rsid w:val="00C852CE"/>
    <w:rsid w:val="00C956A0"/>
    <w:rsid w:val="00CA01C9"/>
    <w:rsid w:val="00CA21CA"/>
    <w:rsid w:val="00CA4980"/>
    <w:rsid w:val="00CA639B"/>
    <w:rsid w:val="00CB18D8"/>
    <w:rsid w:val="00CC3A11"/>
    <w:rsid w:val="00CC6907"/>
    <w:rsid w:val="00CC6F40"/>
    <w:rsid w:val="00CD5200"/>
    <w:rsid w:val="00CF00C2"/>
    <w:rsid w:val="00CF0F4C"/>
    <w:rsid w:val="00CF1BD8"/>
    <w:rsid w:val="00CF4DE7"/>
    <w:rsid w:val="00CF5EA7"/>
    <w:rsid w:val="00D02A63"/>
    <w:rsid w:val="00D25A9C"/>
    <w:rsid w:val="00D309BF"/>
    <w:rsid w:val="00D322A4"/>
    <w:rsid w:val="00D47978"/>
    <w:rsid w:val="00D57ED8"/>
    <w:rsid w:val="00D60002"/>
    <w:rsid w:val="00D60CEC"/>
    <w:rsid w:val="00D62BB3"/>
    <w:rsid w:val="00D73650"/>
    <w:rsid w:val="00D754FC"/>
    <w:rsid w:val="00D860EE"/>
    <w:rsid w:val="00D876ED"/>
    <w:rsid w:val="00D91C9D"/>
    <w:rsid w:val="00D975A5"/>
    <w:rsid w:val="00DA2EA2"/>
    <w:rsid w:val="00DA3090"/>
    <w:rsid w:val="00DA3A03"/>
    <w:rsid w:val="00DB0BDD"/>
    <w:rsid w:val="00DB2AF8"/>
    <w:rsid w:val="00DB555D"/>
    <w:rsid w:val="00DD1FDA"/>
    <w:rsid w:val="00DD2BE8"/>
    <w:rsid w:val="00DD5118"/>
    <w:rsid w:val="00DE5638"/>
    <w:rsid w:val="00DF18EF"/>
    <w:rsid w:val="00DF775E"/>
    <w:rsid w:val="00E000A2"/>
    <w:rsid w:val="00E0040B"/>
    <w:rsid w:val="00E04996"/>
    <w:rsid w:val="00E0657A"/>
    <w:rsid w:val="00E16221"/>
    <w:rsid w:val="00E20F55"/>
    <w:rsid w:val="00E22D1F"/>
    <w:rsid w:val="00E37E01"/>
    <w:rsid w:val="00E42C5F"/>
    <w:rsid w:val="00E55C40"/>
    <w:rsid w:val="00E56893"/>
    <w:rsid w:val="00E64C29"/>
    <w:rsid w:val="00E75361"/>
    <w:rsid w:val="00E77610"/>
    <w:rsid w:val="00E77B41"/>
    <w:rsid w:val="00E809EE"/>
    <w:rsid w:val="00E869D2"/>
    <w:rsid w:val="00E91F04"/>
    <w:rsid w:val="00E93E4A"/>
    <w:rsid w:val="00E95B7F"/>
    <w:rsid w:val="00EA248E"/>
    <w:rsid w:val="00EA66A9"/>
    <w:rsid w:val="00EB35BD"/>
    <w:rsid w:val="00EC4443"/>
    <w:rsid w:val="00ED5A84"/>
    <w:rsid w:val="00EE6BBA"/>
    <w:rsid w:val="00EF21F3"/>
    <w:rsid w:val="00EF4F5E"/>
    <w:rsid w:val="00F03E54"/>
    <w:rsid w:val="00F0790E"/>
    <w:rsid w:val="00F30A01"/>
    <w:rsid w:val="00F3401F"/>
    <w:rsid w:val="00F37BCB"/>
    <w:rsid w:val="00F43616"/>
    <w:rsid w:val="00F43E4B"/>
    <w:rsid w:val="00F43F5A"/>
    <w:rsid w:val="00F46CF0"/>
    <w:rsid w:val="00F47519"/>
    <w:rsid w:val="00F47A26"/>
    <w:rsid w:val="00F576D5"/>
    <w:rsid w:val="00F578BC"/>
    <w:rsid w:val="00F63EC4"/>
    <w:rsid w:val="00F721F5"/>
    <w:rsid w:val="00F86BD2"/>
    <w:rsid w:val="00F95DF2"/>
    <w:rsid w:val="00FA0C14"/>
    <w:rsid w:val="00FB0E0F"/>
    <w:rsid w:val="00FB360B"/>
    <w:rsid w:val="00FB55F9"/>
    <w:rsid w:val="00FC0127"/>
    <w:rsid w:val="00FC138A"/>
    <w:rsid w:val="00FC189C"/>
    <w:rsid w:val="00FC5266"/>
    <w:rsid w:val="00FC65C4"/>
    <w:rsid w:val="00FD2183"/>
    <w:rsid w:val="00FE09FF"/>
    <w:rsid w:val="00FF21AD"/>
    <w:rsid w:val="00FF296E"/>
    <w:rsid w:val="00FF33B2"/>
    <w:rsid w:val="00F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3B35B"/>
  <w15:docId w15:val="{26F8EE9F-8971-45C3-B313-315527D6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D05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HeaderChar">
    <w:name w:val="Header Char"/>
    <w:basedOn w:val="DefaultParagraphFont"/>
    <w:link w:val="Head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styleId="Footer">
    <w:name w:val="footer"/>
    <w:basedOn w:val="Normal"/>
    <w:link w:val="Foot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FooterChar">
    <w:name w:val="Footer Char"/>
    <w:basedOn w:val="DefaultParagraphFont"/>
    <w:link w:val="Foot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customStyle="1" w:styleId="xmsonormal">
    <w:name w:val="x_msonormal"/>
    <w:basedOn w:val="Normal"/>
    <w:rsid w:val="00320D05"/>
    <w:pPr>
      <w:spacing w:before="100" w:beforeAutospacing="1" w:after="100" w:afterAutospacing="1"/>
    </w:pPr>
    <w:rPr>
      <w:rFonts w:cs="Times New Roman"/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FCD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CD"/>
    <w:rPr>
      <w:rFonts w:ascii="Segoe UI" w:eastAsia="Times New Roman" w:hAnsi="Segoe UI" w:cs="Mangal"/>
      <w:sz w:val="18"/>
      <w:szCs w:val="16"/>
      <w:lang w:val="en-US" w:bidi="hi-IN"/>
    </w:rPr>
  </w:style>
  <w:style w:type="paragraph" w:styleId="NoSpacing">
    <w:name w:val="No Spacing"/>
    <w:link w:val="NoSpacingChar"/>
    <w:uiPriority w:val="1"/>
    <w:qFormat/>
    <w:rsid w:val="0062770F"/>
    <w:pPr>
      <w:spacing w:after="0" w:line="240" w:lineRule="auto"/>
    </w:pPr>
    <w:rPr>
      <w:rFonts w:ascii="Calibri" w:eastAsia="Times New Roman" w:hAnsi="Calibri" w:cs="Shruti"/>
      <w:lang w:eastAsia="en-IN"/>
    </w:rPr>
  </w:style>
  <w:style w:type="character" w:customStyle="1" w:styleId="NoSpacingChar">
    <w:name w:val="No Spacing Char"/>
    <w:link w:val="NoSpacing"/>
    <w:uiPriority w:val="1"/>
    <w:rsid w:val="0062770F"/>
    <w:rPr>
      <w:rFonts w:ascii="Calibri" w:eastAsia="Times New Roman" w:hAnsi="Calibri" w:cs="Shruti"/>
      <w:lang w:eastAsia="en-IN"/>
    </w:rPr>
  </w:style>
  <w:style w:type="table" w:styleId="TableGrid">
    <w:name w:val="Table Grid"/>
    <w:basedOn w:val="TableNormal"/>
    <w:uiPriority w:val="59"/>
    <w:rsid w:val="00DF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404B"/>
    <w:pPr>
      <w:ind w:left="720"/>
      <w:contextualSpacing/>
    </w:pPr>
    <w:rPr>
      <w:szCs w:val="21"/>
    </w:rPr>
  </w:style>
  <w:style w:type="paragraph" w:customStyle="1" w:styleId="Normal1">
    <w:name w:val="Normal1"/>
    <w:rsid w:val="00AB0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87FAF-9F53-42A1-B6AC-B1355211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Hiren Joshi</dc:creator>
  <cp:keywords/>
  <dc:description/>
  <cp:lastModifiedBy>acer</cp:lastModifiedBy>
  <cp:revision>12</cp:revision>
  <cp:lastPrinted>2024-01-23T06:53:00Z</cp:lastPrinted>
  <dcterms:created xsi:type="dcterms:W3CDTF">2024-02-13T10:50:00Z</dcterms:created>
  <dcterms:modified xsi:type="dcterms:W3CDTF">2024-02-13T10:55:00Z</dcterms:modified>
</cp:coreProperties>
</file>