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CE9" w:rsidRPr="00D656D6" w:rsidRDefault="00780CE9" w:rsidP="00A343C0">
      <w:pPr>
        <w:pStyle w:val="NoSpacing"/>
        <w:jc w:val="center"/>
        <w:rPr>
          <w:rFonts w:asciiTheme="majorBidi" w:hAnsiTheme="majorBidi" w:cs="SHREE_GUJ_OTF_0768"/>
          <w:b/>
          <w:bCs/>
          <w:sz w:val="60"/>
          <w:szCs w:val="60"/>
        </w:rPr>
      </w:pPr>
      <w:r w:rsidRPr="00D656D6">
        <w:rPr>
          <w:rFonts w:asciiTheme="majorBidi" w:hAnsiTheme="majorBidi" w:cs="SHREE_GUJ_OTF_0768"/>
          <w:b/>
          <w:bCs/>
          <w:sz w:val="60"/>
          <w:szCs w:val="60"/>
        </w:rPr>
        <w:t>63</w:t>
      </w:r>
    </w:p>
    <w:p w:rsidR="00631974" w:rsidRPr="00D656D6" w:rsidRDefault="001E7EA0" w:rsidP="00A343C0">
      <w:pPr>
        <w:pStyle w:val="NoSpacing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D656D6">
        <w:rPr>
          <w:rFonts w:asciiTheme="majorBidi" w:hAnsiTheme="majorBidi" w:cs="SHREE_GUJ_OTF_0768"/>
          <w:b/>
          <w:bCs/>
          <w:sz w:val="24"/>
          <w:szCs w:val="24"/>
          <w:cs/>
        </w:rPr>
        <w:t>ઔદ્યોગિક એકમોમાં આગ લાગવાની કે બ્લાસ્ટ થવાની ઘટનાઓ</w:t>
      </w:r>
    </w:p>
    <w:p w:rsidR="00631974" w:rsidRPr="00D656D6" w:rsidRDefault="00631974" w:rsidP="00A343C0">
      <w:pPr>
        <w:jc w:val="both"/>
        <w:rPr>
          <w:rFonts w:asciiTheme="majorBidi" w:hAnsiTheme="majorBidi" w:cs="SHREE_GUJ_OTF_0768"/>
          <w:b/>
          <w:bCs/>
        </w:rPr>
      </w:pPr>
      <w:r w:rsidRPr="00D656D6">
        <w:rPr>
          <w:rFonts w:asciiTheme="majorBidi" w:hAnsiTheme="majorBidi" w:cs="SHREE_GUJ_OTF_0768"/>
          <w:b/>
          <w:bCs/>
          <w:cs/>
        </w:rPr>
        <w:t xml:space="preserve">* </w:t>
      </w:r>
      <w:r w:rsidR="00D656D6">
        <w:rPr>
          <w:rFonts w:asciiTheme="majorBidi" w:hAnsiTheme="majorBidi" w:cs="SHREE_GUJ_OTF_0768"/>
          <w:b/>
          <w:bCs/>
        </w:rPr>
        <w:t xml:space="preserve">15/4/1421 </w:t>
      </w:r>
      <w:r w:rsidR="00CC27EE" w:rsidRPr="00D656D6">
        <w:rPr>
          <w:rFonts w:asciiTheme="majorBidi" w:hAnsiTheme="majorBidi" w:cs="SHREE_GUJ_OTF_0768"/>
          <w:b/>
          <w:bCs/>
          <w:cs/>
          <w:lang w:bidi="gu-IN"/>
        </w:rPr>
        <w:t xml:space="preserve">શ્રી </w:t>
      </w:r>
      <w:r w:rsidR="00BA5C59" w:rsidRPr="00D656D6">
        <w:rPr>
          <w:rFonts w:asciiTheme="majorBidi" w:hAnsiTheme="majorBidi" w:cs="SHREE_GUJ_OTF_0768"/>
          <w:b/>
          <w:bCs/>
          <w:cs/>
          <w:lang w:bidi="gu-IN"/>
        </w:rPr>
        <w:t xml:space="preserve">અમિત ચાવડા </w:t>
      </w:r>
      <w:r w:rsidR="00BA5C59" w:rsidRPr="00D656D6">
        <w:rPr>
          <w:rFonts w:asciiTheme="majorBidi" w:hAnsiTheme="majorBidi" w:cs="SHREE_GUJ_OTF_0768"/>
          <w:cs/>
          <w:lang w:bidi="gu-IN"/>
        </w:rPr>
        <w:t>(આંકલાવ)</w:t>
      </w:r>
      <w:r w:rsidRPr="00D656D6">
        <w:rPr>
          <w:rFonts w:asciiTheme="majorBidi" w:hAnsiTheme="majorBidi" w:cs="SHREE_GUJ_OTF_0768"/>
          <w:b/>
          <w:bCs/>
          <w:cs/>
        </w:rPr>
        <w:t xml:space="preserve"> </w:t>
      </w:r>
      <w:r w:rsidRPr="00D656D6">
        <w:rPr>
          <w:rFonts w:asciiTheme="majorBidi" w:hAnsiTheme="majorBidi" w:cs="SHREE_GUJ_OTF_0768"/>
          <w:b/>
          <w:bCs/>
        </w:rPr>
        <w:t>:</w:t>
      </w:r>
      <w:r w:rsidRPr="00D656D6">
        <w:rPr>
          <w:rFonts w:asciiTheme="majorBidi" w:hAnsiTheme="majorBidi" w:cs="SHREE_GUJ_OTF_0768"/>
          <w:b/>
          <w:bCs/>
          <w:cs/>
          <w:lang w:bidi="gu-IN"/>
        </w:rPr>
        <w:t xml:space="preserve"> માનનીય </w:t>
      </w:r>
      <w:r w:rsidR="00BD308D" w:rsidRPr="00D656D6">
        <w:rPr>
          <w:rFonts w:asciiTheme="majorBidi" w:hAnsiTheme="majorBidi" w:cs="SHREE_GUJ_OTF_0768"/>
          <w:b/>
          <w:bCs/>
          <w:cs/>
          <w:lang w:bidi="gu-IN"/>
        </w:rPr>
        <w:t>શ્રમ</w:t>
      </w:r>
      <w:r w:rsidR="00BD308D" w:rsidRPr="00D656D6">
        <w:rPr>
          <w:rFonts w:asciiTheme="majorBidi" w:hAnsiTheme="majorBidi" w:cs="SHREE_GUJ_OTF_0768"/>
          <w:b/>
          <w:bCs/>
          <w:lang w:bidi="gu-IN"/>
        </w:rPr>
        <w:t xml:space="preserve">, </w:t>
      </w:r>
      <w:r w:rsidR="00BD308D" w:rsidRPr="00D656D6">
        <w:rPr>
          <w:rFonts w:asciiTheme="majorBidi" w:hAnsiTheme="majorBidi" w:cs="SHREE_GUJ_OTF_0768"/>
          <w:b/>
          <w:bCs/>
          <w:cs/>
          <w:lang w:bidi="gu-IN"/>
        </w:rPr>
        <w:t>કૌશલ્ય વિકાસ અને રોજગાર</w:t>
      </w:r>
      <w:r w:rsidRPr="00D656D6">
        <w:rPr>
          <w:rFonts w:asciiTheme="majorBidi" w:hAnsiTheme="majorBidi" w:cs="SHREE_GUJ_OTF_0768"/>
          <w:b/>
          <w:bCs/>
          <w:cs/>
          <w:lang w:bidi="gu-IN"/>
        </w:rPr>
        <w:t xml:space="preserve"> મંત્રીશ્રી</w:t>
      </w:r>
      <w:r w:rsidR="00A15398" w:rsidRPr="00D656D6">
        <w:rPr>
          <w:rFonts w:asciiTheme="majorBidi" w:hAnsiTheme="majorBidi" w:cs="SHREE_GUJ_OTF_0768"/>
          <w:b/>
          <w:bCs/>
          <w:cs/>
          <w:lang w:bidi="gu-IN"/>
        </w:rPr>
        <w:t xml:space="preserve"> </w:t>
      </w:r>
      <w:r w:rsidRPr="00D656D6">
        <w:rPr>
          <w:rFonts w:asciiTheme="majorBidi" w:hAnsiTheme="majorBidi" w:cs="SHREE_GUJ_OTF_0768"/>
          <w:cs/>
          <w:lang w:bidi="gu-IN"/>
        </w:rPr>
        <w:t xml:space="preserve">જણાવવા </w:t>
      </w:r>
      <w:r w:rsidR="00D656D6">
        <w:rPr>
          <w:rFonts w:asciiTheme="majorBidi" w:hAnsiTheme="majorBidi" w:cs="SHREE_GUJ_OTF_0768"/>
          <w:cs/>
          <w:lang w:bidi="gu-IN"/>
        </w:rPr>
        <w:t>કૃપા કરશે કે</w:t>
      </w:r>
      <w:r w:rsidR="00D656D6">
        <w:rPr>
          <w:rFonts w:asciiTheme="majorBidi" w:hAnsiTheme="majorBidi" w:cs="SHREE_GUJ_OTF_0768"/>
          <w:lang w:bidi="gu-IN"/>
        </w:rPr>
        <w:t>.</w:t>
      </w:r>
      <w:r w:rsidRPr="00D656D6">
        <w:rPr>
          <w:rFonts w:asciiTheme="majorBidi" w:hAnsiTheme="majorBidi" w:cs="SHREE_GUJ_OTF_0768"/>
          <w:cs/>
        </w:rPr>
        <w:t>-</w:t>
      </w:r>
    </w:p>
    <w:p w:rsidR="00C02CD4" w:rsidRPr="00D656D6" w:rsidRDefault="00C02CD4" w:rsidP="00A343C0">
      <w:pPr>
        <w:jc w:val="both"/>
        <w:rPr>
          <w:rFonts w:asciiTheme="majorBidi" w:hAnsiTheme="majorBidi" w:cs="SHREE_GUJ_OTF_0768"/>
          <w:b/>
          <w:bCs/>
        </w:rPr>
      </w:pPr>
    </w:p>
    <w:tbl>
      <w:tblPr>
        <w:tblStyle w:val="TableGrid"/>
        <w:tblW w:w="84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3663"/>
        <w:gridCol w:w="572"/>
        <w:gridCol w:w="3658"/>
      </w:tblGrid>
      <w:tr w:rsidR="00D0162F" w:rsidRPr="00D656D6" w:rsidTr="002520AB">
        <w:tc>
          <w:tcPr>
            <w:tcW w:w="572" w:type="dxa"/>
          </w:tcPr>
          <w:p w:rsidR="00D0162F" w:rsidRPr="00D656D6" w:rsidRDefault="00D0162F" w:rsidP="002520AB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</w:p>
        </w:tc>
        <w:tc>
          <w:tcPr>
            <w:tcW w:w="3663" w:type="dxa"/>
          </w:tcPr>
          <w:p w:rsidR="00D0162F" w:rsidRPr="00D656D6" w:rsidRDefault="00D0162F" w:rsidP="002520AB">
            <w:pPr>
              <w:jc w:val="center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  <w:r w:rsidRPr="00D656D6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572" w:type="dxa"/>
          </w:tcPr>
          <w:p w:rsidR="00D0162F" w:rsidRPr="00D656D6" w:rsidRDefault="00D0162F" w:rsidP="002520AB">
            <w:pPr>
              <w:jc w:val="both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</w:p>
        </w:tc>
        <w:tc>
          <w:tcPr>
            <w:tcW w:w="3658" w:type="dxa"/>
          </w:tcPr>
          <w:p w:rsidR="00D0162F" w:rsidRPr="00D656D6" w:rsidRDefault="00D0162F" w:rsidP="002520AB">
            <w:pPr>
              <w:jc w:val="center"/>
              <w:rPr>
                <w:rFonts w:asciiTheme="majorBidi" w:hAnsiTheme="majorBidi" w:cs="SHREE_GUJ_OTF_0768"/>
                <w:b/>
                <w:bCs/>
                <w:lang w:bidi="gu-IN"/>
              </w:rPr>
            </w:pPr>
            <w:r w:rsidRPr="00D656D6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જવાબ</w:t>
            </w:r>
          </w:p>
        </w:tc>
      </w:tr>
      <w:tr w:rsidR="00D0162F" w:rsidRPr="00D656D6" w:rsidTr="00780CE9">
        <w:tc>
          <w:tcPr>
            <w:tcW w:w="572" w:type="dxa"/>
          </w:tcPr>
          <w:p w:rsidR="00D0162F" w:rsidRPr="00D656D6" w:rsidRDefault="00D0162F" w:rsidP="002520AB">
            <w:pPr>
              <w:jc w:val="both"/>
              <w:rPr>
                <w:rFonts w:asciiTheme="majorBidi" w:hAnsiTheme="majorBidi" w:cs="SHREE_GUJ_OTF_0768"/>
                <w:lang w:bidi="gu-IN"/>
              </w:rPr>
            </w:pPr>
            <w:r w:rsidRPr="00D656D6">
              <w:rPr>
                <w:rFonts w:asciiTheme="majorBidi" w:hAnsiTheme="majorBidi" w:cs="SHREE_GUJ_OTF_0768"/>
                <w:cs/>
                <w:lang w:bidi="gu-IN"/>
              </w:rPr>
              <w:t xml:space="preserve">(૧) </w:t>
            </w:r>
          </w:p>
        </w:tc>
        <w:tc>
          <w:tcPr>
            <w:tcW w:w="3663" w:type="dxa"/>
          </w:tcPr>
          <w:p w:rsidR="00D0162F" w:rsidRPr="00D656D6" w:rsidRDefault="00D0162F" w:rsidP="002520AB">
            <w:pPr>
              <w:jc w:val="both"/>
              <w:rPr>
                <w:rFonts w:asciiTheme="majorBidi" w:hAnsiTheme="majorBidi" w:cs="SHREE_GUJ_OTF_0768"/>
                <w:cs/>
                <w:lang w:val="en-IN" w:bidi="gu-IN"/>
              </w:rPr>
            </w:pPr>
            <w:r w:rsidRPr="00D656D6">
              <w:rPr>
                <w:rFonts w:asciiTheme="majorBidi" w:hAnsiTheme="majorBidi" w:cs="SHREE_GUJ_OTF_0768" w:hint="cs"/>
                <w:cs/>
                <w:lang w:bidi="gu-IN"/>
              </w:rPr>
              <w:t>તા.૩૧/૧૨/૨૦૨૩ની સ્થિતિએ છેલ્લા બે વર્ષમાં વર્ષવાર અમદાવાદ અને સુરત શહેર અને જિલ્લામાં કયા ઔદ્યોગિક એકમોમાં આગ લાગવા કે બ્લાસ્ટ થવાની ઘટનાઓ બની</w:t>
            </w:r>
            <w:r w:rsidRPr="00D656D6">
              <w:rPr>
                <w:rFonts w:asciiTheme="majorBidi" w:hAnsiTheme="majorBidi" w:cs="SHREE_GUJ_OTF_0768" w:hint="cs"/>
                <w:lang w:bidi="gu-IN"/>
              </w:rPr>
              <w:t xml:space="preserve">, </w:t>
            </w:r>
          </w:p>
        </w:tc>
        <w:tc>
          <w:tcPr>
            <w:tcW w:w="572" w:type="dxa"/>
          </w:tcPr>
          <w:p w:rsidR="00D0162F" w:rsidRPr="00D656D6" w:rsidRDefault="00D0162F" w:rsidP="002520AB">
            <w:pPr>
              <w:jc w:val="both"/>
              <w:rPr>
                <w:rFonts w:asciiTheme="majorBidi" w:hAnsiTheme="majorBidi" w:cs="SHREE_GUJ_OTF_0768"/>
                <w:lang w:bidi="gu-IN"/>
              </w:rPr>
            </w:pPr>
            <w:r w:rsidRPr="00D656D6">
              <w:rPr>
                <w:rFonts w:asciiTheme="majorBidi" w:hAnsiTheme="majorBidi" w:cs="SHREE_GUJ_OTF_0768"/>
                <w:cs/>
                <w:lang w:bidi="gu-IN"/>
              </w:rPr>
              <w:t xml:space="preserve">(૧) </w:t>
            </w:r>
          </w:p>
        </w:tc>
        <w:tc>
          <w:tcPr>
            <w:tcW w:w="3658" w:type="dxa"/>
          </w:tcPr>
          <w:p w:rsidR="00D0162F" w:rsidRPr="00D656D6" w:rsidRDefault="00D0162F" w:rsidP="00780CE9">
            <w:pPr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 w:hint="cs"/>
                <w:cs/>
                <w:lang w:bidi="gu-IN"/>
              </w:rPr>
              <w:t xml:space="preserve">અનેક્ષર </w:t>
            </w:r>
            <w:r w:rsidRPr="00D656D6">
              <w:rPr>
                <w:rFonts w:asciiTheme="majorBidi" w:hAnsiTheme="majorBidi" w:cs="SHREE_GUJ_OTF_0768"/>
                <w:cs/>
                <w:lang w:bidi="gu-IN"/>
              </w:rPr>
              <w:t>–</w:t>
            </w:r>
            <w:r w:rsidRPr="00D656D6">
              <w:rPr>
                <w:rFonts w:asciiTheme="majorBidi" w:hAnsiTheme="majorBidi" w:cs="SHREE_GUJ_OTF_0768" w:hint="cs"/>
                <w:cs/>
                <w:lang w:bidi="gu-IN"/>
              </w:rPr>
              <w:t xml:space="preserve"> ૧ મુજબ</w:t>
            </w:r>
          </w:p>
        </w:tc>
      </w:tr>
      <w:tr w:rsidR="00D0162F" w:rsidRPr="00D656D6" w:rsidTr="00780CE9">
        <w:tc>
          <w:tcPr>
            <w:tcW w:w="572" w:type="dxa"/>
          </w:tcPr>
          <w:p w:rsidR="00D0162F" w:rsidRPr="00D656D6" w:rsidRDefault="00D0162F" w:rsidP="002520AB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D656D6">
              <w:rPr>
                <w:rFonts w:asciiTheme="majorBidi" w:hAnsiTheme="majorBidi" w:cs="SHREE_GUJ_OTF_0768"/>
                <w:cs/>
                <w:lang w:bidi="gu-IN"/>
              </w:rPr>
              <w:t xml:space="preserve">(૨) </w:t>
            </w:r>
          </w:p>
        </w:tc>
        <w:tc>
          <w:tcPr>
            <w:tcW w:w="3663" w:type="dxa"/>
          </w:tcPr>
          <w:p w:rsidR="00D0162F" w:rsidRPr="00D656D6" w:rsidRDefault="00D0162F" w:rsidP="002520AB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D656D6">
              <w:rPr>
                <w:rFonts w:asciiTheme="majorBidi" w:hAnsiTheme="majorBidi" w:cs="SHREE_GUJ_OTF_0768" w:hint="cs"/>
                <w:cs/>
                <w:lang w:bidi="gu-IN"/>
              </w:rPr>
              <w:t>ઉક્ત સ્થિતિએ વર્ષવાર</w:t>
            </w:r>
            <w:r w:rsidRPr="00D656D6">
              <w:rPr>
                <w:rFonts w:asciiTheme="majorBidi" w:hAnsiTheme="majorBidi" w:cs="SHREE_GUJ_OTF_0768" w:hint="cs"/>
                <w:lang w:bidi="gu-IN"/>
              </w:rPr>
              <w:t xml:space="preserve">, </w:t>
            </w:r>
            <w:r w:rsidRPr="00D656D6">
              <w:rPr>
                <w:rFonts w:asciiTheme="majorBidi" w:hAnsiTheme="majorBidi" w:cs="SHREE_GUJ_OTF_0768" w:hint="cs"/>
                <w:cs/>
                <w:lang w:bidi="gu-IN"/>
              </w:rPr>
              <w:t>શહેર અને જિલ્લાવાર કયા ઔદ્યોગિક એકમોમાં કેટલા મૃત્યુ નોંધાયા અને કેટલા ઇજાગ્રસ્ત થયા</w:t>
            </w:r>
            <w:r w:rsidRPr="00D656D6">
              <w:rPr>
                <w:rFonts w:asciiTheme="majorBidi" w:hAnsiTheme="majorBidi" w:cs="SHREE_GUJ_OTF_0768" w:hint="cs"/>
                <w:lang w:bidi="gu-IN"/>
              </w:rPr>
              <w:t xml:space="preserve">, </w:t>
            </w:r>
            <w:r w:rsidRPr="00D656D6">
              <w:rPr>
                <w:rFonts w:asciiTheme="majorBidi" w:hAnsiTheme="majorBidi" w:cs="SHREE_GUJ_OTF_0768" w:hint="cs"/>
                <w:cs/>
                <w:lang w:bidi="gu-IN"/>
              </w:rPr>
              <w:t xml:space="preserve">અને </w:t>
            </w:r>
          </w:p>
        </w:tc>
        <w:tc>
          <w:tcPr>
            <w:tcW w:w="572" w:type="dxa"/>
          </w:tcPr>
          <w:p w:rsidR="00D0162F" w:rsidRPr="00D656D6" w:rsidRDefault="00D0162F" w:rsidP="002520AB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D656D6">
              <w:rPr>
                <w:rFonts w:asciiTheme="majorBidi" w:hAnsiTheme="majorBidi" w:cs="SHREE_GUJ_OTF_0768"/>
                <w:cs/>
                <w:lang w:bidi="gu-IN"/>
              </w:rPr>
              <w:t xml:space="preserve">(૨) </w:t>
            </w:r>
          </w:p>
        </w:tc>
        <w:tc>
          <w:tcPr>
            <w:tcW w:w="3658" w:type="dxa"/>
          </w:tcPr>
          <w:p w:rsidR="00D0162F" w:rsidRPr="00D656D6" w:rsidRDefault="00D0162F" w:rsidP="00780CE9">
            <w:pPr>
              <w:pStyle w:val="Normal1"/>
              <w:rPr>
                <w:rFonts w:asciiTheme="majorBidi" w:hAnsiTheme="majorBidi" w:cs="SHREE_GUJ_OTF_0768"/>
                <w:cs/>
              </w:rPr>
            </w:pPr>
            <w:r w:rsidRPr="00D656D6">
              <w:rPr>
                <w:rFonts w:asciiTheme="majorBidi" w:hAnsiTheme="majorBidi" w:cs="SHREE_GUJ_OTF_0768" w:hint="cs"/>
                <w:cs/>
              </w:rPr>
              <w:t xml:space="preserve">એનેક્ષર </w:t>
            </w:r>
            <w:r w:rsidRPr="00D656D6">
              <w:rPr>
                <w:rFonts w:asciiTheme="majorBidi" w:hAnsiTheme="majorBidi" w:cs="SHREE_GUJ_OTF_0768"/>
                <w:cs/>
              </w:rPr>
              <w:t>–</w:t>
            </w:r>
            <w:r w:rsidRPr="00D656D6">
              <w:rPr>
                <w:rFonts w:asciiTheme="majorBidi" w:hAnsiTheme="majorBidi" w:cs="SHREE_GUJ_OTF_0768" w:hint="cs"/>
                <w:cs/>
              </w:rPr>
              <w:t xml:space="preserve"> ૧ મુજબ</w:t>
            </w:r>
          </w:p>
        </w:tc>
      </w:tr>
      <w:tr w:rsidR="00D0162F" w:rsidRPr="00D656D6" w:rsidTr="002520AB">
        <w:tc>
          <w:tcPr>
            <w:tcW w:w="572" w:type="dxa"/>
          </w:tcPr>
          <w:p w:rsidR="00D0162F" w:rsidRPr="00D656D6" w:rsidRDefault="00D0162F" w:rsidP="002520AB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D656D6">
              <w:rPr>
                <w:rFonts w:asciiTheme="majorBidi" w:hAnsiTheme="majorBidi" w:cs="SHREE_GUJ_OTF_0768"/>
                <w:cs/>
                <w:lang w:bidi="gu-IN"/>
              </w:rPr>
              <w:t xml:space="preserve">(૩) </w:t>
            </w:r>
          </w:p>
        </w:tc>
        <w:tc>
          <w:tcPr>
            <w:tcW w:w="3663" w:type="dxa"/>
          </w:tcPr>
          <w:p w:rsidR="00D0162F" w:rsidRPr="00D656D6" w:rsidRDefault="00D0162F" w:rsidP="002520AB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D656D6">
              <w:rPr>
                <w:rFonts w:asciiTheme="majorBidi" w:hAnsiTheme="majorBidi" w:cs="SHREE_GUJ_OTF_0768" w:hint="cs"/>
                <w:cs/>
                <w:lang w:bidi="gu-IN"/>
              </w:rPr>
              <w:t>ઉક્ત સ્થિતિએ મૃતકના વારસદારો અને ઇજાગ્રસ્તોને કયારે કેટલી રકમની સહાય ચૂકવવામાં આવી</w:t>
            </w:r>
            <w:r w:rsidRPr="00D656D6">
              <w:rPr>
                <w:rFonts w:asciiTheme="majorBidi" w:hAnsiTheme="majorBidi" w:cs="SHREE_GUJ_OTF_0768" w:hint="cs"/>
                <w:lang w:bidi="gu-IN"/>
              </w:rPr>
              <w:t>?</w:t>
            </w:r>
          </w:p>
        </w:tc>
        <w:tc>
          <w:tcPr>
            <w:tcW w:w="572" w:type="dxa"/>
          </w:tcPr>
          <w:p w:rsidR="00D0162F" w:rsidRPr="00D656D6" w:rsidRDefault="00D0162F" w:rsidP="002520AB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D656D6">
              <w:rPr>
                <w:rFonts w:asciiTheme="majorBidi" w:hAnsiTheme="majorBidi" w:cs="SHREE_GUJ_OTF_0768"/>
                <w:cs/>
                <w:lang w:bidi="gu-IN"/>
              </w:rPr>
              <w:t xml:space="preserve">(૩) </w:t>
            </w:r>
          </w:p>
        </w:tc>
        <w:tc>
          <w:tcPr>
            <w:tcW w:w="3658" w:type="dxa"/>
          </w:tcPr>
          <w:p w:rsidR="00D0162F" w:rsidRPr="00D656D6" w:rsidRDefault="00D0162F" w:rsidP="005B2CD2">
            <w:pPr>
              <w:ind w:left="-45"/>
              <w:jc w:val="both"/>
              <w:rPr>
                <w:rFonts w:asciiTheme="majorBidi" w:hAnsiTheme="majorBidi" w:cs="SHREE_GUJ_OTF_0768"/>
                <w:cs/>
                <w:lang w:val="en-IN"/>
              </w:rPr>
            </w:pPr>
            <w:r w:rsidRPr="00D656D6">
              <w:rPr>
                <w:rFonts w:asciiTheme="majorBidi" w:hAnsiTheme="majorBidi" w:cs="SHREE_GUJ_OTF_0768" w:hint="cs"/>
                <w:cs/>
                <w:lang w:bidi="gu-IN"/>
              </w:rPr>
              <w:t xml:space="preserve">ઔદ્યોગિક અકસ્માતોના કિસ્સામાં </w:t>
            </w:r>
            <w:r w:rsidR="005B2CD2" w:rsidRPr="00D656D6">
              <w:rPr>
                <w:rFonts w:asciiTheme="majorBidi" w:hAnsiTheme="majorBidi" w:cs="SHREE_GUJ_OTF_0768" w:hint="cs"/>
                <w:cs/>
                <w:lang w:bidi="gu-IN"/>
              </w:rPr>
              <w:t xml:space="preserve">રાજ્ય </w:t>
            </w:r>
            <w:r w:rsidRPr="00D656D6">
              <w:rPr>
                <w:rFonts w:asciiTheme="majorBidi" w:hAnsiTheme="majorBidi" w:cs="SHREE_GUJ_OTF_0768" w:hint="cs"/>
                <w:cs/>
                <w:lang w:bidi="gu-IN"/>
              </w:rPr>
              <w:t xml:space="preserve">સરકાર દ્વારા કોઇ સહાય ચુકવવામાં આવતી નથી. પરંતુ </w:t>
            </w:r>
            <w:r w:rsidRPr="00B5197B">
              <w:rPr>
                <w:rFonts w:asciiTheme="majorBidi" w:hAnsiTheme="majorBidi" w:cs="SHREE_GUJ_OTF_0768"/>
                <w:lang w:bidi="gu-IN"/>
              </w:rPr>
              <w:t>ESI</w:t>
            </w:r>
            <w:r w:rsidRPr="00D656D6">
              <w:rPr>
                <w:rFonts w:asciiTheme="majorBidi" w:hAnsiTheme="majorBidi" w:cs="SHREE_GUJ_OTF_0768"/>
                <w:lang w:val="en-IN" w:bidi="gu-IN"/>
              </w:rPr>
              <w:t xml:space="preserve"> </w:t>
            </w:r>
            <w:r w:rsidRPr="00D656D6">
              <w:rPr>
                <w:rFonts w:asciiTheme="majorBidi" w:hAnsiTheme="majorBidi" w:cs="SHREE_GUJ_OTF_0768" w:hint="cs"/>
                <w:cs/>
                <w:lang w:val="en-IN" w:bidi="gu-IN"/>
              </w:rPr>
              <w:t xml:space="preserve">એકટ હેઠળ તથા વળતર અધિનિયમ હેઠળ સક્ષમ સત્તાધિકારી દ્વારા વળતર ચુકવવા અંગે કાર્યવાહી કરવામાં આવે છે. </w:t>
            </w:r>
          </w:p>
        </w:tc>
      </w:tr>
    </w:tbl>
    <w:p w:rsidR="00780CE9" w:rsidRPr="00D656D6" w:rsidRDefault="00780CE9" w:rsidP="00A362D1">
      <w:pPr>
        <w:jc w:val="center"/>
        <w:rPr>
          <w:rFonts w:asciiTheme="majorBidi" w:hAnsiTheme="majorBidi" w:cs="SHREE_GUJ_OTF_0768"/>
          <w:b/>
          <w:bCs/>
          <w:u w:val="single"/>
          <w:cs/>
        </w:rPr>
      </w:pPr>
    </w:p>
    <w:p w:rsidR="00780CE9" w:rsidRPr="00D656D6" w:rsidRDefault="00780CE9">
      <w:pPr>
        <w:spacing w:after="160" w:line="259" w:lineRule="auto"/>
        <w:rPr>
          <w:rFonts w:asciiTheme="majorBidi" w:hAnsiTheme="majorBidi" w:cs="SHREE_GUJ_OTF_0768"/>
          <w:b/>
          <w:bCs/>
          <w:u w:val="single"/>
          <w:cs/>
        </w:rPr>
      </w:pPr>
      <w:r w:rsidRPr="00D656D6">
        <w:rPr>
          <w:rFonts w:asciiTheme="majorBidi" w:hAnsiTheme="majorBidi" w:cs="SHREE_GUJ_OTF_0768"/>
          <w:b/>
          <w:bCs/>
          <w:u w:val="single"/>
          <w:cs/>
        </w:rPr>
        <w:br w:type="page"/>
      </w:r>
      <w:bookmarkStart w:id="0" w:name="_GoBack"/>
      <w:bookmarkEnd w:id="0"/>
    </w:p>
    <w:p w:rsidR="00A362D1" w:rsidRPr="00D656D6" w:rsidRDefault="00A362D1" w:rsidP="00A362D1">
      <w:pPr>
        <w:jc w:val="center"/>
        <w:rPr>
          <w:rFonts w:asciiTheme="majorBidi" w:hAnsiTheme="majorBidi" w:cs="SHREE_GUJ_OTF_0768"/>
          <w:b/>
          <w:bCs/>
          <w:u w:val="single"/>
        </w:rPr>
      </w:pPr>
      <w:r w:rsidRPr="00D656D6">
        <w:rPr>
          <w:rFonts w:asciiTheme="majorBidi" w:hAnsiTheme="majorBidi" w:cs="SHREE_GUJ_OTF_0768" w:hint="cs"/>
          <w:b/>
          <w:bCs/>
          <w:u w:val="single"/>
          <w:cs/>
        </w:rPr>
        <w:lastRenderedPageBreak/>
        <w:t xml:space="preserve">એનેક્ષર </w:t>
      </w:r>
      <w:r w:rsidRPr="00D656D6">
        <w:rPr>
          <w:rFonts w:asciiTheme="majorBidi" w:hAnsiTheme="majorBidi" w:cs="SHREE_GUJ_OTF_0768"/>
          <w:b/>
          <w:bCs/>
          <w:u w:val="single"/>
          <w:cs/>
        </w:rPr>
        <w:t>–</w:t>
      </w:r>
      <w:r w:rsidRPr="00D656D6">
        <w:rPr>
          <w:rFonts w:asciiTheme="majorBidi" w:hAnsiTheme="majorBidi" w:cs="SHREE_GUJ_OTF_0768" w:hint="cs"/>
          <w:b/>
          <w:bCs/>
          <w:u w:val="single"/>
          <w:cs/>
        </w:rPr>
        <w:t>૧</w:t>
      </w:r>
    </w:p>
    <w:p w:rsidR="00A362D1" w:rsidRPr="00D656D6" w:rsidRDefault="00A362D1" w:rsidP="00A362D1">
      <w:pPr>
        <w:ind w:left="-900"/>
        <w:rPr>
          <w:rFonts w:cs="SHREE_GUJ_OTF_0768"/>
          <w:b/>
          <w:bCs/>
        </w:rPr>
      </w:pPr>
      <w:r w:rsidRPr="00D656D6">
        <w:rPr>
          <w:rFonts w:asciiTheme="majorBidi" w:hAnsiTheme="majorBidi" w:cs="SHREE_GUJ_OTF_0768" w:hint="cs"/>
          <w:b/>
          <w:bCs/>
          <w:cs/>
        </w:rPr>
        <w:t>(એ) અમદાવાદ શહેર માટે</w:t>
      </w:r>
      <w:r w:rsidR="00C33D16" w:rsidRPr="00D656D6">
        <w:rPr>
          <w:rFonts w:asciiTheme="majorBidi" w:hAnsiTheme="majorBidi" w:cs="SHREE_GUJ_OTF_0768"/>
          <w:b/>
          <w:bCs/>
        </w:rPr>
        <w:t>:-</w:t>
      </w:r>
    </w:p>
    <w:tbl>
      <w:tblPr>
        <w:tblStyle w:val="TableGrid"/>
        <w:tblW w:w="9396" w:type="dxa"/>
        <w:tblInd w:w="-960" w:type="dxa"/>
        <w:tblLook w:val="04A0" w:firstRow="1" w:lastRow="0" w:firstColumn="1" w:lastColumn="0" w:noHBand="0" w:noVBand="1"/>
      </w:tblPr>
      <w:tblGrid>
        <w:gridCol w:w="457"/>
        <w:gridCol w:w="919"/>
        <w:gridCol w:w="6004"/>
        <w:gridCol w:w="1008"/>
        <w:gridCol w:w="1008"/>
      </w:tblGrid>
      <w:tr w:rsidR="00A362D1" w:rsidRPr="00D656D6" w:rsidTr="00A362D1">
        <w:trPr>
          <w:trHeight w:val="1123"/>
        </w:trPr>
        <w:tc>
          <w:tcPr>
            <w:tcW w:w="457" w:type="dxa"/>
            <w:vAlign w:val="center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  <w:b/>
                <w:bCs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b/>
                <w:bCs/>
                <w:color w:val="000000"/>
                <w:cs/>
                <w:lang w:eastAsia="en-IN"/>
              </w:rPr>
              <w:t>ક્રમ</w:t>
            </w:r>
          </w:p>
        </w:tc>
        <w:tc>
          <w:tcPr>
            <w:tcW w:w="919" w:type="dxa"/>
            <w:vAlign w:val="center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  <w:b/>
                <w:bCs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b/>
                <w:bCs/>
                <w:color w:val="000000"/>
                <w:cs/>
                <w:lang w:eastAsia="en-IN"/>
              </w:rPr>
              <w:t>વર્ષ</w:t>
            </w:r>
          </w:p>
        </w:tc>
        <w:tc>
          <w:tcPr>
            <w:tcW w:w="6004" w:type="dxa"/>
            <w:vAlign w:val="center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  <w:b/>
                <w:bCs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b/>
                <w:bCs/>
                <w:color w:val="000000"/>
                <w:cs/>
                <w:lang w:eastAsia="en-IN"/>
              </w:rPr>
              <w:t>ઔધોગિક એકમનું નામ અને સરનામું</w:t>
            </w:r>
          </w:p>
        </w:tc>
        <w:tc>
          <w:tcPr>
            <w:tcW w:w="1008" w:type="dxa"/>
            <w:vAlign w:val="center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  <w:b/>
                <w:bCs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b/>
                <w:bCs/>
                <w:color w:val="000000"/>
                <w:cs/>
                <w:lang w:eastAsia="en-IN"/>
              </w:rPr>
              <w:t>નોંધાયેલ મૃત્યુ ની સંખ્યા</w:t>
            </w:r>
          </w:p>
        </w:tc>
        <w:tc>
          <w:tcPr>
            <w:tcW w:w="1008" w:type="dxa"/>
            <w:vAlign w:val="center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  <w:b/>
                <w:bCs/>
                <w:color w:val="000000"/>
                <w:cs/>
                <w:lang w:eastAsia="en-IN"/>
              </w:rPr>
            </w:pPr>
            <w:r w:rsidRPr="00D656D6">
              <w:rPr>
                <w:rFonts w:asciiTheme="majorBidi" w:hAnsiTheme="majorBidi" w:cs="SHREE_GUJ_OTF_0768"/>
                <w:b/>
                <w:bCs/>
                <w:color w:val="000000"/>
                <w:cs/>
                <w:lang w:eastAsia="en-IN"/>
              </w:rPr>
              <w:t>નોંધાયેલ ઇજાગ્રસ્ત ની સંખ્યા</w:t>
            </w:r>
          </w:p>
        </w:tc>
      </w:tr>
      <w:tr w:rsidR="00A362D1" w:rsidRPr="00D656D6" w:rsidTr="00A362D1">
        <w:trPr>
          <w:trHeight w:val="584"/>
        </w:trPr>
        <w:tc>
          <w:tcPr>
            <w:tcW w:w="9396" w:type="dxa"/>
            <w:gridSpan w:val="5"/>
            <w:vAlign w:val="center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  <w:b/>
                <w:bCs/>
                <w:color w:val="000000"/>
                <w:cs/>
                <w:lang w:eastAsia="en-IN"/>
              </w:rPr>
            </w:pPr>
            <w:r w:rsidRPr="00D656D6">
              <w:rPr>
                <w:rFonts w:asciiTheme="majorBidi" w:hAnsiTheme="majorBidi" w:cs="SHREE_GUJ_OTF_0768"/>
                <w:b/>
                <w:bCs/>
                <w:color w:val="000000"/>
                <w:cs/>
                <w:lang w:eastAsia="en-IN"/>
              </w:rPr>
              <w:t>વર્ષ-૨૦૨૨</w:t>
            </w:r>
          </w:p>
        </w:tc>
      </w:tr>
      <w:tr w:rsidR="00A362D1" w:rsidRPr="00D656D6" w:rsidTr="00A362D1">
        <w:trPr>
          <w:trHeight w:val="848"/>
        </w:trPr>
        <w:tc>
          <w:tcPr>
            <w:tcW w:w="457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૧</w:t>
            </w:r>
          </w:p>
        </w:tc>
        <w:tc>
          <w:tcPr>
            <w:tcW w:w="919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૨૦૨૨</w:t>
            </w:r>
          </w:p>
        </w:tc>
        <w:tc>
          <w:tcPr>
            <w:tcW w:w="6004" w:type="dxa"/>
          </w:tcPr>
          <w:p w:rsidR="00A362D1" w:rsidRPr="00D656D6" w:rsidRDefault="00A362D1" w:rsidP="00A362D1">
            <w:pPr>
              <w:rPr>
                <w:rFonts w:asciiTheme="majorBidi" w:hAnsiTheme="majorBidi" w:cs="SHREE_GUJ_OTF_0768"/>
                <w:color w:val="000000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</w:rPr>
              <w:t>નંદન ડેનીમ લી</w:t>
            </w:r>
          </w:p>
          <w:p w:rsidR="00A362D1" w:rsidRPr="00D656D6" w:rsidRDefault="00A362D1" w:rsidP="00A362D1">
            <w:pPr>
              <w:rPr>
                <w:rFonts w:asciiTheme="majorBidi" w:hAnsiTheme="majorBidi" w:cs="SHREE_GUJ_OTF_0768"/>
                <w:u w:val="single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</w:rPr>
              <w:t>સર્વે</w:t>
            </w:r>
            <w:r w:rsidR="00936BAB" w:rsidRPr="00D656D6">
              <w:rPr>
                <w:rFonts w:asciiTheme="majorBidi" w:hAnsiTheme="majorBidi" w:cs="SHREE_GUJ_OTF_0768"/>
                <w:color w:val="000000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</w:rPr>
              <w:t>નં૧૯૮/૧</w:t>
            </w:r>
            <w:r w:rsidRPr="00D656D6">
              <w:rPr>
                <w:rFonts w:asciiTheme="majorBidi" w:hAnsiTheme="majorBidi" w:cs="SHREE_GUJ_OTF_0768"/>
                <w:color w:val="000000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</w:rPr>
              <w:t>સૈજપુરગોપાલપુર</w:t>
            </w:r>
            <w:r w:rsidRPr="00D656D6">
              <w:rPr>
                <w:rFonts w:asciiTheme="majorBidi" w:hAnsiTheme="majorBidi" w:cs="SHREE_GUJ_OTF_0768"/>
                <w:color w:val="000000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</w:rPr>
              <w:t>પીરાણા રોડ</w:t>
            </w:r>
            <w:r w:rsidRPr="00D656D6">
              <w:rPr>
                <w:rFonts w:asciiTheme="majorBidi" w:hAnsiTheme="majorBidi" w:cs="SHREE_GUJ_OTF_0768"/>
                <w:color w:val="000000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</w:rPr>
              <w:t>પીપલજ</w:t>
            </w:r>
            <w:r w:rsidRPr="00D656D6">
              <w:rPr>
                <w:rFonts w:asciiTheme="majorBidi" w:hAnsiTheme="majorBidi" w:cs="SHREE_GUJ_OTF_0768"/>
                <w:color w:val="000000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</w:rPr>
              <w:t>અમદાવાદ</w:t>
            </w:r>
          </w:p>
        </w:tc>
        <w:tc>
          <w:tcPr>
            <w:tcW w:w="1008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૦૧</w:t>
            </w:r>
          </w:p>
        </w:tc>
        <w:tc>
          <w:tcPr>
            <w:tcW w:w="1008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</w:t>
            </w:r>
          </w:p>
        </w:tc>
      </w:tr>
      <w:tr w:rsidR="00A362D1" w:rsidRPr="00D656D6" w:rsidTr="00A362D1">
        <w:trPr>
          <w:trHeight w:val="833"/>
        </w:trPr>
        <w:tc>
          <w:tcPr>
            <w:tcW w:w="457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૨</w:t>
            </w:r>
          </w:p>
        </w:tc>
        <w:tc>
          <w:tcPr>
            <w:tcW w:w="919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૨૦૨૨</w:t>
            </w:r>
          </w:p>
        </w:tc>
        <w:tc>
          <w:tcPr>
            <w:tcW w:w="6004" w:type="dxa"/>
          </w:tcPr>
          <w:p w:rsidR="00A362D1" w:rsidRPr="00D656D6" w:rsidRDefault="00A362D1" w:rsidP="00A362D1">
            <w:pPr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 xml:space="preserve">સંતોષસ્ટાર્ચ પ્રોડક્ટસ લીમીટેડ </w:t>
            </w:r>
          </w:p>
          <w:p w:rsidR="00A362D1" w:rsidRPr="00D656D6" w:rsidRDefault="00A362D1" w:rsidP="00A362D1">
            <w:pPr>
              <w:rPr>
                <w:rFonts w:asciiTheme="majorBidi" w:hAnsiTheme="majorBidi" w:cs="SHREE_GUJ_OTF_0768"/>
                <w:u w:val="single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પ્લોટ</w:t>
            </w:r>
            <w:r w:rsidRPr="00D656D6">
              <w:rPr>
                <w:rFonts w:asciiTheme="majorBidi" w:hAnsiTheme="majorBidi" w:cs="SHREE_GUJ_OTF_0768" w:hint="cs"/>
                <w:cs/>
              </w:rPr>
              <w:t xml:space="preserve"> </w:t>
            </w:r>
            <w:r w:rsidRPr="00D656D6">
              <w:rPr>
                <w:rFonts w:asciiTheme="majorBidi" w:hAnsiTheme="majorBidi" w:cs="SHREE_GUJ_OTF_0768"/>
                <w:cs/>
              </w:rPr>
              <w:t>નં-૫૫/૭૮</w:t>
            </w:r>
            <w:r w:rsidRPr="00D656D6">
              <w:rPr>
                <w:rFonts w:asciiTheme="majorBidi" w:hAnsiTheme="majorBidi" w:cs="SHREE_GUJ_OTF_0768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s/>
              </w:rPr>
              <w:t>એન.આઈ.ડી.સીએસ્ટેટ</w:t>
            </w:r>
            <w:r w:rsidRPr="00D656D6">
              <w:rPr>
                <w:rFonts w:asciiTheme="majorBidi" w:hAnsiTheme="majorBidi" w:cs="SHREE_GUJ_OTF_0768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s/>
              </w:rPr>
              <w:t>લાંભા-નારોલ રોડ</w:t>
            </w:r>
            <w:r w:rsidRPr="00D656D6">
              <w:rPr>
                <w:rFonts w:asciiTheme="majorBidi" w:hAnsiTheme="majorBidi" w:cs="SHREE_GUJ_OTF_0768"/>
              </w:rPr>
              <w:t>,</w:t>
            </w:r>
            <w:r w:rsidRPr="00D656D6">
              <w:rPr>
                <w:rFonts w:asciiTheme="majorBidi" w:hAnsiTheme="majorBidi" w:cs="SHREE_GUJ_OTF_0768" w:hint="cs"/>
              </w:rPr>
              <w:t xml:space="preserve"> </w:t>
            </w:r>
            <w:r w:rsidRPr="00D656D6">
              <w:rPr>
                <w:rFonts w:asciiTheme="majorBidi" w:hAnsiTheme="majorBidi" w:cs="SHREE_GUJ_OTF_0768"/>
                <w:cs/>
              </w:rPr>
              <w:t>નારોલ</w:t>
            </w:r>
            <w:r w:rsidRPr="00D656D6">
              <w:rPr>
                <w:rFonts w:asciiTheme="majorBidi" w:hAnsiTheme="majorBidi" w:cs="SHREE_GUJ_OTF_0768"/>
              </w:rPr>
              <w:t>,</w:t>
            </w:r>
            <w:r w:rsidR="00936BAB" w:rsidRPr="00D656D6">
              <w:rPr>
                <w:rFonts w:asciiTheme="majorBidi" w:hAnsiTheme="majorBidi" w:cs="SHREE_GUJ_OTF_0768"/>
              </w:rPr>
              <w:t xml:space="preserve"> </w:t>
            </w:r>
            <w:r w:rsidRPr="00D656D6">
              <w:rPr>
                <w:rFonts w:asciiTheme="majorBidi" w:hAnsiTheme="majorBidi" w:cs="SHREE_GUJ_OTF_0768"/>
                <w:cs/>
              </w:rPr>
              <w:t>અમદાવાદ</w:t>
            </w:r>
          </w:p>
        </w:tc>
        <w:tc>
          <w:tcPr>
            <w:tcW w:w="1008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૦૧</w:t>
            </w:r>
          </w:p>
        </w:tc>
        <w:tc>
          <w:tcPr>
            <w:tcW w:w="1008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</w:tr>
      <w:tr w:rsidR="00A362D1" w:rsidRPr="00D656D6" w:rsidTr="00A362D1">
        <w:trPr>
          <w:trHeight w:val="703"/>
        </w:trPr>
        <w:tc>
          <w:tcPr>
            <w:tcW w:w="457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૩</w:t>
            </w:r>
          </w:p>
        </w:tc>
        <w:tc>
          <w:tcPr>
            <w:tcW w:w="919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૨૦૨૨</w:t>
            </w:r>
          </w:p>
        </w:tc>
        <w:tc>
          <w:tcPr>
            <w:tcW w:w="6004" w:type="dxa"/>
          </w:tcPr>
          <w:p w:rsidR="00A362D1" w:rsidRPr="00D656D6" w:rsidRDefault="00A362D1" w:rsidP="00A362D1">
            <w:pPr>
              <w:pStyle w:val="NoSpacing"/>
              <w:rPr>
                <w:rFonts w:asciiTheme="majorBidi" w:hAnsiTheme="majorBidi" w:cs="SHREE_GUJ_OTF_0768"/>
                <w:sz w:val="24"/>
                <w:szCs w:val="24"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નેપરા રિસોર્સ મેનેજમેન્ટ પ્રા.લી </w:t>
            </w:r>
          </w:p>
          <w:p w:rsidR="00A362D1" w:rsidRPr="00D656D6" w:rsidRDefault="00A362D1" w:rsidP="00A362D1">
            <w:pPr>
              <w:pStyle w:val="NoSpacing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૧૫</w:t>
            </w:r>
            <w:r w:rsidRPr="00D656D6">
              <w:rPr>
                <w:rFonts w:asciiTheme="majorBidi" w:hAnsiTheme="majorBidi" w:cs="SHREE_GUJ_OTF_0768"/>
                <w:sz w:val="24"/>
                <w:szCs w:val="24"/>
              </w:rPr>
              <w:t xml:space="preserve">, </w:t>
            </w: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નારોલ-સરખેજ</w:t>
            </w:r>
            <w:r w:rsidRPr="00D656D6">
              <w:rPr>
                <w:rFonts w:asciiTheme="majorBidi" w:hAnsiTheme="majorBidi" w:cs="SHREE_GUJ_OTF_0768"/>
                <w:sz w:val="24"/>
                <w:szCs w:val="24"/>
              </w:rPr>
              <w:t xml:space="preserve">, </w:t>
            </w: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ગ્યાસપુર</w:t>
            </w:r>
            <w:r w:rsidRPr="00D656D6">
              <w:rPr>
                <w:rFonts w:asciiTheme="majorBidi" w:hAnsiTheme="majorBidi" w:cs="SHREE_GUJ_OTF_0768"/>
                <w:sz w:val="24"/>
                <w:szCs w:val="24"/>
              </w:rPr>
              <w:t xml:space="preserve">, </w:t>
            </w: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અમદાવાદ</w:t>
            </w:r>
          </w:p>
        </w:tc>
        <w:tc>
          <w:tcPr>
            <w:tcW w:w="1008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  <w:tc>
          <w:tcPr>
            <w:tcW w:w="1008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</w:tr>
      <w:tr w:rsidR="00A362D1" w:rsidRPr="00D656D6" w:rsidTr="00A362D1">
        <w:trPr>
          <w:trHeight w:val="798"/>
        </w:trPr>
        <w:tc>
          <w:tcPr>
            <w:tcW w:w="457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  <w:cs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૪</w:t>
            </w:r>
          </w:p>
        </w:tc>
        <w:tc>
          <w:tcPr>
            <w:tcW w:w="919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૨૦૨૨</w:t>
            </w:r>
          </w:p>
        </w:tc>
        <w:tc>
          <w:tcPr>
            <w:tcW w:w="6004" w:type="dxa"/>
          </w:tcPr>
          <w:p w:rsidR="00A362D1" w:rsidRPr="00D656D6" w:rsidRDefault="00A362D1" w:rsidP="00A362D1">
            <w:pPr>
              <w:rPr>
                <w:rFonts w:asciiTheme="majorBidi" w:hAnsiTheme="majorBidi" w:cs="SHREE_GUJ_OTF_0768"/>
                <w:color w:val="000000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</w:rPr>
              <w:t>આલ્ફા</w:t>
            </w:r>
            <w:r w:rsidRPr="00D656D6">
              <w:rPr>
                <w:rFonts w:asciiTheme="majorBidi" w:hAnsiTheme="majorBidi" w:cs="SHREE_GUJ_OTF_0768"/>
                <w:color w:val="000000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</w:rPr>
              <w:t>મેટલ ઇન્ડસ્ટ્રીઝ</w:t>
            </w:r>
            <w:r w:rsidRPr="00D656D6">
              <w:rPr>
                <w:rFonts w:asciiTheme="majorBidi" w:hAnsiTheme="majorBidi" w:cs="SHREE_GUJ_OTF_0768"/>
                <w:color w:val="000000"/>
              </w:rPr>
              <w:t xml:space="preserve">,   </w:t>
            </w:r>
          </w:p>
          <w:p w:rsidR="00A362D1" w:rsidRPr="00D656D6" w:rsidRDefault="00A362D1" w:rsidP="00A362D1">
            <w:pPr>
              <w:rPr>
                <w:rFonts w:asciiTheme="majorBidi" w:hAnsiTheme="majorBidi" w:cs="SHREE_GUJ_OTF_0768"/>
                <w:color w:val="000000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</w:rPr>
              <w:t>એફ-૧૨ અને એફ-૧૬</w:t>
            </w:r>
            <w:r w:rsidRPr="00D656D6">
              <w:rPr>
                <w:rFonts w:asciiTheme="majorBidi" w:hAnsiTheme="majorBidi" w:cs="SHREE_GUJ_OTF_0768"/>
                <w:color w:val="000000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</w:rPr>
              <w:t>ફેઝ-૨</w:t>
            </w:r>
            <w:r w:rsidRPr="00D656D6">
              <w:rPr>
                <w:rFonts w:asciiTheme="majorBidi" w:hAnsiTheme="majorBidi" w:cs="SHREE_GUJ_OTF_0768"/>
                <w:color w:val="000000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</w:rPr>
              <w:t>જી.આઇ.ડી.સી</w:t>
            </w:r>
            <w:r w:rsidRPr="00D656D6">
              <w:rPr>
                <w:rFonts w:asciiTheme="majorBidi" w:hAnsiTheme="majorBidi" w:cs="SHREE_GUJ_OTF_0768"/>
                <w:color w:val="000000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</w:rPr>
              <w:t>નરોડા</w:t>
            </w:r>
            <w:r w:rsidRPr="00D656D6">
              <w:rPr>
                <w:rFonts w:asciiTheme="majorBidi" w:hAnsiTheme="majorBidi" w:cs="SHREE_GUJ_OTF_0768"/>
                <w:color w:val="000000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</w:rPr>
              <w:t>અમદાવાદ</w:t>
            </w:r>
          </w:p>
        </w:tc>
        <w:tc>
          <w:tcPr>
            <w:tcW w:w="1008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૦૧</w:t>
            </w:r>
          </w:p>
        </w:tc>
        <w:tc>
          <w:tcPr>
            <w:tcW w:w="1008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</w:tr>
      <w:tr w:rsidR="00A362D1" w:rsidRPr="00D656D6" w:rsidTr="00A362D1">
        <w:trPr>
          <w:trHeight w:val="703"/>
        </w:trPr>
        <w:tc>
          <w:tcPr>
            <w:tcW w:w="457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૫</w:t>
            </w:r>
          </w:p>
        </w:tc>
        <w:tc>
          <w:tcPr>
            <w:tcW w:w="919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૨૦૨૨</w:t>
            </w:r>
          </w:p>
        </w:tc>
        <w:tc>
          <w:tcPr>
            <w:tcW w:w="6004" w:type="dxa"/>
          </w:tcPr>
          <w:p w:rsidR="00A362D1" w:rsidRPr="00D656D6" w:rsidRDefault="00A362D1" w:rsidP="00A362D1">
            <w:pPr>
              <w:rPr>
                <w:rFonts w:asciiTheme="majorBidi" w:hAnsiTheme="majorBidi" w:cs="SHREE_GUJ_OTF_0768"/>
                <w:color w:val="000000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</w:rPr>
              <w:t>એચ.કે.ટેક્ષટાઇલ</w:t>
            </w:r>
            <w:r w:rsidRPr="00D656D6">
              <w:rPr>
                <w:rFonts w:asciiTheme="majorBidi" w:hAnsiTheme="majorBidi" w:cs="SHREE_GUJ_OTF_0768"/>
                <w:color w:val="000000"/>
              </w:rPr>
              <w:t xml:space="preserve">,  </w:t>
            </w:r>
          </w:p>
          <w:p w:rsidR="00A362D1" w:rsidRPr="00D656D6" w:rsidRDefault="00A362D1" w:rsidP="00A362D1">
            <w:pPr>
              <w:rPr>
                <w:rFonts w:asciiTheme="majorBidi" w:hAnsiTheme="majorBidi" w:cs="SHREE_GUJ_OTF_0768"/>
                <w:color w:val="000000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</w:rPr>
              <w:t>બ્લોક-આઇ</w:t>
            </w:r>
            <w:r w:rsidRPr="00D656D6">
              <w:rPr>
                <w:rFonts w:asciiTheme="majorBidi" w:hAnsiTheme="majorBidi" w:cs="SHREE_GUJ_OTF_0768"/>
                <w:color w:val="000000"/>
              </w:rPr>
              <w:t xml:space="preserve"> / </w:t>
            </w:r>
            <w:r w:rsidRPr="00D656D6">
              <w:rPr>
                <w:rFonts w:asciiTheme="majorBidi" w:hAnsiTheme="majorBidi" w:cs="SHREE_GUJ_OTF_0768"/>
                <w:color w:val="000000"/>
                <w:cs/>
              </w:rPr>
              <w:t>શેડ નં-૮</w:t>
            </w:r>
            <w:r w:rsidRPr="00D656D6">
              <w:rPr>
                <w:rFonts w:asciiTheme="majorBidi" w:hAnsiTheme="majorBidi" w:cs="SHREE_GUJ_OTF_0768"/>
                <w:color w:val="000000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</w:rPr>
              <w:t>રવિ એસ્ટેટ</w:t>
            </w:r>
            <w:r w:rsidRPr="00D656D6">
              <w:rPr>
                <w:rFonts w:asciiTheme="majorBidi" w:hAnsiTheme="majorBidi" w:cs="SHREE_GUJ_OTF_0768"/>
                <w:color w:val="000000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</w:rPr>
              <w:t>રૂસ્તમ મિલ કંમ્પાઉન્ડ</w:t>
            </w:r>
            <w:r w:rsidRPr="00D656D6">
              <w:rPr>
                <w:rFonts w:asciiTheme="majorBidi" w:hAnsiTheme="majorBidi" w:cs="SHREE_GUJ_OTF_0768"/>
                <w:color w:val="000000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</w:rPr>
              <w:t>દુધેશ્વર</w:t>
            </w:r>
            <w:r w:rsidRPr="00D656D6">
              <w:rPr>
                <w:rFonts w:asciiTheme="majorBidi" w:hAnsiTheme="majorBidi" w:cs="SHREE_GUJ_OTF_0768"/>
                <w:color w:val="000000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</w:rPr>
              <w:t>શાહપુર</w:t>
            </w:r>
            <w:r w:rsidRPr="00D656D6">
              <w:rPr>
                <w:rFonts w:asciiTheme="majorBidi" w:hAnsiTheme="majorBidi" w:cs="SHREE_GUJ_OTF_0768"/>
                <w:color w:val="000000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</w:rPr>
              <w:t>અમદાવાદ</w:t>
            </w:r>
          </w:p>
        </w:tc>
        <w:tc>
          <w:tcPr>
            <w:tcW w:w="1008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૦૧</w:t>
            </w:r>
          </w:p>
        </w:tc>
        <w:tc>
          <w:tcPr>
            <w:tcW w:w="1008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૦૩</w:t>
            </w:r>
          </w:p>
        </w:tc>
      </w:tr>
      <w:tr w:rsidR="00A362D1" w:rsidRPr="00D656D6" w:rsidTr="00A362D1">
        <w:trPr>
          <w:trHeight w:val="703"/>
        </w:trPr>
        <w:tc>
          <w:tcPr>
            <w:tcW w:w="457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૬</w:t>
            </w:r>
          </w:p>
        </w:tc>
        <w:tc>
          <w:tcPr>
            <w:tcW w:w="919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૨૦૨૨</w:t>
            </w:r>
          </w:p>
        </w:tc>
        <w:tc>
          <w:tcPr>
            <w:tcW w:w="6004" w:type="dxa"/>
          </w:tcPr>
          <w:p w:rsidR="00A362D1" w:rsidRPr="00D656D6" w:rsidRDefault="00A362D1" w:rsidP="00A362D1">
            <w:pPr>
              <w:rPr>
                <w:rFonts w:asciiTheme="majorBidi" w:hAnsiTheme="majorBidi" w:cs="SHREE_GUJ_OTF_0768"/>
                <w:color w:val="000000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</w:rPr>
              <w:t>સુકેન</w:t>
            </w:r>
            <w:r w:rsidRPr="00D656D6">
              <w:rPr>
                <w:rFonts w:asciiTheme="majorBidi" w:hAnsiTheme="majorBidi" w:cs="SHREE_GUJ_OTF_0768"/>
                <w:color w:val="000000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</w:rPr>
              <w:t>ઓર્ગેનિક</w:t>
            </w:r>
            <w:r w:rsidRPr="00D656D6">
              <w:rPr>
                <w:rFonts w:asciiTheme="majorBidi" w:hAnsiTheme="majorBidi" w:cs="SHREE_GUJ_OTF_0768"/>
                <w:color w:val="000000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</w:rPr>
              <w:t>નરોડા</w:t>
            </w:r>
            <w:r w:rsidRPr="00D656D6">
              <w:rPr>
                <w:rFonts w:asciiTheme="majorBidi" w:hAnsiTheme="majorBidi" w:cs="SHREE_GUJ_OTF_0768"/>
                <w:color w:val="000000"/>
              </w:rPr>
              <w:t>,</w:t>
            </w:r>
            <w:r w:rsidRPr="00D656D6">
              <w:rPr>
                <w:rFonts w:asciiTheme="majorBidi" w:hAnsiTheme="majorBidi" w:cs="SHREE_GUJ_OTF_0768" w:hint="cs"/>
                <w:color w:val="000000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</w:rPr>
              <w:t>અમદાવાદ</w:t>
            </w:r>
          </w:p>
        </w:tc>
        <w:tc>
          <w:tcPr>
            <w:tcW w:w="1008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  <w:tc>
          <w:tcPr>
            <w:tcW w:w="1008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</w:tr>
      <w:tr w:rsidR="00A362D1" w:rsidRPr="00D656D6" w:rsidTr="00F8139A">
        <w:trPr>
          <w:trHeight w:val="487"/>
        </w:trPr>
        <w:tc>
          <w:tcPr>
            <w:tcW w:w="9396" w:type="dxa"/>
            <w:gridSpan w:val="5"/>
            <w:vAlign w:val="center"/>
          </w:tcPr>
          <w:p w:rsidR="00A362D1" w:rsidRPr="00D656D6" w:rsidRDefault="00A362D1" w:rsidP="00F8139A">
            <w:pPr>
              <w:jc w:val="center"/>
              <w:rPr>
                <w:rFonts w:asciiTheme="majorBidi" w:hAnsiTheme="majorBidi" w:cs="SHREE_GUJ_OTF_0768"/>
                <w:b/>
                <w:bCs/>
                <w:cs/>
              </w:rPr>
            </w:pPr>
            <w:r w:rsidRPr="00D656D6">
              <w:rPr>
                <w:rFonts w:asciiTheme="majorBidi" w:hAnsiTheme="majorBidi" w:cs="SHREE_GUJ_OTF_0768"/>
                <w:b/>
                <w:bCs/>
                <w:color w:val="000000"/>
                <w:cs/>
                <w:lang w:eastAsia="en-IN"/>
              </w:rPr>
              <w:t>વર્ષ-૨૦૨૩</w:t>
            </w:r>
          </w:p>
        </w:tc>
      </w:tr>
      <w:tr w:rsidR="00A362D1" w:rsidRPr="00D656D6" w:rsidTr="00A362D1">
        <w:trPr>
          <w:trHeight w:val="703"/>
        </w:trPr>
        <w:tc>
          <w:tcPr>
            <w:tcW w:w="457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  <w:cs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૧</w:t>
            </w:r>
          </w:p>
        </w:tc>
        <w:tc>
          <w:tcPr>
            <w:tcW w:w="919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  <w:cs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૨૦૨૩</w:t>
            </w:r>
          </w:p>
        </w:tc>
        <w:tc>
          <w:tcPr>
            <w:tcW w:w="6004" w:type="dxa"/>
          </w:tcPr>
          <w:p w:rsidR="00A362D1" w:rsidRPr="00D656D6" w:rsidRDefault="00A362D1" w:rsidP="00A362D1">
            <w:pPr>
              <w:pStyle w:val="NoSpacing"/>
              <w:rPr>
                <w:rFonts w:asciiTheme="majorBidi" w:hAnsiTheme="majorBidi" w:cs="SHREE_GUJ_OTF_0768"/>
                <w:sz w:val="24"/>
                <w:szCs w:val="24"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સનરાઇસ સ્ક્રીન પ્રીન્ટસ</w:t>
            </w:r>
            <w:r w:rsidRPr="00D656D6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</w:p>
          <w:p w:rsidR="00A362D1" w:rsidRPr="00D656D6" w:rsidRDefault="00A362D1" w:rsidP="00A362D1">
            <w:pPr>
              <w:pStyle w:val="NoSpacing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કેલીકો મીલ્સની પાછળ</w:t>
            </w:r>
            <w:r w:rsidRPr="00D656D6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બહેરામપુરા</w:t>
            </w:r>
            <w:r w:rsidRPr="00D656D6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અમદાવાદ </w:t>
            </w:r>
          </w:p>
        </w:tc>
        <w:tc>
          <w:tcPr>
            <w:tcW w:w="1008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  <w:cs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  <w:tc>
          <w:tcPr>
            <w:tcW w:w="1008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  <w:cs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</w:tr>
      <w:tr w:rsidR="00A362D1" w:rsidRPr="00D656D6" w:rsidTr="00A362D1">
        <w:trPr>
          <w:trHeight w:val="703"/>
        </w:trPr>
        <w:tc>
          <w:tcPr>
            <w:tcW w:w="457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  <w:cs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૨</w:t>
            </w:r>
          </w:p>
        </w:tc>
        <w:tc>
          <w:tcPr>
            <w:tcW w:w="919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  <w:cs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૨૦૨૩</w:t>
            </w:r>
          </w:p>
        </w:tc>
        <w:tc>
          <w:tcPr>
            <w:tcW w:w="6004" w:type="dxa"/>
          </w:tcPr>
          <w:p w:rsidR="00A362D1" w:rsidRPr="00D656D6" w:rsidRDefault="00A362D1" w:rsidP="00A362D1">
            <w:pPr>
              <w:pStyle w:val="NoSpacing"/>
              <w:rPr>
                <w:rFonts w:asciiTheme="majorBidi" w:hAnsiTheme="majorBidi" w:cs="SHREE_GUJ_OTF_0768"/>
                <w:sz w:val="24"/>
                <w:szCs w:val="24"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અલિફ પ્રીંટર્સ</w:t>
            </w:r>
            <w:r w:rsidRPr="00D656D6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</w:p>
          <w:p w:rsidR="00A362D1" w:rsidRPr="00D656D6" w:rsidRDefault="00A362D1" w:rsidP="00A362D1">
            <w:pPr>
              <w:pStyle w:val="NoSpacing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કેલીકો ટેકરા</w:t>
            </w:r>
            <w:r w:rsidRPr="00D656D6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કાંકરીવાવા કમ્પાઉન્ડ</w:t>
            </w:r>
            <w:r w:rsidRPr="00D656D6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બહેરામપુરા</w:t>
            </w:r>
            <w:r w:rsidRPr="00D656D6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અમદાવાદ </w:t>
            </w:r>
          </w:p>
        </w:tc>
        <w:tc>
          <w:tcPr>
            <w:tcW w:w="1008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  <w:cs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  <w:tc>
          <w:tcPr>
            <w:tcW w:w="1008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  <w:cs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</w:tr>
      <w:tr w:rsidR="00A362D1" w:rsidRPr="00D656D6" w:rsidTr="00A362D1">
        <w:trPr>
          <w:trHeight w:val="703"/>
        </w:trPr>
        <w:tc>
          <w:tcPr>
            <w:tcW w:w="457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૩</w:t>
            </w:r>
          </w:p>
        </w:tc>
        <w:tc>
          <w:tcPr>
            <w:tcW w:w="919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૨૦૨૩</w:t>
            </w:r>
          </w:p>
        </w:tc>
        <w:tc>
          <w:tcPr>
            <w:tcW w:w="6004" w:type="dxa"/>
          </w:tcPr>
          <w:p w:rsidR="00A362D1" w:rsidRPr="00D656D6" w:rsidRDefault="00A362D1" w:rsidP="00A362D1">
            <w:pPr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શ્રીનાથજી  ઇન્ડસ્ટ્રીઝ</w:t>
            </w:r>
            <w:r w:rsidRPr="00D656D6">
              <w:rPr>
                <w:rFonts w:asciiTheme="majorBidi" w:hAnsiTheme="majorBidi" w:cs="SHREE_GUJ_OTF_0768"/>
              </w:rPr>
              <w:t xml:space="preserve">,  </w:t>
            </w:r>
          </w:p>
          <w:p w:rsidR="00A362D1" w:rsidRPr="00D656D6" w:rsidRDefault="00A362D1" w:rsidP="00A362D1">
            <w:pPr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</w:rPr>
              <w:t>પ્લોટનં. ૩૪૦૯</w:t>
            </w:r>
            <w:r w:rsidRPr="00D656D6">
              <w:rPr>
                <w:rFonts w:asciiTheme="majorBidi" w:hAnsiTheme="majorBidi" w:cs="SHREE_GUJ_OTF_0768"/>
                <w:color w:val="000000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</w:rPr>
              <w:t>ફેઝ – ૪</w:t>
            </w:r>
            <w:r w:rsidRPr="00D656D6">
              <w:rPr>
                <w:rFonts w:asciiTheme="majorBidi" w:hAnsiTheme="majorBidi" w:cs="SHREE_GUJ_OTF_0768"/>
                <w:color w:val="000000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</w:rPr>
              <w:t>વટવા</w:t>
            </w:r>
          </w:p>
        </w:tc>
        <w:tc>
          <w:tcPr>
            <w:tcW w:w="1008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  <w:tc>
          <w:tcPr>
            <w:tcW w:w="1008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</w:tr>
      <w:tr w:rsidR="00A362D1" w:rsidRPr="00D656D6" w:rsidTr="00A362D1">
        <w:trPr>
          <w:trHeight w:val="703"/>
        </w:trPr>
        <w:tc>
          <w:tcPr>
            <w:tcW w:w="457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૪</w:t>
            </w:r>
          </w:p>
        </w:tc>
        <w:tc>
          <w:tcPr>
            <w:tcW w:w="919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૨૦૨૩</w:t>
            </w:r>
          </w:p>
        </w:tc>
        <w:tc>
          <w:tcPr>
            <w:tcW w:w="6004" w:type="dxa"/>
          </w:tcPr>
          <w:p w:rsidR="00A362D1" w:rsidRPr="00D656D6" w:rsidRDefault="00A362D1" w:rsidP="00A362D1">
            <w:pPr>
              <w:rPr>
                <w:rFonts w:asciiTheme="majorBidi" w:hAnsiTheme="majorBidi" w:cs="SHREE_GUJ_OTF_0768"/>
                <w:color w:val="000000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</w:rPr>
              <w:t>સહજાનંદ</w:t>
            </w:r>
            <w:r w:rsidRPr="00D656D6">
              <w:rPr>
                <w:rFonts w:asciiTheme="majorBidi" w:hAnsiTheme="majorBidi" w:cs="SHREE_GUJ_OTF_0768"/>
                <w:color w:val="000000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</w:rPr>
              <w:t xml:space="preserve">કલર કેમ </w:t>
            </w:r>
          </w:p>
          <w:p w:rsidR="00A362D1" w:rsidRPr="00D656D6" w:rsidRDefault="00A362D1" w:rsidP="00A362D1">
            <w:pPr>
              <w:rPr>
                <w:rFonts w:asciiTheme="majorBidi" w:hAnsiTheme="majorBidi" w:cs="SHREE_GUJ_OTF_0768"/>
                <w:color w:val="000000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</w:rPr>
              <w:t xml:space="preserve">પ્લોટનં. સી-૧/ ૭૬ </w:t>
            </w:r>
            <w:r w:rsidRPr="00D656D6">
              <w:rPr>
                <w:rFonts w:asciiTheme="majorBidi" w:hAnsiTheme="majorBidi" w:cs="SHREE_GUJ_OTF_0768"/>
                <w:color w:val="000000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</w:rPr>
              <w:t>મેઘમણી ડાય ની પાછળ</w:t>
            </w:r>
            <w:r w:rsidRPr="00D656D6">
              <w:rPr>
                <w:rFonts w:asciiTheme="majorBidi" w:hAnsiTheme="majorBidi" w:cs="SHREE_GUJ_OTF_0768"/>
                <w:color w:val="000000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</w:rPr>
              <w:t>વટવા</w:t>
            </w:r>
          </w:p>
        </w:tc>
        <w:tc>
          <w:tcPr>
            <w:tcW w:w="1008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  <w:tc>
          <w:tcPr>
            <w:tcW w:w="1008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૦૩</w:t>
            </w:r>
          </w:p>
        </w:tc>
      </w:tr>
      <w:tr w:rsidR="00A362D1" w:rsidRPr="00D656D6" w:rsidTr="00A362D1">
        <w:trPr>
          <w:trHeight w:val="703"/>
        </w:trPr>
        <w:tc>
          <w:tcPr>
            <w:tcW w:w="457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૫</w:t>
            </w:r>
          </w:p>
        </w:tc>
        <w:tc>
          <w:tcPr>
            <w:tcW w:w="919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૨૦૨૩</w:t>
            </w:r>
          </w:p>
        </w:tc>
        <w:tc>
          <w:tcPr>
            <w:tcW w:w="6004" w:type="dxa"/>
          </w:tcPr>
          <w:p w:rsidR="00A362D1" w:rsidRPr="00D656D6" w:rsidRDefault="00A362D1" w:rsidP="00A362D1">
            <w:pPr>
              <w:jc w:val="both"/>
              <w:rPr>
                <w:rFonts w:asciiTheme="majorBidi" w:hAnsiTheme="majorBidi" w:cs="SHREE_GUJ_OTF_0768"/>
                <w:color w:val="000000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</w:rPr>
              <w:t>અનાર</w:t>
            </w:r>
            <w:r w:rsidRPr="00D656D6">
              <w:rPr>
                <w:rFonts w:asciiTheme="majorBidi" w:hAnsiTheme="majorBidi" w:cs="SHREE_GUJ_OTF_0768"/>
                <w:color w:val="000000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</w:rPr>
              <w:t>કેમીકલ એલ એલ પી</w:t>
            </w:r>
            <w:r w:rsidRPr="00D656D6">
              <w:rPr>
                <w:rFonts w:asciiTheme="majorBidi" w:hAnsiTheme="majorBidi" w:cs="SHREE_GUJ_OTF_0768"/>
                <w:color w:val="000000"/>
              </w:rPr>
              <w:t xml:space="preserve">, </w:t>
            </w:r>
          </w:p>
          <w:p w:rsidR="00A362D1" w:rsidRPr="00D656D6" w:rsidRDefault="00A362D1" w:rsidP="00A362D1">
            <w:pPr>
              <w:jc w:val="both"/>
              <w:rPr>
                <w:rFonts w:asciiTheme="majorBidi" w:hAnsiTheme="majorBidi" w:cs="SHREE_GUJ_OTF_0768"/>
                <w:color w:val="000000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</w:rPr>
              <w:t>પ્લોટ નં. ૧૨૧૪</w:t>
            </w:r>
            <w:r w:rsidRPr="00D656D6">
              <w:rPr>
                <w:rFonts w:asciiTheme="majorBidi" w:hAnsiTheme="majorBidi" w:cs="SHREE_GUJ_OTF_0768"/>
                <w:color w:val="000000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</w:rPr>
              <w:t>ફેઝ-૧</w:t>
            </w:r>
            <w:r w:rsidRPr="00D656D6">
              <w:rPr>
                <w:rFonts w:asciiTheme="majorBidi" w:hAnsiTheme="majorBidi" w:cs="SHREE_GUJ_OTF_0768"/>
                <w:color w:val="000000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</w:rPr>
              <w:t>વટવા</w:t>
            </w:r>
            <w:r w:rsidRPr="00D656D6">
              <w:rPr>
                <w:rFonts w:asciiTheme="majorBidi" w:hAnsiTheme="majorBidi" w:cs="SHREE_GUJ_OTF_0768"/>
                <w:color w:val="000000"/>
              </w:rPr>
              <w:t xml:space="preserve">  </w:t>
            </w:r>
          </w:p>
        </w:tc>
        <w:tc>
          <w:tcPr>
            <w:tcW w:w="1008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  <w:tc>
          <w:tcPr>
            <w:tcW w:w="1008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</w:tr>
      <w:tr w:rsidR="00A362D1" w:rsidRPr="00D656D6" w:rsidTr="00A362D1">
        <w:trPr>
          <w:trHeight w:val="703"/>
        </w:trPr>
        <w:tc>
          <w:tcPr>
            <w:tcW w:w="457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  <w:cs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૬</w:t>
            </w:r>
          </w:p>
        </w:tc>
        <w:tc>
          <w:tcPr>
            <w:tcW w:w="919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  <w:cs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૨૦૨૩</w:t>
            </w:r>
          </w:p>
        </w:tc>
        <w:tc>
          <w:tcPr>
            <w:tcW w:w="6004" w:type="dxa"/>
          </w:tcPr>
          <w:p w:rsidR="00A362D1" w:rsidRPr="00D656D6" w:rsidRDefault="00A362D1" w:rsidP="00A362D1">
            <w:pPr>
              <w:jc w:val="both"/>
              <w:rPr>
                <w:rFonts w:asciiTheme="majorBidi" w:hAnsiTheme="majorBidi" w:cs="SHREE_GUJ_OTF_0768"/>
                <w:color w:val="000000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</w:rPr>
              <w:t xml:space="preserve">ઇન્ફીનીયમ મોટર્સ પ્રા લી.  </w:t>
            </w:r>
          </w:p>
          <w:p w:rsidR="00A362D1" w:rsidRPr="00D656D6" w:rsidRDefault="00A362D1" w:rsidP="00A362D1">
            <w:pPr>
              <w:jc w:val="both"/>
              <w:rPr>
                <w:rFonts w:asciiTheme="majorBidi" w:hAnsiTheme="majorBidi" w:cs="SHREE_GUJ_OTF_0768"/>
                <w:color w:val="000000"/>
                <w:cs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</w:rPr>
              <w:t>ઇન્ફીનીયમ ટોયોટા</w:t>
            </w:r>
            <w:r w:rsidRPr="00D656D6">
              <w:rPr>
                <w:rFonts w:asciiTheme="majorBidi" w:hAnsiTheme="majorBidi" w:cs="SHREE_GUJ_OTF_0768"/>
                <w:color w:val="000000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</w:rPr>
              <w:t>૮૪૨</w:t>
            </w:r>
            <w:r w:rsidRPr="00D656D6">
              <w:rPr>
                <w:rFonts w:asciiTheme="majorBidi" w:hAnsiTheme="majorBidi" w:cs="SHREE_GUJ_OTF_0768"/>
                <w:color w:val="000000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</w:rPr>
              <w:t>આય.એમ..સી.એ ક્લબ પાસે</w:t>
            </w:r>
            <w:r w:rsidRPr="00D656D6">
              <w:rPr>
                <w:rFonts w:asciiTheme="majorBidi" w:hAnsiTheme="majorBidi" w:cs="SHREE_GUJ_OTF_0768"/>
                <w:color w:val="000000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</w:rPr>
              <w:t>સરખેજ-ગાંધીનગર હાઇવે</w:t>
            </w:r>
            <w:r w:rsidRPr="00D656D6">
              <w:rPr>
                <w:rFonts w:asciiTheme="majorBidi" w:hAnsiTheme="majorBidi" w:cs="SHREE_GUJ_OTF_0768"/>
                <w:color w:val="000000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</w:rPr>
              <w:t>અમદાવાદ</w:t>
            </w:r>
          </w:p>
        </w:tc>
        <w:tc>
          <w:tcPr>
            <w:tcW w:w="1008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  <w:cs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  <w:tc>
          <w:tcPr>
            <w:tcW w:w="1008" w:type="dxa"/>
          </w:tcPr>
          <w:p w:rsidR="00A362D1" w:rsidRPr="00D656D6" w:rsidRDefault="00A362D1" w:rsidP="00A362D1">
            <w:pPr>
              <w:jc w:val="center"/>
              <w:rPr>
                <w:rFonts w:asciiTheme="majorBidi" w:hAnsiTheme="majorBidi" w:cs="SHREE_GUJ_OTF_0768"/>
                <w:cs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</w:tr>
    </w:tbl>
    <w:p w:rsidR="00A362D1" w:rsidRPr="00D656D6" w:rsidRDefault="00A362D1" w:rsidP="00A362D1">
      <w:pPr>
        <w:rPr>
          <w:rFonts w:cs="SHREE_GUJ_OTF_0768"/>
          <w:b/>
          <w:bCs/>
        </w:rPr>
      </w:pPr>
    </w:p>
    <w:p w:rsidR="00A362D1" w:rsidRPr="00D656D6" w:rsidRDefault="00A362D1" w:rsidP="00A362D1">
      <w:pPr>
        <w:rPr>
          <w:rFonts w:asciiTheme="majorBidi" w:hAnsiTheme="majorBidi" w:cs="SHREE_GUJ_OTF_0768"/>
          <w:b/>
          <w:bCs/>
        </w:rPr>
      </w:pPr>
    </w:p>
    <w:p w:rsidR="00A362D1" w:rsidRPr="00D656D6" w:rsidRDefault="00A362D1" w:rsidP="00A362D1">
      <w:pPr>
        <w:rPr>
          <w:rFonts w:asciiTheme="majorBidi" w:hAnsiTheme="majorBidi" w:cs="SHREE_GUJ_OTF_0768"/>
          <w:b/>
          <w:bCs/>
        </w:rPr>
      </w:pPr>
    </w:p>
    <w:p w:rsidR="00A362D1" w:rsidRPr="00D656D6" w:rsidRDefault="00A362D1" w:rsidP="00A362D1">
      <w:pPr>
        <w:rPr>
          <w:rFonts w:asciiTheme="majorBidi" w:hAnsiTheme="majorBidi" w:cs="SHREE_GUJ_OTF_0768"/>
          <w:b/>
          <w:bCs/>
        </w:rPr>
      </w:pPr>
    </w:p>
    <w:tbl>
      <w:tblPr>
        <w:tblStyle w:val="TableGrid"/>
        <w:tblpPr w:leftFromText="180" w:rightFromText="180" w:vertAnchor="page" w:horzAnchor="page" w:tblpXSpec="center" w:tblpY="1171"/>
        <w:tblW w:w="9175" w:type="dxa"/>
        <w:tblLook w:val="04A0" w:firstRow="1" w:lastRow="0" w:firstColumn="1" w:lastColumn="0" w:noHBand="0" w:noVBand="1"/>
      </w:tblPr>
      <w:tblGrid>
        <w:gridCol w:w="458"/>
        <w:gridCol w:w="731"/>
        <w:gridCol w:w="5376"/>
        <w:gridCol w:w="1260"/>
        <w:gridCol w:w="1350"/>
      </w:tblGrid>
      <w:tr w:rsidR="003C5086" w:rsidRPr="00D656D6" w:rsidTr="002520AB">
        <w:trPr>
          <w:trHeight w:val="1007"/>
        </w:trPr>
        <w:tc>
          <w:tcPr>
            <w:tcW w:w="458" w:type="dxa"/>
            <w:vAlign w:val="center"/>
          </w:tcPr>
          <w:p w:rsidR="003C5086" w:rsidRPr="00D656D6" w:rsidRDefault="003C5086" w:rsidP="003C5086">
            <w:pPr>
              <w:pStyle w:val="NoSpacing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</w:rPr>
            </w:pPr>
            <w:r w:rsidRPr="00D656D6"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  <w:lastRenderedPageBreak/>
              <w:t>ક્રમ</w:t>
            </w:r>
          </w:p>
        </w:tc>
        <w:tc>
          <w:tcPr>
            <w:tcW w:w="731" w:type="dxa"/>
            <w:vAlign w:val="center"/>
          </w:tcPr>
          <w:p w:rsidR="003C5086" w:rsidRPr="00D656D6" w:rsidRDefault="003C5086" w:rsidP="003C5086">
            <w:pPr>
              <w:pStyle w:val="NoSpacing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</w:rPr>
            </w:pPr>
            <w:r w:rsidRPr="00D656D6"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  <w:t>વર્ષ</w:t>
            </w:r>
          </w:p>
        </w:tc>
        <w:tc>
          <w:tcPr>
            <w:tcW w:w="5376" w:type="dxa"/>
            <w:vAlign w:val="center"/>
          </w:tcPr>
          <w:p w:rsidR="003C5086" w:rsidRPr="00D656D6" w:rsidRDefault="003C5086" w:rsidP="003C5086">
            <w:pPr>
              <w:pStyle w:val="NoSpacing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</w:rPr>
            </w:pPr>
            <w:r w:rsidRPr="00D656D6"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  <w:t>ઔધોગિક એકમનું નામ અને સરનામું</w:t>
            </w:r>
          </w:p>
        </w:tc>
        <w:tc>
          <w:tcPr>
            <w:tcW w:w="1260" w:type="dxa"/>
            <w:vAlign w:val="center"/>
          </w:tcPr>
          <w:p w:rsidR="003C5086" w:rsidRPr="00D656D6" w:rsidRDefault="003C5086" w:rsidP="003C5086">
            <w:pPr>
              <w:pStyle w:val="NoSpacing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</w:rPr>
            </w:pPr>
            <w:r w:rsidRPr="00D656D6"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  <w:t>નોંધાયેલ મૃત્યુ ની સંખ્યા</w:t>
            </w:r>
          </w:p>
        </w:tc>
        <w:tc>
          <w:tcPr>
            <w:tcW w:w="1350" w:type="dxa"/>
            <w:vAlign w:val="center"/>
          </w:tcPr>
          <w:p w:rsidR="003C5086" w:rsidRPr="00D656D6" w:rsidRDefault="003C5086" w:rsidP="003C5086">
            <w:pPr>
              <w:pStyle w:val="NoSpacing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</w:pPr>
            <w:r w:rsidRPr="00D656D6"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  <w:t>નોંધાયેલ ઇજાગ્રસ્ત ની સંખ્યા</w:t>
            </w:r>
          </w:p>
        </w:tc>
      </w:tr>
      <w:tr w:rsidR="003C5086" w:rsidRPr="00D656D6" w:rsidTr="003C5086">
        <w:trPr>
          <w:trHeight w:val="491"/>
        </w:trPr>
        <w:tc>
          <w:tcPr>
            <w:tcW w:w="9175" w:type="dxa"/>
            <w:gridSpan w:val="5"/>
            <w:vAlign w:val="center"/>
          </w:tcPr>
          <w:p w:rsidR="003C5086" w:rsidRPr="00D656D6" w:rsidRDefault="003C5086" w:rsidP="003C5086">
            <w:pPr>
              <w:pStyle w:val="NoSpacing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</w:pPr>
            <w:r w:rsidRPr="00D656D6">
              <w:rPr>
                <w:rFonts w:asciiTheme="majorBidi" w:hAnsiTheme="majorBidi" w:cs="SHREE_GUJ_OTF_0768"/>
                <w:b/>
                <w:bCs/>
                <w:color w:val="000000"/>
                <w:sz w:val="24"/>
                <w:szCs w:val="24"/>
                <w:cs/>
              </w:rPr>
              <w:t>વર્ષ-૨૦૨૨</w:t>
            </w:r>
          </w:p>
        </w:tc>
      </w:tr>
      <w:tr w:rsidR="003C5086" w:rsidRPr="00D656D6" w:rsidTr="002520AB">
        <w:trPr>
          <w:trHeight w:val="679"/>
        </w:trPr>
        <w:tc>
          <w:tcPr>
            <w:tcW w:w="458" w:type="dxa"/>
          </w:tcPr>
          <w:p w:rsidR="003C5086" w:rsidRPr="00D656D6" w:rsidRDefault="003C5086" w:rsidP="003C5086">
            <w:pPr>
              <w:pStyle w:val="NoSpacing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731" w:type="dxa"/>
          </w:tcPr>
          <w:p w:rsidR="003C5086" w:rsidRPr="00D656D6" w:rsidRDefault="003C5086" w:rsidP="003C5086">
            <w:pPr>
              <w:pStyle w:val="NoSpacing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૨૦૨૨</w:t>
            </w:r>
          </w:p>
        </w:tc>
        <w:tc>
          <w:tcPr>
            <w:tcW w:w="5376" w:type="dxa"/>
          </w:tcPr>
          <w:p w:rsidR="003C5086" w:rsidRPr="00D656D6" w:rsidRDefault="003C5086" w:rsidP="003C5086">
            <w:pPr>
              <w:pStyle w:val="NoSpacing"/>
              <w:rPr>
                <w:rFonts w:asciiTheme="majorBidi" w:hAnsiTheme="majorBidi" w:cs="SHREE_GUJ_OTF_0768"/>
                <w:sz w:val="24"/>
                <w:szCs w:val="24"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કોન્સેપ્ટ પેટ્રોલિયમ </w:t>
            </w:r>
          </w:p>
          <w:p w:rsidR="003C5086" w:rsidRPr="00D656D6" w:rsidRDefault="003C5086" w:rsidP="003C5086">
            <w:pPr>
              <w:pStyle w:val="NoSpacing"/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પ્લોટ નં-૪૧/એ ઉમા ઈન્ડસ્ટ્રીયલ એસ્ટેટ</w:t>
            </w:r>
            <w:r w:rsidRPr="00D656D6">
              <w:rPr>
                <w:rFonts w:asciiTheme="majorBidi" w:hAnsiTheme="majorBidi" w:cs="SHREE_GUJ_OTF_0768"/>
                <w:sz w:val="24"/>
                <w:szCs w:val="24"/>
              </w:rPr>
              <w:t xml:space="preserve">, </w:t>
            </w: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વીલેજ-વાસણા-ઈયાવા</w:t>
            </w:r>
            <w:r w:rsidRPr="00D656D6">
              <w:rPr>
                <w:rFonts w:asciiTheme="majorBidi" w:hAnsiTheme="majorBidi" w:cs="SHREE_GUJ_OTF_0768"/>
                <w:sz w:val="24"/>
                <w:szCs w:val="24"/>
              </w:rPr>
              <w:t xml:space="preserve">,  </w:t>
            </w: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તા-સાણંદ</w:t>
            </w:r>
            <w:r w:rsidRPr="00D656D6">
              <w:rPr>
                <w:rFonts w:asciiTheme="majorBidi" w:hAnsiTheme="majorBidi" w:cs="SHREE_GUJ_OTF_0768"/>
                <w:sz w:val="24"/>
                <w:szCs w:val="24"/>
              </w:rPr>
              <w:t xml:space="preserve">, </w:t>
            </w: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જી-અમદાવાદ</w:t>
            </w:r>
          </w:p>
        </w:tc>
        <w:tc>
          <w:tcPr>
            <w:tcW w:w="1260" w:type="dxa"/>
          </w:tcPr>
          <w:p w:rsidR="003C5086" w:rsidRPr="00D656D6" w:rsidRDefault="003C5086" w:rsidP="003C5086">
            <w:pPr>
              <w:pStyle w:val="NoSpacing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1350" w:type="dxa"/>
          </w:tcPr>
          <w:p w:rsidR="003C5086" w:rsidRPr="00D656D6" w:rsidRDefault="003C5086" w:rsidP="003C5086">
            <w:pPr>
              <w:pStyle w:val="NoSpacing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૦૦</w:t>
            </w:r>
          </w:p>
        </w:tc>
      </w:tr>
      <w:tr w:rsidR="003C5086" w:rsidRPr="00D656D6" w:rsidTr="002520AB">
        <w:trPr>
          <w:trHeight w:val="679"/>
        </w:trPr>
        <w:tc>
          <w:tcPr>
            <w:tcW w:w="458" w:type="dxa"/>
          </w:tcPr>
          <w:p w:rsidR="003C5086" w:rsidRPr="00D656D6" w:rsidRDefault="003C5086" w:rsidP="003C5086">
            <w:pPr>
              <w:pStyle w:val="NoSpacing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731" w:type="dxa"/>
          </w:tcPr>
          <w:p w:rsidR="003C5086" w:rsidRPr="00D656D6" w:rsidRDefault="003C5086" w:rsidP="003C5086">
            <w:pPr>
              <w:pStyle w:val="NoSpacing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૨૦૨૨</w:t>
            </w:r>
          </w:p>
        </w:tc>
        <w:tc>
          <w:tcPr>
            <w:tcW w:w="5376" w:type="dxa"/>
          </w:tcPr>
          <w:p w:rsidR="003C5086" w:rsidRPr="00D656D6" w:rsidRDefault="003C5086" w:rsidP="003C5086">
            <w:pPr>
              <w:pStyle w:val="NoSpacing"/>
              <w:rPr>
                <w:rFonts w:asciiTheme="majorBidi" w:hAnsiTheme="majorBidi" w:cs="SHREE_GUJ_OTF_0768"/>
                <w:sz w:val="24"/>
                <w:szCs w:val="24"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એક્સેલ ઈમ્પેક્સ (ગુજરાત) પ્રા.લી </w:t>
            </w:r>
          </w:p>
          <w:p w:rsidR="003C5086" w:rsidRPr="00D656D6" w:rsidRDefault="003C5086" w:rsidP="003C5086">
            <w:pPr>
              <w:pStyle w:val="NoSpacing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૨૨</w:t>
            </w:r>
            <w:r w:rsidRPr="00D656D6">
              <w:rPr>
                <w:rFonts w:asciiTheme="majorBidi" w:hAnsiTheme="majorBidi" w:cs="SHREE_GUJ_OTF_0768"/>
                <w:sz w:val="24"/>
                <w:szCs w:val="24"/>
              </w:rPr>
              <w:t xml:space="preserve">, </w:t>
            </w: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ચાંગદર ઈન્ડ એસ્ટેટ </w:t>
            </w:r>
            <w:r w:rsidRPr="00D656D6">
              <w:rPr>
                <w:rFonts w:asciiTheme="majorBidi" w:hAnsiTheme="majorBidi" w:cs="SHREE_GUJ_OTF_0768"/>
                <w:sz w:val="24"/>
                <w:szCs w:val="24"/>
              </w:rPr>
              <w:t xml:space="preserve">, </w:t>
            </w: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ચાંગોદર</w:t>
            </w:r>
            <w:r w:rsidRPr="00D656D6">
              <w:rPr>
                <w:rFonts w:asciiTheme="majorBidi" w:hAnsiTheme="majorBidi" w:cs="SHREE_GUJ_OTF_0768"/>
                <w:sz w:val="24"/>
                <w:szCs w:val="24"/>
              </w:rPr>
              <w:t xml:space="preserve">, </w:t>
            </w: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તા-સાણંદ</w:t>
            </w:r>
            <w:r w:rsidRPr="00D656D6">
              <w:rPr>
                <w:rFonts w:asciiTheme="majorBidi" w:hAnsiTheme="majorBidi" w:cs="SHREE_GUJ_OTF_0768"/>
                <w:sz w:val="24"/>
                <w:szCs w:val="24"/>
              </w:rPr>
              <w:t xml:space="preserve">, </w:t>
            </w: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જિ-અમદાવાદ</w:t>
            </w:r>
          </w:p>
        </w:tc>
        <w:tc>
          <w:tcPr>
            <w:tcW w:w="1260" w:type="dxa"/>
          </w:tcPr>
          <w:p w:rsidR="003C5086" w:rsidRPr="00D656D6" w:rsidRDefault="003C5086" w:rsidP="003C5086">
            <w:pPr>
              <w:pStyle w:val="NoSpacing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1350" w:type="dxa"/>
          </w:tcPr>
          <w:p w:rsidR="003C5086" w:rsidRPr="00D656D6" w:rsidRDefault="003C5086" w:rsidP="003C5086">
            <w:pPr>
              <w:pStyle w:val="NoSpacing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૦૦</w:t>
            </w:r>
          </w:p>
        </w:tc>
      </w:tr>
      <w:tr w:rsidR="003C5086" w:rsidRPr="00D656D6" w:rsidTr="002520AB">
        <w:trPr>
          <w:trHeight w:val="679"/>
        </w:trPr>
        <w:tc>
          <w:tcPr>
            <w:tcW w:w="458" w:type="dxa"/>
          </w:tcPr>
          <w:p w:rsidR="003C5086" w:rsidRPr="00D656D6" w:rsidRDefault="003C5086" w:rsidP="003C5086">
            <w:pPr>
              <w:pStyle w:val="NoSpacing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731" w:type="dxa"/>
          </w:tcPr>
          <w:p w:rsidR="003C5086" w:rsidRPr="00D656D6" w:rsidRDefault="003C5086" w:rsidP="003C5086">
            <w:pPr>
              <w:pStyle w:val="NoSpacing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૨૦૨૨</w:t>
            </w:r>
          </w:p>
        </w:tc>
        <w:tc>
          <w:tcPr>
            <w:tcW w:w="5376" w:type="dxa"/>
          </w:tcPr>
          <w:p w:rsidR="003C5086" w:rsidRPr="00D656D6" w:rsidRDefault="003C5086" w:rsidP="003C5086">
            <w:pPr>
              <w:pStyle w:val="NoSpacing"/>
              <w:rPr>
                <w:rFonts w:asciiTheme="majorBidi" w:hAnsiTheme="majorBidi" w:cs="SHREE_GUJ_OTF_0768"/>
                <w:sz w:val="24"/>
                <w:szCs w:val="24"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યુનાઈટેડ પોલીફેબ ગુજરાત લી </w:t>
            </w:r>
            <w:r w:rsidRPr="00D656D6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</w:p>
          <w:p w:rsidR="003C5086" w:rsidRPr="00D656D6" w:rsidRDefault="003C5086" w:rsidP="003C5086">
            <w:pPr>
              <w:pStyle w:val="NoSpacing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shd w:val="clear" w:color="auto" w:fill="FFFFFF"/>
                <w:cs/>
              </w:rPr>
              <w:t>સર્વે નં-૧૮૮</w:t>
            </w:r>
            <w:r w:rsidRPr="00D656D6">
              <w:rPr>
                <w:rFonts w:asciiTheme="majorBidi" w:hAnsiTheme="majorBidi" w:cs="SHREE_GUJ_OTF_0768"/>
                <w:sz w:val="24"/>
                <w:szCs w:val="24"/>
                <w:shd w:val="clear" w:color="auto" w:fill="FFFFFF"/>
              </w:rPr>
              <w:t xml:space="preserve">, </w:t>
            </w:r>
            <w:r w:rsidRPr="00D656D6">
              <w:rPr>
                <w:rFonts w:asciiTheme="majorBidi" w:hAnsiTheme="majorBidi" w:cs="SHREE_GUJ_OTF_0768"/>
                <w:sz w:val="24"/>
                <w:szCs w:val="24"/>
                <w:shd w:val="clear" w:color="auto" w:fill="FFFFFF"/>
                <w:cs/>
              </w:rPr>
              <w:t>ગામ-ટીમ્બા</w:t>
            </w:r>
            <w:r w:rsidRPr="00D656D6">
              <w:rPr>
                <w:rFonts w:asciiTheme="majorBidi" w:hAnsiTheme="majorBidi" w:cs="SHREE_GUJ_OTF_0768"/>
                <w:sz w:val="24"/>
                <w:szCs w:val="24"/>
                <w:shd w:val="clear" w:color="auto" w:fill="FFFFFF"/>
              </w:rPr>
              <w:t xml:space="preserve">, </w:t>
            </w:r>
            <w:r w:rsidRPr="00D656D6">
              <w:rPr>
                <w:rFonts w:asciiTheme="majorBidi" w:hAnsiTheme="majorBidi" w:cs="SHREE_GUJ_OTF_0768"/>
                <w:sz w:val="24"/>
                <w:szCs w:val="24"/>
                <w:shd w:val="clear" w:color="auto" w:fill="FFFFFF"/>
                <w:cs/>
              </w:rPr>
              <w:t xml:space="preserve">ગામ-દસક્રોઈ </w:t>
            </w:r>
            <w:r w:rsidRPr="00D656D6">
              <w:rPr>
                <w:rFonts w:asciiTheme="majorBidi" w:hAnsiTheme="majorBidi" w:cs="SHREE_GUJ_OTF_0768"/>
                <w:sz w:val="24"/>
                <w:szCs w:val="24"/>
                <w:shd w:val="clear" w:color="auto" w:fill="FFFFFF"/>
              </w:rPr>
              <w:t>,</w:t>
            </w:r>
            <w:r w:rsidRPr="00D656D6">
              <w:rPr>
                <w:rFonts w:asciiTheme="majorBidi" w:hAnsiTheme="majorBidi" w:cs="SHREE_GUJ_OTF_0768"/>
                <w:sz w:val="24"/>
                <w:szCs w:val="24"/>
                <w:shd w:val="clear" w:color="auto" w:fill="FFFFFF"/>
                <w:cs/>
              </w:rPr>
              <w:t>જી-અમદાવાદ</w:t>
            </w:r>
          </w:p>
        </w:tc>
        <w:tc>
          <w:tcPr>
            <w:tcW w:w="1260" w:type="dxa"/>
          </w:tcPr>
          <w:p w:rsidR="003C5086" w:rsidRPr="00D656D6" w:rsidRDefault="003C5086" w:rsidP="003C5086">
            <w:pPr>
              <w:pStyle w:val="NoSpacing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1350" w:type="dxa"/>
          </w:tcPr>
          <w:p w:rsidR="003C5086" w:rsidRPr="00D656D6" w:rsidRDefault="003C5086" w:rsidP="003C5086">
            <w:pPr>
              <w:pStyle w:val="NoSpacing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૦૦</w:t>
            </w:r>
          </w:p>
        </w:tc>
      </w:tr>
      <w:tr w:rsidR="003C5086" w:rsidRPr="00D656D6" w:rsidTr="002520AB">
        <w:trPr>
          <w:trHeight w:val="679"/>
        </w:trPr>
        <w:tc>
          <w:tcPr>
            <w:tcW w:w="458" w:type="dxa"/>
          </w:tcPr>
          <w:p w:rsidR="003C5086" w:rsidRPr="00D656D6" w:rsidRDefault="003C5086" w:rsidP="003C5086">
            <w:pPr>
              <w:pStyle w:val="NoSpacing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731" w:type="dxa"/>
          </w:tcPr>
          <w:p w:rsidR="003C5086" w:rsidRPr="00D656D6" w:rsidRDefault="003C5086" w:rsidP="003C5086">
            <w:pPr>
              <w:pStyle w:val="NoSpacing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૨૦૨૨</w:t>
            </w:r>
          </w:p>
        </w:tc>
        <w:tc>
          <w:tcPr>
            <w:tcW w:w="5376" w:type="dxa"/>
          </w:tcPr>
          <w:p w:rsidR="003C5086" w:rsidRPr="00D656D6" w:rsidRDefault="003C5086" w:rsidP="003C5086">
            <w:pPr>
              <w:pStyle w:val="NoSpacing"/>
              <w:rPr>
                <w:rFonts w:asciiTheme="majorBidi" w:hAnsiTheme="majorBidi" w:cs="SHREE_GUJ_OTF_0768"/>
                <w:sz w:val="24"/>
                <w:szCs w:val="24"/>
                <w:lang w:val="en-US"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સ્પાર્કો મલ્ટીપ્લાસ્ટ પ્રા.લી</w:t>
            </w:r>
            <w:r w:rsidRPr="00D656D6">
              <w:rPr>
                <w:rFonts w:asciiTheme="majorBidi" w:hAnsiTheme="majorBidi" w:cs="SHREE_GUJ_OTF_0768"/>
                <w:sz w:val="24"/>
                <w:szCs w:val="24"/>
                <w:lang w:val="en-US"/>
              </w:rPr>
              <w:t>,</w:t>
            </w:r>
          </w:p>
          <w:p w:rsidR="003C5086" w:rsidRPr="00D656D6" w:rsidRDefault="003C5086" w:rsidP="003C5086">
            <w:pPr>
              <w:pStyle w:val="NoSpacing"/>
              <w:rPr>
                <w:rFonts w:asciiTheme="majorBidi" w:hAnsiTheme="majorBidi" w:cs="SHREE_GUJ_OTF_0768"/>
                <w:sz w:val="24"/>
                <w:szCs w:val="24"/>
                <w:cs/>
                <w:lang w:val="en-US"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  <w:lang w:val="en-US"/>
              </w:rPr>
              <w:t xml:space="preserve">સાણંદ </w:t>
            </w:r>
          </w:p>
        </w:tc>
        <w:tc>
          <w:tcPr>
            <w:tcW w:w="1260" w:type="dxa"/>
          </w:tcPr>
          <w:p w:rsidR="003C5086" w:rsidRPr="00D656D6" w:rsidRDefault="003C5086" w:rsidP="003C5086">
            <w:pPr>
              <w:pStyle w:val="NoSpacing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1350" w:type="dxa"/>
          </w:tcPr>
          <w:p w:rsidR="003C5086" w:rsidRPr="00D656D6" w:rsidRDefault="003C5086" w:rsidP="003C5086">
            <w:pPr>
              <w:pStyle w:val="NoSpacing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૦૦</w:t>
            </w:r>
          </w:p>
        </w:tc>
      </w:tr>
      <w:tr w:rsidR="003C5086" w:rsidRPr="00D656D6" w:rsidTr="002520AB">
        <w:trPr>
          <w:trHeight w:val="440"/>
        </w:trPr>
        <w:tc>
          <w:tcPr>
            <w:tcW w:w="458" w:type="dxa"/>
          </w:tcPr>
          <w:p w:rsidR="003C5086" w:rsidRPr="00D656D6" w:rsidRDefault="003C5086" w:rsidP="003C5086">
            <w:pPr>
              <w:spacing w:after="200" w:line="276" w:lineRule="auto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 w:hint="cs"/>
                <w:cs/>
              </w:rPr>
              <w:t>૫</w:t>
            </w:r>
          </w:p>
        </w:tc>
        <w:tc>
          <w:tcPr>
            <w:tcW w:w="731" w:type="dxa"/>
          </w:tcPr>
          <w:p w:rsidR="003C5086" w:rsidRPr="00D656D6" w:rsidRDefault="003C5086" w:rsidP="003C5086">
            <w:pPr>
              <w:spacing w:after="200" w:line="276" w:lineRule="auto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૨૦૨૨</w:t>
            </w:r>
          </w:p>
        </w:tc>
        <w:tc>
          <w:tcPr>
            <w:tcW w:w="5376" w:type="dxa"/>
          </w:tcPr>
          <w:p w:rsidR="003C5086" w:rsidRPr="00D656D6" w:rsidRDefault="003C5086" w:rsidP="003C5086">
            <w:pPr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કેતન અગરબત્તી વર્કસ</w:t>
            </w:r>
            <w:r w:rsidRPr="00D656D6">
              <w:rPr>
                <w:rFonts w:asciiTheme="majorBidi" w:hAnsiTheme="majorBidi" w:cs="SHREE_GUJ_OTF_0768"/>
              </w:rPr>
              <w:t>,</w:t>
            </w:r>
          </w:p>
          <w:p w:rsidR="003C5086" w:rsidRPr="00D656D6" w:rsidRDefault="003C5086" w:rsidP="003C5086">
            <w:pPr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એ-૧૩૯</w:t>
            </w:r>
            <w:r w:rsidRPr="00D656D6">
              <w:rPr>
                <w:rFonts w:asciiTheme="majorBidi" w:hAnsiTheme="majorBidi" w:cs="SHREE_GUJ_OTF_0768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s/>
              </w:rPr>
              <w:t>સ્વર્ણીમ એસ્ટેટ</w:t>
            </w:r>
            <w:r w:rsidRPr="00D656D6">
              <w:rPr>
                <w:rFonts w:asciiTheme="majorBidi" w:hAnsiTheme="majorBidi" w:cs="SHREE_GUJ_OTF_0768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s/>
              </w:rPr>
              <w:t>કષ્ટભંજન કાંટા પાછળ</w:t>
            </w:r>
            <w:r w:rsidRPr="00D656D6">
              <w:rPr>
                <w:rFonts w:asciiTheme="majorBidi" w:hAnsiTheme="majorBidi" w:cs="SHREE_GUJ_OTF_0768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s/>
              </w:rPr>
              <w:t>બાકરોલ-ધામતવન રોડ</w:t>
            </w:r>
            <w:r w:rsidRPr="00D656D6">
              <w:rPr>
                <w:rFonts w:asciiTheme="majorBidi" w:hAnsiTheme="majorBidi" w:cs="SHREE_GUJ_OTF_0768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s/>
              </w:rPr>
              <w:t>બાકરોલ</w:t>
            </w:r>
            <w:r w:rsidRPr="00D656D6">
              <w:rPr>
                <w:rFonts w:asciiTheme="majorBidi" w:hAnsiTheme="majorBidi" w:cs="SHREE_GUJ_OTF_0768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s/>
              </w:rPr>
              <w:t>તા. દસક્રોઈ</w:t>
            </w:r>
            <w:r w:rsidRPr="00D656D6">
              <w:rPr>
                <w:rFonts w:asciiTheme="majorBidi" w:hAnsiTheme="majorBidi" w:cs="SHREE_GUJ_OTF_0768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s/>
              </w:rPr>
              <w:t>અમદાવાદ.</w:t>
            </w:r>
          </w:p>
        </w:tc>
        <w:tc>
          <w:tcPr>
            <w:tcW w:w="1260" w:type="dxa"/>
          </w:tcPr>
          <w:p w:rsidR="003C5086" w:rsidRPr="00D656D6" w:rsidRDefault="003C5086" w:rsidP="003C5086">
            <w:pPr>
              <w:spacing w:after="200" w:line="276" w:lineRule="auto"/>
              <w:jc w:val="center"/>
              <w:rPr>
                <w:rFonts w:asciiTheme="majorBidi" w:hAnsiTheme="majorBidi" w:cs="SHREE_GUJ_OTF_0768"/>
                <w:cs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  <w:tc>
          <w:tcPr>
            <w:tcW w:w="1350" w:type="dxa"/>
          </w:tcPr>
          <w:p w:rsidR="003C5086" w:rsidRPr="00D656D6" w:rsidRDefault="003C5086" w:rsidP="003C5086">
            <w:pPr>
              <w:spacing w:after="200" w:line="276" w:lineRule="auto"/>
              <w:jc w:val="center"/>
              <w:rPr>
                <w:rFonts w:asciiTheme="majorBidi" w:hAnsiTheme="majorBidi" w:cs="SHREE_GUJ_OTF_0768"/>
                <w:cs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</w:tr>
      <w:tr w:rsidR="003C5086" w:rsidRPr="00D656D6" w:rsidTr="002520AB">
        <w:trPr>
          <w:trHeight w:val="440"/>
        </w:trPr>
        <w:tc>
          <w:tcPr>
            <w:tcW w:w="458" w:type="dxa"/>
          </w:tcPr>
          <w:p w:rsidR="003C5086" w:rsidRPr="00D656D6" w:rsidRDefault="003C5086" w:rsidP="003C5086">
            <w:pPr>
              <w:spacing w:after="200" w:line="276" w:lineRule="auto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 w:hint="cs"/>
                <w:cs/>
              </w:rPr>
              <w:t>૬</w:t>
            </w:r>
          </w:p>
        </w:tc>
        <w:tc>
          <w:tcPr>
            <w:tcW w:w="731" w:type="dxa"/>
          </w:tcPr>
          <w:p w:rsidR="003C5086" w:rsidRPr="00D656D6" w:rsidRDefault="003C5086" w:rsidP="003C5086">
            <w:pPr>
              <w:spacing w:after="200" w:line="276" w:lineRule="auto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૨૦૨૨</w:t>
            </w:r>
          </w:p>
        </w:tc>
        <w:tc>
          <w:tcPr>
            <w:tcW w:w="5376" w:type="dxa"/>
          </w:tcPr>
          <w:p w:rsidR="003C5086" w:rsidRPr="00D656D6" w:rsidRDefault="003C5086" w:rsidP="003C5086">
            <w:pPr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ઉર્મીન પ્રોડક્ટસ પ્રા.લી</w:t>
            </w:r>
            <w:r w:rsidRPr="00D656D6">
              <w:rPr>
                <w:rFonts w:asciiTheme="majorBidi" w:hAnsiTheme="majorBidi" w:cs="SHREE_GUJ_OTF_0768"/>
              </w:rPr>
              <w:t xml:space="preserve"> </w:t>
            </w:r>
          </w:p>
          <w:p w:rsidR="003C5086" w:rsidRPr="00D656D6" w:rsidRDefault="003C5086" w:rsidP="003C5086">
            <w:pPr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સ.નં. ૧૬૧૯</w:t>
            </w:r>
            <w:r w:rsidRPr="00D656D6">
              <w:rPr>
                <w:rFonts w:asciiTheme="majorBidi" w:hAnsiTheme="majorBidi" w:cs="SHREE_GUJ_OTF_0768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s/>
              </w:rPr>
              <w:t>ને.હા.નં. ૮અ</w:t>
            </w:r>
            <w:r w:rsidRPr="00D656D6">
              <w:rPr>
                <w:rFonts w:asciiTheme="majorBidi" w:hAnsiTheme="majorBidi" w:cs="SHREE_GUJ_OTF_0768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s/>
              </w:rPr>
              <w:t>બાવળા</w:t>
            </w:r>
            <w:r w:rsidRPr="00D656D6">
              <w:rPr>
                <w:rFonts w:asciiTheme="majorBidi" w:hAnsiTheme="majorBidi" w:cs="SHREE_GUJ_OTF_0768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s/>
              </w:rPr>
              <w:t>અમદાવાદ.</w:t>
            </w:r>
          </w:p>
        </w:tc>
        <w:tc>
          <w:tcPr>
            <w:tcW w:w="1260" w:type="dxa"/>
          </w:tcPr>
          <w:p w:rsidR="003C5086" w:rsidRPr="00D656D6" w:rsidRDefault="003C5086" w:rsidP="003C5086">
            <w:pPr>
              <w:pStyle w:val="NoSpacing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1350" w:type="dxa"/>
          </w:tcPr>
          <w:p w:rsidR="003C5086" w:rsidRPr="00D656D6" w:rsidRDefault="003C5086" w:rsidP="003C5086">
            <w:pPr>
              <w:pStyle w:val="NoSpacing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૦૦</w:t>
            </w:r>
          </w:p>
        </w:tc>
      </w:tr>
      <w:tr w:rsidR="003C5086" w:rsidRPr="00D656D6" w:rsidTr="002520AB">
        <w:trPr>
          <w:trHeight w:val="440"/>
        </w:trPr>
        <w:tc>
          <w:tcPr>
            <w:tcW w:w="458" w:type="dxa"/>
          </w:tcPr>
          <w:p w:rsidR="003C5086" w:rsidRPr="00D656D6" w:rsidRDefault="003C5086" w:rsidP="003C5086">
            <w:pPr>
              <w:spacing w:after="200" w:line="276" w:lineRule="auto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 w:hint="cs"/>
                <w:cs/>
              </w:rPr>
              <w:t>૭</w:t>
            </w:r>
          </w:p>
        </w:tc>
        <w:tc>
          <w:tcPr>
            <w:tcW w:w="731" w:type="dxa"/>
          </w:tcPr>
          <w:p w:rsidR="003C5086" w:rsidRPr="00D656D6" w:rsidRDefault="003C5086" w:rsidP="003C5086">
            <w:pPr>
              <w:spacing w:after="200" w:line="276" w:lineRule="auto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૨૦૨૨</w:t>
            </w:r>
          </w:p>
        </w:tc>
        <w:tc>
          <w:tcPr>
            <w:tcW w:w="5376" w:type="dxa"/>
          </w:tcPr>
          <w:p w:rsidR="003C5086" w:rsidRPr="00D656D6" w:rsidRDefault="003C5086" w:rsidP="003C5086">
            <w:pPr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એસ.એસ.સી.પેઈન્ટસ</w:t>
            </w:r>
            <w:r w:rsidRPr="00D656D6">
              <w:rPr>
                <w:rFonts w:asciiTheme="majorBidi" w:hAnsiTheme="majorBidi" w:cs="SHREE_GUJ_OTF_0768"/>
              </w:rPr>
              <w:t>,</w:t>
            </w:r>
          </w:p>
          <w:p w:rsidR="003C5086" w:rsidRPr="00D656D6" w:rsidRDefault="003C5086" w:rsidP="003C5086">
            <w:pPr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૩૪</w:t>
            </w:r>
            <w:r w:rsidRPr="00D656D6">
              <w:rPr>
                <w:rFonts w:asciiTheme="majorBidi" w:hAnsiTheme="majorBidi" w:cs="SHREE_GUJ_OTF_0768"/>
              </w:rPr>
              <w:t>,</w:t>
            </w:r>
            <w:r w:rsidRPr="00D656D6">
              <w:rPr>
                <w:rFonts w:asciiTheme="majorBidi" w:hAnsiTheme="majorBidi" w:cs="SHREE_GUJ_OTF_0768"/>
                <w:cs/>
              </w:rPr>
              <w:t>૩૫</w:t>
            </w:r>
            <w:r w:rsidRPr="00D656D6">
              <w:rPr>
                <w:rFonts w:asciiTheme="majorBidi" w:hAnsiTheme="majorBidi" w:cs="SHREE_GUJ_OTF_0768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s/>
              </w:rPr>
              <w:t>સદભાવ ઈન્ડ. પાર્ક</w:t>
            </w:r>
            <w:r w:rsidRPr="00D656D6">
              <w:rPr>
                <w:rFonts w:asciiTheme="majorBidi" w:hAnsiTheme="majorBidi" w:cs="SHREE_GUJ_OTF_0768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s/>
              </w:rPr>
              <w:t>ધામતવન</w:t>
            </w:r>
            <w:r w:rsidRPr="00D656D6">
              <w:rPr>
                <w:rFonts w:asciiTheme="majorBidi" w:hAnsiTheme="majorBidi" w:cs="SHREE_GUJ_OTF_0768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s/>
              </w:rPr>
              <w:t>અમદાવાદ.</w:t>
            </w:r>
          </w:p>
        </w:tc>
        <w:tc>
          <w:tcPr>
            <w:tcW w:w="1260" w:type="dxa"/>
          </w:tcPr>
          <w:p w:rsidR="003C5086" w:rsidRPr="00D656D6" w:rsidRDefault="003C5086" w:rsidP="003C5086">
            <w:pPr>
              <w:pStyle w:val="NoSpacing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1350" w:type="dxa"/>
          </w:tcPr>
          <w:p w:rsidR="003C5086" w:rsidRPr="00D656D6" w:rsidRDefault="003C5086" w:rsidP="003C5086">
            <w:pPr>
              <w:pStyle w:val="NoSpacing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૦૦</w:t>
            </w:r>
          </w:p>
        </w:tc>
      </w:tr>
      <w:tr w:rsidR="003C5086" w:rsidRPr="00D656D6" w:rsidTr="00F8139A">
        <w:trPr>
          <w:trHeight w:val="440"/>
        </w:trPr>
        <w:tc>
          <w:tcPr>
            <w:tcW w:w="9175" w:type="dxa"/>
            <w:gridSpan w:val="5"/>
            <w:vAlign w:val="center"/>
          </w:tcPr>
          <w:p w:rsidR="003C5086" w:rsidRPr="00D656D6" w:rsidRDefault="003C5086" w:rsidP="00F8139A">
            <w:pPr>
              <w:pStyle w:val="NoSpacing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</w:pPr>
            <w:r w:rsidRPr="00D656D6">
              <w:rPr>
                <w:rFonts w:asciiTheme="majorBidi" w:hAnsiTheme="majorBidi" w:cs="SHREE_GUJ_OTF_0768"/>
                <w:b/>
                <w:bCs/>
                <w:color w:val="000000"/>
                <w:sz w:val="24"/>
                <w:szCs w:val="24"/>
                <w:cs/>
              </w:rPr>
              <w:t>વર્ષ-૨૦૨૩</w:t>
            </w:r>
          </w:p>
        </w:tc>
      </w:tr>
      <w:tr w:rsidR="003C5086" w:rsidRPr="00D656D6" w:rsidTr="002520AB">
        <w:trPr>
          <w:trHeight w:val="440"/>
        </w:trPr>
        <w:tc>
          <w:tcPr>
            <w:tcW w:w="458" w:type="dxa"/>
          </w:tcPr>
          <w:p w:rsidR="003C5086" w:rsidRPr="00D656D6" w:rsidRDefault="003C5086" w:rsidP="003C5086">
            <w:pPr>
              <w:spacing w:after="200" w:line="276" w:lineRule="auto"/>
              <w:jc w:val="center"/>
              <w:rPr>
                <w:rFonts w:asciiTheme="majorBidi" w:hAnsiTheme="majorBidi" w:cs="SHREE_GUJ_OTF_0768"/>
                <w:cs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૧</w:t>
            </w:r>
          </w:p>
        </w:tc>
        <w:tc>
          <w:tcPr>
            <w:tcW w:w="731" w:type="dxa"/>
          </w:tcPr>
          <w:p w:rsidR="003C5086" w:rsidRPr="00D656D6" w:rsidRDefault="003C5086" w:rsidP="003C5086">
            <w:pPr>
              <w:spacing w:after="200" w:line="276" w:lineRule="auto"/>
              <w:rPr>
                <w:rFonts w:asciiTheme="majorBidi" w:hAnsiTheme="majorBidi" w:cs="SHREE_GUJ_OTF_0768"/>
                <w:cs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૨૦૨૩</w:t>
            </w:r>
          </w:p>
        </w:tc>
        <w:tc>
          <w:tcPr>
            <w:tcW w:w="5376" w:type="dxa"/>
          </w:tcPr>
          <w:p w:rsidR="003C5086" w:rsidRPr="00D656D6" w:rsidRDefault="003C5086" w:rsidP="003C5086">
            <w:pPr>
              <w:pStyle w:val="NoSpacing"/>
              <w:rPr>
                <w:rFonts w:asciiTheme="majorBidi" w:hAnsiTheme="majorBidi" w:cs="SHREE_GUJ_OTF_0768"/>
                <w:sz w:val="24"/>
                <w:szCs w:val="24"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એસ ડી પેઇન્ટ્સ લિ.</w:t>
            </w:r>
            <w:r w:rsidRPr="00D656D6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</w:p>
          <w:p w:rsidR="003C5086" w:rsidRPr="00D656D6" w:rsidRDefault="003C5086" w:rsidP="003C5086">
            <w:pPr>
              <w:pStyle w:val="NoSpacing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પ્લોટ નં. ૧૭૪/પી</w:t>
            </w:r>
            <w:r w:rsidRPr="00D656D6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D656D6">
              <w:rPr>
                <w:rFonts w:asciiTheme="majorBidi" w:hAnsiTheme="majorBidi" w:cs="SHREE_GUJ_OTF_0768"/>
                <w:sz w:val="24"/>
                <w:szCs w:val="24"/>
              </w:rPr>
              <w:t>&amp;</w:t>
            </w: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૧૭૫/પી</w:t>
            </w:r>
            <w:r w:rsidRPr="00D656D6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વાસણા- ચાચારાવાડી</w:t>
            </w:r>
            <w:r w:rsidRPr="00D656D6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સાણંદ</w:t>
            </w:r>
            <w:r w:rsidRPr="00D656D6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અમદાવાદ </w:t>
            </w:r>
          </w:p>
        </w:tc>
        <w:tc>
          <w:tcPr>
            <w:tcW w:w="1260" w:type="dxa"/>
          </w:tcPr>
          <w:p w:rsidR="003C5086" w:rsidRPr="00D656D6" w:rsidRDefault="003C5086" w:rsidP="003C5086">
            <w:pPr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  <w:tc>
          <w:tcPr>
            <w:tcW w:w="1350" w:type="dxa"/>
          </w:tcPr>
          <w:p w:rsidR="003C5086" w:rsidRPr="00D656D6" w:rsidRDefault="003C5086" w:rsidP="003C5086">
            <w:pPr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</w:tr>
      <w:tr w:rsidR="003C5086" w:rsidRPr="00D656D6" w:rsidTr="002520AB">
        <w:trPr>
          <w:trHeight w:val="440"/>
        </w:trPr>
        <w:tc>
          <w:tcPr>
            <w:tcW w:w="458" w:type="dxa"/>
          </w:tcPr>
          <w:p w:rsidR="003C5086" w:rsidRPr="00D656D6" w:rsidRDefault="003C5086" w:rsidP="003C5086">
            <w:pPr>
              <w:spacing w:after="200" w:line="276" w:lineRule="auto"/>
              <w:jc w:val="center"/>
              <w:rPr>
                <w:rFonts w:asciiTheme="majorBidi" w:hAnsiTheme="majorBidi" w:cs="SHREE_GUJ_OTF_0768"/>
                <w:cs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૨</w:t>
            </w:r>
          </w:p>
        </w:tc>
        <w:tc>
          <w:tcPr>
            <w:tcW w:w="731" w:type="dxa"/>
          </w:tcPr>
          <w:p w:rsidR="003C5086" w:rsidRPr="00D656D6" w:rsidRDefault="003C5086" w:rsidP="003C5086">
            <w:pPr>
              <w:spacing w:after="200" w:line="276" w:lineRule="auto"/>
              <w:rPr>
                <w:rFonts w:asciiTheme="majorBidi" w:hAnsiTheme="majorBidi" w:cs="SHREE_GUJ_OTF_0768"/>
                <w:cs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૨૦૨૩</w:t>
            </w:r>
          </w:p>
        </w:tc>
        <w:tc>
          <w:tcPr>
            <w:tcW w:w="5376" w:type="dxa"/>
          </w:tcPr>
          <w:p w:rsidR="003C5086" w:rsidRPr="00D656D6" w:rsidRDefault="003C5086" w:rsidP="003C5086">
            <w:pPr>
              <w:pStyle w:val="NoSpacing"/>
              <w:rPr>
                <w:rFonts w:asciiTheme="majorBidi" w:hAnsiTheme="majorBidi" w:cs="SHREE_GUJ_OTF_0768"/>
                <w:sz w:val="24"/>
                <w:szCs w:val="24"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મીત્તલ પોલિકોટ ગુજરાત એલ એલ પી</w:t>
            </w:r>
          </w:p>
          <w:p w:rsidR="003C5086" w:rsidRPr="00D656D6" w:rsidRDefault="003C5086" w:rsidP="003C5086">
            <w:pPr>
              <w:pStyle w:val="NoSpacing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સ.નં. ૧૪૫</w:t>
            </w:r>
            <w:r w:rsidRPr="00D656D6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૧૪૬</w:t>
            </w:r>
            <w:r w:rsidRPr="00D656D6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ગામ</w:t>
            </w:r>
            <w:r w:rsidRPr="00D656D6">
              <w:rPr>
                <w:rFonts w:asciiTheme="majorBidi" w:hAnsiTheme="majorBidi" w:cs="SHREE_GUJ_OTF_0768"/>
                <w:sz w:val="24"/>
                <w:szCs w:val="24"/>
              </w:rPr>
              <w:t>-</w:t>
            </w: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મીરોલિ</w:t>
            </w:r>
            <w:r w:rsidRPr="00D656D6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અમદાવાદ </w:t>
            </w:r>
          </w:p>
        </w:tc>
        <w:tc>
          <w:tcPr>
            <w:tcW w:w="1260" w:type="dxa"/>
          </w:tcPr>
          <w:p w:rsidR="003C5086" w:rsidRPr="00D656D6" w:rsidRDefault="003C5086" w:rsidP="003C5086">
            <w:pPr>
              <w:pStyle w:val="NoSpacing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1350" w:type="dxa"/>
          </w:tcPr>
          <w:p w:rsidR="003C5086" w:rsidRPr="00D656D6" w:rsidRDefault="003C5086" w:rsidP="003C5086">
            <w:pPr>
              <w:pStyle w:val="NoSpacing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૦૦</w:t>
            </w:r>
          </w:p>
        </w:tc>
      </w:tr>
      <w:tr w:rsidR="003C5086" w:rsidRPr="00D656D6" w:rsidTr="002520AB">
        <w:trPr>
          <w:trHeight w:val="440"/>
        </w:trPr>
        <w:tc>
          <w:tcPr>
            <w:tcW w:w="458" w:type="dxa"/>
          </w:tcPr>
          <w:p w:rsidR="003C5086" w:rsidRPr="00D656D6" w:rsidRDefault="003C5086" w:rsidP="003C5086">
            <w:pPr>
              <w:pStyle w:val="NoSpacing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731" w:type="dxa"/>
          </w:tcPr>
          <w:p w:rsidR="003C5086" w:rsidRPr="00D656D6" w:rsidRDefault="003C5086" w:rsidP="003C5086">
            <w:pPr>
              <w:pStyle w:val="NoSpacing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૨૦૨૩</w:t>
            </w:r>
          </w:p>
        </w:tc>
        <w:tc>
          <w:tcPr>
            <w:tcW w:w="5376" w:type="dxa"/>
          </w:tcPr>
          <w:p w:rsidR="003C5086" w:rsidRPr="00D656D6" w:rsidRDefault="003C5086" w:rsidP="003C5086">
            <w:pPr>
              <w:pStyle w:val="NoSpacing"/>
              <w:rPr>
                <w:rFonts w:asciiTheme="majorBidi" w:hAnsiTheme="majorBidi" w:cs="SHREE_GUJ_OTF_0768"/>
                <w:sz w:val="24"/>
                <w:szCs w:val="24"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મેક ફાર્માસ્યુટીકલ્સ </w:t>
            </w:r>
            <w:r w:rsidRPr="00D656D6">
              <w:rPr>
                <w:rFonts w:asciiTheme="majorBidi" w:hAnsiTheme="majorBidi" w:cs="SHREE_GUJ_OTF_0768"/>
                <w:sz w:val="24"/>
                <w:szCs w:val="24"/>
              </w:rPr>
              <w:t>&amp;</w:t>
            </w: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કેમીકલ્સ પ્રા.લિ. </w:t>
            </w:r>
            <w:r w:rsidRPr="00D656D6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</w:p>
          <w:p w:rsidR="003C5086" w:rsidRPr="00D656D6" w:rsidRDefault="003C5086" w:rsidP="003C5086">
            <w:pPr>
              <w:pStyle w:val="NoSpacing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૩-એ</w:t>
            </w:r>
            <w:r w:rsidRPr="00D656D6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કૈલાસ ઇન્ડ એસ્ટેટ</w:t>
            </w:r>
            <w:r w:rsidRPr="00D656D6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ગામ.ઇયાવા-સાણંદ</w:t>
            </w:r>
            <w:r w:rsidRPr="00D656D6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અમદાવાદ </w:t>
            </w:r>
          </w:p>
        </w:tc>
        <w:tc>
          <w:tcPr>
            <w:tcW w:w="1260" w:type="dxa"/>
          </w:tcPr>
          <w:p w:rsidR="003C5086" w:rsidRPr="00D656D6" w:rsidRDefault="003C5086" w:rsidP="003C5086">
            <w:pPr>
              <w:pStyle w:val="NoSpacing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1350" w:type="dxa"/>
          </w:tcPr>
          <w:p w:rsidR="003C5086" w:rsidRPr="00D656D6" w:rsidRDefault="003C5086" w:rsidP="003C5086">
            <w:pPr>
              <w:pStyle w:val="NoSpacing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૦૦</w:t>
            </w:r>
          </w:p>
        </w:tc>
      </w:tr>
      <w:tr w:rsidR="003C5086" w:rsidRPr="00D656D6" w:rsidTr="002520AB">
        <w:trPr>
          <w:trHeight w:val="440"/>
        </w:trPr>
        <w:tc>
          <w:tcPr>
            <w:tcW w:w="458" w:type="dxa"/>
          </w:tcPr>
          <w:p w:rsidR="003C5086" w:rsidRPr="00D656D6" w:rsidRDefault="003C5086" w:rsidP="003C5086">
            <w:pPr>
              <w:pStyle w:val="NoSpacing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656D6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૪</w:t>
            </w:r>
          </w:p>
        </w:tc>
        <w:tc>
          <w:tcPr>
            <w:tcW w:w="731" w:type="dxa"/>
          </w:tcPr>
          <w:p w:rsidR="003C5086" w:rsidRPr="00D656D6" w:rsidRDefault="003C5086" w:rsidP="003C5086">
            <w:pPr>
              <w:pStyle w:val="NoSpacing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૨૦૨૩</w:t>
            </w:r>
          </w:p>
        </w:tc>
        <w:tc>
          <w:tcPr>
            <w:tcW w:w="5376" w:type="dxa"/>
          </w:tcPr>
          <w:p w:rsidR="003C5086" w:rsidRPr="00D656D6" w:rsidRDefault="003C5086" w:rsidP="003C5086">
            <w:pPr>
              <w:pStyle w:val="NoSpacing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સ્પાર્કો મલ્ટીપ્લાસ્ટ પ્રા.લી </w:t>
            </w:r>
            <w:r w:rsidRPr="00D656D6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D656D6">
              <w:rPr>
                <w:rFonts w:asciiTheme="majorBidi" w:hAnsiTheme="majorBidi" w:cs="SHREE_GUJ_OTF_0768"/>
                <w:sz w:val="24"/>
                <w:szCs w:val="24"/>
              </w:rPr>
              <w:br/>
            </w: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પ્લોટ નં. ૧૮૯</w:t>
            </w:r>
            <w:r w:rsidRPr="00D656D6">
              <w:rPr>
                <w:rFonts w:asciiTheme="majorBidi" w:hAnsiTheme="majorBidi" w:cs="SHREE_GUJ_OTF_0768"/>
                <w:sz w:val="24"/>
                <w:szCs w:val="24"/>
              </w:rPr>
              <w:t xml:space="preserve">, </w:t>
            </w: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નટરાજ ઇન્ડ. એસ્ટેટ</w:t>
            </w:r>
            <w:r w:rsidRPr="00D656D6">
              <w:rPr>
                <w:rFonts w:asciiTheme="majorBidi" w:hAnsiTheme="majorBidi" w:cs="SHREE_GUJ_OTF_0768"/>
                <w:sz w:val="24"/>
                <w:szCs w:val="24"/>
              </w:rPr>
              <w:t xml:space="preserve">, </w:t>
            </w: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સાણંદ</w:t>
            </w:r>
            <w:r w:rsidRPr="00D656D6">
              <w:rPr>
                <w:rFonts w:asciiTheme="majorBidi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3C5086" w:rsidRPr="00D656D6" w:rsidRDefault="003C5086" w:rsidP="003C5086">
            <w:pPr>
              <w:pStyle w:val="NoSpacing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1350" w:type="dxa"/>
          </w:tcPr>
          <w:p w:rsidR="003C5086" w:rsidRPr="00D656D6" w:rsidRDefault="003C5086" w:rsidP="003C5086">
            <w:pPr>
              <w:pStyle w:val="NoSpacing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૦૦</w:t>
            </w:r>
          </w:p>
        </w:tc>
      </w:tr>
      <w:tr w:rsidR="003C5086" w:rsidRPr="00D656D6" w:rsidTr="002520AB">
        <w:trPr>
          <w:trHeight w:val="440"/>
        </w:trPr>
        <w:tc>
          <w:tcPr>
            <w:tcW w:w="458" w:type="dxa"/>
          </w:tcPr>
          <w:p w:rsidR="003C5086" w:rsidRPr="00D656D6" w:rsidRDefault="003C5086" w:rsidP="003C5086">
            <w:pPr>
              <w:pStyle w:val="NoSpacing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656D6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૫</w:t>
            </w:r>
          </w:p>
        </w:tc>
        <w:tc>
          <w:tcPr>
            <w:tcW w:w="731" w:type="dxa"/>
          </w:tcPr>
          <w:p w:rsidR="003C5086" w:rsidRPr="00D656D6" w:rsidRDefault="003C5086" w:rsidP="003C5086">
            <w:pPr>
              <w:pStyle w:val="NoSpacing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૨૦૨૩</w:t>
            </w:r>
          </w:p>
        </w:tc>
        <w:tc>
          <w:tcPr>
            <w:tcW w:w="5376" w:type="dxa"/>
          </w:tcPr>
          <w:p w:rsidR="003C5086" w:rsidRPr="00D656D6" w:rsidRDefault="003C5086" w:rsidP="003C5086">
            <w:pPr>
              <w:pStyle w:val="NoSpacing"/>
              <w:rPr>
                <w:rFonts w:asciiTheme="majorBidi" w:hAnsiTheme="majorBidi" w:cs="SHREE_GUJ_OTF_0768"/>
                <w:sz w:val="24"/>
                <w:szCs w:val="24"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બીસરોલ ફુડ્સ </w:t>
            </w:r>
            <w:r w:rsidRPr="00D656D6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</w:p>
          <w:p w:rsidR="003C5086" w:rsidRPr="00D656D6" w:rsidRDefault="003C5086" w:rsidP="003C5086">
            <w:pPr>
              <w:pStyle w:val="NoSpacing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પ્લોટ નં. ૧૩</w:t>
            </w:r>
            <w:r w:rsidRPr="00D656D6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૧૪</w:t>
            </w:r>
            <w:r w:rsidRPr="00D656D6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૧૫</w:t>
            </w:r>
            <w:r w:rsidRPr="00D656D6">
              <w:rPr>
                <w:rFonts w:asciiTheme="majorBidi" w:hAnsiTheme="majorBidi" w:cs="SHREE_GUJ_OTF_0768"/>
                <w:sz w:val="24"/>
                <w:szCs w:val="24"/>
              </w:rPr>
              <w:t xml:space="preserve"> &amp; </w:t>
            </w: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૧૬</w:t>
            </w:r>
            <w:r w:rsidRPr="00D656D6">
              <w:rPr>
                <w:rFonts w:asciiTheme="majorBidi" w:hAnsiTheme="majorBidi" w:cs="SHREE_GUJ_OTF_0768"/>
                <w:sz w:val="24"/>
                <w:szCs w:val="24"/>
              </w:rPr>
              <w:t xml:space="preserve">,  </w:t>
            </w: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સાણંદ જી.આઇ.ડી.સી.</w:t>
            </w:r>
          </w:p>
        </w:tc>
        <w:tc>
          <w:tcPr>
            <w:tcW w:w="1260" w:type="dxa"/>
          </w:tcPr>
          <w:p w:rsidR="003C5086" w:rsidRPr="00D656D6" w:rsidRDefault="003C5086" w:rsidP="003C5086">
            <w:pPr>
              <w:pStyle w:val="NoSpacing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1350" w:type="dxa"/>
          </w:tcPr>
          <w:p w:rsidR="003C5086" w:rsidRPr="00D656D6" w:rsidRDefault="003C5086" w:rsidP="003C5086">
            <w:pPr>
              <w:pStyle w:val="NoSpacing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૦૦</w:t>
            </w:r>
          </w:p>
        </w:tc>
      </w:tr>
      <w:tr w:rsidR="003C5086" w:rsidRPr="00D656D6" w:rsidTr="002520AB">
        <w:trPr>
          <w:trHeight w:val="440"/>
        </w:trPr>
        <w:tc>
          <w:tcPr>
            <w:tcW w:w="458" w:type="dxa"/>
          </w:tcPr>
          <w:p w:rsidR="003C5086" w:rsidRPr="00D656D6" w:rsidRDefault="003C5086" w:rsidP="003C5086">
            <w:pPr>
              <w:pStyle w:val="NoSpacing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656D6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૬</w:t>
            </w:r>
          </w:p>
        </w:tc>
        <w:tc>
          <w:tcPr>
            <w:tcW w:w="731" w:type="dxa"/>
          </w:tcPr>
          <w:p w:rsidR="003C5086" w:rsidRPr="00D656D6" w:rsidRDefault="003C5086" w:rsidP="003C5086">
            <w:pPr>
              <w:spacing w:after="200" w:line="276" w:lineRule="auto"/>
              <w:jc w:val="center"/>
              <w:rPr>
                <w:rFonts w:asciiTheme="majorBidi" w:hAnsiTheme="majorBidi" w:cs="SHREE_GUJ_OTF_0768"/>
                <w:cs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૨૦૨૩</w:t>
            </w:r>
          </w:p>
        </w:tc>
        <w:tc>
          <w:tcPr>
            <w:tcW w:w="5376" w:type="dxa"/>
          </w:tcPr>
          <w:p w:rsidR="003C5086" w:rsidRPr="00D656D6" w:rsidRDefault="003C5086" w:rsidP="003C5086">
            <w:pPr>
              <w:jc w:val="both"/>
              <w:rPr>
                <w:rFonts w:asciiTheme="majorBidi" w:hAnsiTheme="majorBidi" w:cs="SHREE_GUJ_OTF_0768"/>
                <w:color w:val="000000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</w:rPr>
              <w:t>ત્રીશા સ્પેશ્યાલીટી કેમીકલ પ્રા.લી.</w:t>
            </w:r>
            <w:r w:rsidRPr="00D656D6">
              <w:rPr>
                <w:rFonts w:asciiTheme="majorBidi" w:hAnsiTheme="majorBidi" w:cs="SHREE_GUJ_OTF_0768"/>
                <w:color w:val="000000"/>
              </w:rPr>
              <w:t xml:space="preserve">, </w:t>
            </w:r>
          </w:p>
          <w:p w:rsidR="003C5086" w:rsidRPr="00D656D6" w:rsidRDefault="003C5086" w:rsidP="003C5086">
            <w:pPr>
              <w:jc w:val="both"/>
              <w:rPr>
                <w:rFonts w:asciiTheme="majorBidi" w:hAnsiTheme="majorBidi" w:cs="SHREE_GUJ_OTF_0768"/>
                <w:color w:val="000000"/>
                <w:cs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</w:rPr>
              <w:t>૧૦</w:t>
            </w:r>
            <w:r w:rsidRPr="00D656D6">
              <w:rPr>
                <w:rFonts w:asciiTheme="majorBidi" w:hAnsiTheme="majorBidi" w:cs="SHREE_GUJ_OTF_0768"/>
                <w:color w:val="000000"/>
              </w:rPr>
              <w:t>,</w:t>
            </w:r>
            <w:r w:rsidRPr="00D656D6">
              <w:rPr>
                <w:rFonts w:asciiTheme="majorBidi" w:hAnsiTheme="majorBidi" w:cs="SHREE_GUJ_OTF_0768"/>
                <w:color w:val="000000"/>
                <w:cs/>
              </w:rPr>
              <w:t>૧૬</w:t>
            </w:r>
            <w:r w:rsidRPr="00D656D6">
              <w:rPr>
                <w:rFonts w:asciiTheme="majorBidi" w:hAnsiTheme="majorBidi" w:cs="SHREE_GUJ_OTF_0768"/>
                <w:color w:val="000000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</w:rPr>
              <w:t>જી.આઇ.ડી.સી</w:t>
            </w:r>
            <w:r w:rsidRPr="00D656D6">
              <w:rPr>
                <w:rFonts w:asciiTheme="majorBidi" w:hAnsiTheme="majorBidi" w:cs="SHREE_GUJ_OTF_0768"/>
                <w:color w:val="000000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</w:rPr>
              <w:t>કેરાલા</w:t>
            </w:r>
            <w:r w:rsidRPr="00D656D6">
              <w:rPr>
                <w:rFonts w:asciiTheme="majorBidi" w:hAnsiTheme="majorBidi" w:cs="SHREE_GUJ_OTF_0768"/>
                <w:color w:val="000000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</w:rPr>
              <w:t>બાવળા</w:t>
            </w:r>
            <w:r w:rsidRPr="00D656D6">
              <w:rPr>
                <w:rFonts w:asciiTheme="majorBidi" w:hAnsiTheme="majorBidi" w:cs="SHREE_GUJ_OTF_0768"/>
                <w:color w:val="000000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</w:rPr>
              <w:t>અમદાવાદ</w:t>
            </w:r>
          </w:p>
        </w:tc>
        <w:tc>
          <w:tcPr>
            <w:tcW w:w="1260" w:type="dxa"/>
          </w:tcPr>
          <w:p w:rsidR="003C5086" w:rsidRPr="00D656D6" w:rsidRDefault="003C5086" w:rsidP="003C5086">
            <w:pPr>
              <w:pStyle w:val="NoSpacing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1350" w:type="dxa"/>
          </w:tcPr>
          <w:p w:rsidR="003C5086" w:rsidRPr="00D656D6" w:rsidRDefault="003C5086" w:rsidP="003C5086">
            <w:pPr>
              <w:pStyle w:val="NoSpacing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656D6">
              <w:rPr>
                <w:rFonts w:asciiTheme="majorBidi" w:hAnsiTheme="majorBidi" w:cs="SHREE_GUJ_OTF_0768"/>
                <w:sz w:val="24"/>
                <w:szCs w:val="24"/>
                <w:cs/>
              </w:rPr>
              <w:t>૦૦</w:t>
            </w:r>
          </w:p>
        </w:tc>
      </w:tr>
    </w:tbl>
    <w:p w:rsidR="00A362D1" w:rsidRPr="00D656D6" w:rsidRDefault="00A362D1" w:rsidP="00430BDD">
      <w:pPr>
        <w:ind w:left="-1080"/>
        <w:rPr>
          <w:rFonts w:cs="SHREE_GUJ_OTF_0768"/>
          <w:b/>
          <w:bCs/>
        </w:rPr>
      </w:pPr>
      <w:r w:rsidRPr="00D656D6">
        <w:rPr>
          <w:rFonts w:asciiTheme="majorBidi" w:hAnsiTheme="majorBidi" w:cs="SHREE_GUJ_OTF_0768" w:hint="cs"/>
          <w:b/>
          <w:bCs/>
          <w:cs/>
        </w:rPr>
        <w:t xml:space="preserve">(બી) અમદાવાદ જીલ્લા માટે </w:t>
      </w:r>
      <w:r w:rsidR="00C12DE4" w:rsidRPr="00D656D6">
        <w:rPr>
          <w:rFonts w:asciiTheme="majorBidi" w:hAnsiTheme="majorBidi" w:cs="SHREE_GUJ_OTF_0768"/>
          <w:b/>
          <w:bCs/>
        </w:rPr>
        <w:t>:</w:t>
      </w:r>
      <w:r w:rsidRPr="00D656D6">
        <w:rPr>
          <w:rFonts w:asciiTheme="majorBidi" w:hAnsiTheme="majorBidi" w:cs="SHREE_GUJ_OTF_0768"/>
          <w:b/>
          <w:bCs/>
          <w:cs/>
        </w:rPr>
        <w:t>–</w:t>
      </w:r>
      <w:r w:rsidRPr="00D656D6">
        <w:rPr>
          <w:rFonts w:cs="SHREE_GUJ_OTF_0768" w:hint="cs"/>
          <w:b/>
          <w:bCs/>
          <w:cs/>
        </w:rPr>
        <w:t xml:space="preserve"> </w:t>
      </w:r>
    </w:p>
    <w:p w:rsidR="00A362D1" w:rsidRPr="00D656D6" w:rsidRDefault="00A362D1" w:rsidP="00A362D1">
      <w:pPr>
        <w:rPr>
          <w:rFonts w:cs="SHREE_GUJ_OTF_0768"/>
          <w:b/>
          <w:bCs/>
        </w:rPr>
      </w:pPr>
    </w:p>
    <w:p w:rsidR="00A362D1" w:rsidRPr="00D656D6" w:rsidRDefault="00A362D1">
      <w:pPr>
        <w:spacing w:after="160" w:line="259" w:lineRule="auto"/>
        <w:rPr>
          <w:rFonts w:asciiTheme="majorBidi" w:hAnsiTheme="majorBidi" w:cs="SHREE_GUJ_OTF_0768"/>
          <w:b/>
          <w:bCs/>
          <w:u w:val="single"/>
          <w:cs/>
        </w:rPr>
      </w:pPr>
      <w:r w:rsidRPr="00D656D6">
        <w:rPr>
          <w:rFonts w:asciiTheme="majorBidi" w:hAnsiTheme="majorBidi" w:cs="SHREE_GUJ_OTF_0768"/>
          <w:b/>
          <w:bCs/>
          <w:u w:val="single"/>
          <w:cs/>
        </w:rPr>
        <w:br w:type="page"/>
      </w:r>
    </w:p>
    <w:p w:rsidR="00A362D1" w:rsidRPr="00D656D6" w:rsidRDefault="00A362D1" w:rsidP="00A362D1">
      <w:pPr>
        <w:jc w:val="center"/>
        <w:rPr>
          <w:rFonts w:asciiTheme="majorBidi" w:hAnsiTheme="majorBidi" w:cs="SHREE_GUJ_OTF_0768"/>
          <w:b/>
          <w:bCs/>
          <w:u w:val="single"/>
        </w:rPr>
      </w:pPr>
      <w:r w:rsidRPr="00D656D6">
        <w:rPr>
          <w:rFonts w:asciiTheme="majorBidi" w:hAnsiTheme="majorBidi" w:cs="SHREE_GUJ_OTF_0768" w:hint="cs"/>
          <w:b/>
          <w:bCs/>
          <w:u w:val="single"/>
          <w:cs/>
        </w:rPr>
        <w:lastRenderedPageBreak/>
        <w:t xml:space="preserve">એનેક્ષર </w:t>
      </w:r>
      <w:r w:rsidRPr="00D656D6">
        <w:rPr>
          <w:rFonts w:asciiTheme="majorBidi" w:hAnsiTheme="majorBidi" w:cs="SHREE_GUJ_OTF_0768"/>
          <w:b/>
          <w:bCs/>
          <w:u w:val="single"/>
          <w:cs/>
        </w:rPr>
        <w:t>–</w:t>
      </w:r>
      <w:r w:rsidRPr="00D656D6">
        <w:rPr>
          <w:rFonts w:asciiTheme="majorBidi" w:hAnsiTheme="majorBidi" w:cs="SHREE_GUJ_OTF_0768" w:hint="cs"/>
          <w:b/>
          <w:bCs/>
          <w:u w:val="single"/>
          <w:cs/>
        </w:rPr>
        <w:t xml:space="preserve"> ૧</w:t>
      </w:r>
    </w:p>
    <w:p w:rsidR="00A362D1" w:rsidRPr="00D656D6" w:rsidRDefault="00A362D1" w:rsidP="003C5086">
      <w:pPr>
        <w:ind w:left="-1080"/>
        <w:rPr>
          <w:rFonts w:asciiTheme="majorBidi" w:hAnsiTheme="majorBidi" w:cs="SHREE_GUJ_OTF_0768"/>
          <w:b/>
          <w:bCs/>
          <w:u w:val="single"/>
          <w:cs/>
        </w:rPr>
      </w:pPr>
      <w:r w:rsidRPr="00D656D6">
        <w:rPr>
          <w:rFonts w:asciiTheme="majorBidi" w:hAnsiTheme="majorBidi" w:cs="SHREE_GUJ_OTF_0768" w:hint="cs"/>
          <w:b/>
          <w:bCs/>
          <w:cs/>
        </w:rPr>
        <w:t>(સી) સુરત શહેર માટે</w:t>
      </w:r>
      <w:r w:rsidR="009D10F6" w:rsidRPr="00D656D6">
        <w:rPr>
          <w:rFonts w:asciiTheme="majorBidi" w:hAnsiTheme="majorBidi" w:cs="SHREE_GUJ_OTF_0768"/>
          <w:b/>
          <w:bCs/>
        </w:rPr>
        <w:t>:-</w:t>
      </w:r>
    </w:p>
    <w:tbl>
      <w:tblPr>
        <w:tblW w:w="9563" w:type="dxa"/>
        <w:tblInd w:w="-1108" w:type="dxa"/>
        <w:tblLook w:val="04A0" w:firstRow="1" w:lastRow="0" w:firstColumn="1" w:lastColumn="0" w:noHBand="0" w:noVBand="1"/>
      </w:tblPr>
      <w:tblGrid>
        <w:gridCol w:w="733"/>
        <w:gridCol w:w="850"/>
        <w:gridCol w:w="5010"/>
        <w:gridCol w:w="1530"/>
        <w:gridCol w:w="1440"/>
      </w:tblGrid>
      <w:tr w:rsidR="00A362D1" w:rsidRPr="00D656D6" w:rsidTr="00F8139A">
        <w:trPr>
          <w:trHeight w:val="8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F8139A">
            <w:pPr>
              <w:spacing w:line="360" w:lineRule="exact"/>
              <w:jc w:val="center"/>
              <w:rPr>
                <w:rFonts w:asciiTheme="majorBidi" w:hAnsiTheme="majorBidi" w:cs="SHREE_GUJ_OTF_0768"/>
                <w:b/>
                <w:bCs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b/>
                <w:bCs/>
                <w:color w:val="000000"/>
                <w:cs/>
                <w:lang w:eastAsia="en-IN"/>
              </w:rPr>
              <w:t>ક્રમ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F8139A">
            <w:pPr>
              <w:spacing w:line="360" w:lineRule="exact"/>
              <w:jc w:val="center"/>
              <w:rPr>
                <w:rFonts w:asciiTheme="majorBidi" w:hAnsiTheme="majorBidi" w:cs="SHREE_GUJ_OTF_0768"/>
                <w:b/>
                <w:bCs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b/>
                <w:bCs/>
                <w:color w:val="000000"/>
                <w:cs/>
                <w:lang w:eastAsia="en-IN"/>
              </w:rPr>
              <w:t>વર્ષ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D1" w:rsidRPr="00D656D6" w:rsidRDefault="00A362D1" w:rsidP="00F8139A">
            <w:pPr>
              <w:spacing w:line="360" w:lineRule="exact"/>
              <w:jc w:val="center"/>
              <w:rPr>
                <w:rFonts w:asciiTheme="majorBidi" w:eastAsia="Arial Unicode MS" w:hAnsiTheme="majorBidi" w:cs="SHREE_GUJ_OTF_0768"/>
                <w:b/>
                <w:bCs/>
                <w:color w:val="000000"/>
                <w:lang w:eastAsia="en-IN"/>
              </w:rPr>
            </w:pPr>
            <w:r w:rsidRPr="00D656D6">
              <w:rPr>
                <w:rFonts w:asciiTheme="majorBidi" w:eastAsia="Arial Unicode MS" w:hAnsiTheme="majorBidi" w:cs="SHREE_GUJ_OTF_0768"/>
                <w:b/>
                <w:bCs/>
                <w:color w:val="000000"/>
                <w:cs/>
                <w:lang w:eastAsia="en-IN"/>
              </w:rPr>
              <w:t>કારખાનાનું નામ</w:t>
            </w:r>
            <w:r w:rsidRPr="00D656D6">
              <w:rPr>
                <w:rFonts w:asciiTheme="majorBidi" w:eastAsia="Arial Unicode MS" w:hAnsiTheme="majorBidi" w:cs="SHREE_GUJ_OTF_0768"/>
                <w:b/>
                <w:bCs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eastAsia="Arial Unicode MS" w:hAnsiTheme="majorBidi" w:cs="SHREE_GUJ_OTF_0768"/>
                <w:b/>
                <w:bCs/>
                <w:color w:val="000000"/>
                <w:cs/>
                <w:lang w:eastAsia="en-IN"/>
              </w:rPr>
              <w:t>અને સરનામું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F8139A">
            <w:pPr>
              <w:spacing w:line="360" w:lineRule="exact"/>
              <w:jc w:val="center"/>
              <w:rPr>
                <w:rFonts w:asciiTheme="majorBidi" w:hAnsiTheme="majorBidi" w:cs="SHREE_GUJ_OTF_0768"/>
                <w:b/>
                <w:bCs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b/>
                <w:bCs/>
                <w:color w:val="000000"/>
                <w:cs/>
                <w:lang w:eastAsia="en-IN"/>
              </w:rPr>
              <w:t>નોંઘાયેલ</w:t>
            </w:r>
            <w:r w:rsidRPr="00D656D6">
              <w:rPr>
                <w:rFonts w:asciiTheme="majorBidi" w:hAnsiTheme="majorBidi" w:cs="SHREE_GUJ_OTF_0768"/>
                <w:b/>
                <w:bCs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b/>
                <w:bCs/>
                <w:color w:val="000000"/>
                <w:cs/>
                <w:lang w:eastAsia="en-IN"/>
              </w:rPr>
              <w:t>મૃત્યુંની સંખ્યા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F8139A">
            <w:pPr>
              <w:spacing w:line="360" w:lineRule="exact"/>
              <w:jc w:val="center"/>
              <w:rPr>
                <w:rFonts w:asciiTheme="majorBidi" w:hAnsiTheme="majorBidi" w:cs="SHREE_GUJ_OTF_0768"/>
                <w:b/>
                <w:bCs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b/>
                <w:bCs/>
                <w:color w:val="000000"/>
                <w:cs/>
                <w:lang w:eastAsia="en-IN"/>
              </w:rPr>
              <w:t>નોંઘાયેલ</w:t>
            </w:r>
            <w:r w:rsidRPr="00D656D6">
              <w:rPr>
                <w:rFonts w:asciiTheme="majorBidi" w:hAnsiTheme="majorBidi" w:cs="SHREE_GUJ_OTF_0768"/>
                <w:b/>
                <w:bCs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b/>
                <w:bCs/>
                <w:color w:val="000000"/>
                <w:cs/>
                <w:lang w:eastAsia="en-IN"/>
              </w:rPr>
              <w:t>ઇજાગ્રસ્ત સંખ્યા</w:t>
            </w:r>
          </w:p>
        </w:tc>
      </w:tr>
      <w:tr w:rsidR="00A362D1" w:rsidRPr="00D656D6" w:rsidTr="00F8139A">
        <w:trPr>
          <w:trHeight w:val="431"/>
        </w:trPr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2D1" w:rsidRPr="00D656D6" w:rsidRDefault="00A362D1" w:rsidP="00F8139A">
            <w:pPr>
              <w:spacing w:line="360" w:lineRule="exact"/>
              <w:jc w:val="center"/>
              <w:rPr>
                <w:rFonts w:asciiTheme="majorBidi" w:hAnsiTheme="majorBidi" w:cs="SHREE_GUJ_OTF_0768"/>
                <w:b/>
                <w:bCs/>
                <w:color w:val="000000"/>
                <w:cs/>
                <w:lang w:eastAsia="en-IN"/>
              </w:rPr>
            </w:pPr>
            <w:r w:rsidRPr="00D656D6">
              <w:rPr>
                <w:rFonts w:asciiTheme="majorBidi" w:hAnsiTheme="majorBidi" w:cs="SHREE_GUJ_OTF_0768"/>
                <w:b/>
                <w:bCs/>
                <w:color w:val="000000"/>
                <w:cs/>
                <w:lang w:eastAsia="en-IN"/>
              </w:rPr>
              <w:t>વર્ષ-૨૦૨૨</w:t>
            </w:r>
          </w:p>
        </w:tc>
      </w:tr>
      <w:tr w:rsidR="00A362D1" w:rsidRPr="00D656D6" w:rsidTr="00F8139A">
        <w:trPr>
          <w:trHeight w:val="76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૨૦૨૨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અમીન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સિલ્ક મીલ્સ પ્રા.લી.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/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પ્લોટ નં.૮૩ થી ૮૫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જી.આઇ.ડી.સી. પાંડેસરા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૦૧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૦૦</w:t>
            </w:r>
          </w:p>
        </w:tc>
      </w:tr>
      <w:tr w:rsidR="00A362D1" w:rsidRPr="00D656D6" w:rsidTr="00F8139A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૨૦૨૨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પારસ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પ્રિન્ટ્સ પ્રા.લી.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૨૭૬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જી.આઇ.ડી.સી. પાંડેસરા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</w:tr>
      <w:tr w:rsidR="00A362D1" w:rsidRPr="00D656D6" w:rsidTr="00F8139A">
        <w:trPr>
          <w:trHeight w:val="76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૨૦૨૨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અમીન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સિલ્ક મીલ્સ પ્રા.લી.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/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પ્લોટ નં.૮૩ થી ૮૫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જી.આઇ.ડી.સી. પાંડેસરા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</w:tr>
      <w:tr w:rsidR="00A362D1" w:rsidRPr="00D656D6" w:rsidTr="00F8139A">
        <w:trPr>
          <w:trHeight w:val="76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૨૦૨૨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કે.બી.ક્રિએશન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/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પ્લોટ નં ૭૪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>,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કલરટેક્ષ પાસે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જી.આઇ.ડી.સી. પાંડેસરા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૦૦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૦૧</w:t>
            </w:r>
          </w:p>
        </w:tc>
      </w:tr>
      <w:tr w:rsidR="00A362D1" w:rsidRPr="00D656D6" w:rsidTr="00F8139A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૨૦૨૨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કે.બી.ક્રિએશન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 </w:t>
            </w:r>
          </w:p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પ્લોટ નં ૭૪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>,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કલરટેક્ષ પાસે જી.આઇ.ડી.સી.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પાંડેસરા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૦૦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૦૧</w:t>
            </w:r>
          </w:p>
        </w:tc>
      </w:tr>
      <w:tr w:rsidR="00A362D1" w:rsidRPr="00D656D6" w:rsidTr="00F8139A">
        <w:trPr>
          <w:trHeight w:val="76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૨૦૨૨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અમીન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સિલ્ક મીલ્સ પ્રા.લી.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/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પ્લોટ નં.૮૩ થી ૮૫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જી.આઇ.ડી.સી. પાંડેસરા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</w:tr>
      <w:tr w:rsidR="00A362D1" w:rsidRPr="00D656D6" w:rsidTr="00F8139A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૨૦૨૨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પ્રતિભા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ફેબ્રીકસ લી.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>,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 xml:space="preserve"> </w:t>
            </w:r>
          </w:p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૧૬૪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>,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૧૬૫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પાંડેસરા જી. આઈ. ડી. સી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</w:tr>
      <w:tr w:rsidR="00A362D1" w:rsidRPr="00D656D6" w:rsidTr="00F8139A">
        <w:trPr>
          <w:trHeight w:val="76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૨૦૨૨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મનીષ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ડાઇંગ એન્ડ પ્રિન્ટીંગ મિલ્સ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/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પ્લોટ નં. ૪૨૯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જી. આઈ. ડી. સી.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>,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પાંડેસરા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</w:tr>
      <w:tr w:rsidR="00A362D1" w:rsidRPr="00D656D6" w:rsidTr="00F8139A">
        <w:trPr>
          <w:trHeight w:val="76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૨૦૨૨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સી.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દિનેશ એન્ડ કો.. પ્રા. લી.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>,</w:t>
            </w:r>
          </w:p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૪૩૮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પ્લોટ નં.૨૦૦ થી ૨૦૬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હરિકૃષ્ણ કોમ્પલેક્સ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="00F8139A"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કતારગામ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</w:tr>
      <w:tr w:rsidR="00A362D1" w:rsidRPr="00D656D6" w:rsidTr="00F8139A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૧૦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૨૦૨૨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રાધિકા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પ્રિન્ટસ પ્રા. લી.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/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૪૩૨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જી. આઈ. ડી. સી. પાંડેસરા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૦૦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૦૧</w:t>
            </w:r>
          </w:p>
        </w:tc>
      </w:tr>
      <w:tr w:rsidR="00A362D1" w:rsidRPr="00D656D6" w:rsidTr="00F8139A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૧૧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૨૦૨૨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પશુપતી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પ્રિન્ટ્સ પ્રા. લી.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/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૧૪૯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જી. આઈ. ડી. સી. પાંડેસરા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૦૦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૦૦</w:t>
            </w:r>
          </w:p>
        </w:tc>
      </w:tr>
      <w:tr w:rsidR="00A362D1" w:rsidRPr="00D656D6" w:rsidTr="00F8139A">
        <w:trPr>
          <w:trHeight w:val="76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૧૨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૨૦૨૨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સમરૂધ્ધી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પ્રોસેસર્સ પ્રા. લી.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/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એ-૨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૪૯૯-૫૦૦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જી. આઈ. ડી. સી. પાંડેસરા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૦૦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૦૦</w:t>
            </w:r>
          </w:p>
        </w:tc>
      </w:tr>
      <w:tr w:rsidR="00A362D1" w:rsidRPr="00D656D6" w:rsidTr="00F8139A">
        <w:trPr>
          <w:trHeight w:val="5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૧૩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૨૦૨૨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રાધે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રાધે ડાઇંગ એન્ડ પ્રિન્ટીંગ મિલ્સ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/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૧૪૪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જી. આઈ. ડી. સી. પાંડેસરા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૦૦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૦૧</w:t>
            </w:r>
          </w:p>
        </w:tc>
      </w:tr>
      <w:tr w:rsidR="00A362D1" w:rsidRPr="00D656D6" w:rsidTr="00F8139A">
        <w:trPr>
          <w:trHeight w:val="824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૧૪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૨૦૨૨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પ્રયાગરાજ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ડાઇંગ એન્ડ પ્રિન્ટીંગ પ્રા. લી.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/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૭૬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જી. આઈ. ડી. સી. પાંડેસરા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૦૦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૦૦</w:t>
            </w:r>
          </w:p>
        </w:tc>
      </w:tr>
      <w:tr w:rsidR="00A362D1" w:rsidRPr="00D656D6" w:rsidTr="00F8139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૧૫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૨૦૨૨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આકૃતિ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ડાઈંગ એન્ડ પ્રિન્ટીગ મિલ્સ પ્રા.લી.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/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પ્લોટ નં. ૨૫ થી ૩૦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૪૯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૫૦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૫૫ અને ૫૬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ફા. નં. ૨૦૭ પૈકી બ્લોક નં. ૨૮૧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જી.આઈ.ડી.સી. પાંડેસરા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૦૦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૦૦</w:t>
            </w:r>
          </w:p>
        </w:tc>
      </w:tr>
    </w:tbl>
    <w:p w:rsidR="003C5086" w:rsidRPr="00D656D6" w:rsidRDefault="003C5086">
      <w:pPr>
        <w:rPr>
          <w:rFonts w:cs="SHREE_GUJ_OTF_0768"/>
        </w:rPr>
      </w:pPr>
      <w:r w:rsidRPr="00D656D6">
        <w:rPr>
          <w:rFonts w:cs="SHREE_GUJ_OTF_0768"/>
        </w:rPr>
        <w:br w:type="page"/>
      </w:r>
    </w:p>
    <w:tbl>
      <w:tblPr>
        <w:tblW w:w="9238" w:type="dxa"/>
        <w:tblInd w:w="-1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850"/>
        <w:gridCol w:w="5191"/>
        <w:gridCol w:w="1455"/>
        <w:gridCol w:w="1009"/>
      </w:tblGrid>
      <w:tr w:rsidR="00A362D1" w:rsidRPr="00D656D6" w:rsidTr="003C5086">
        <w:trPr>
          <w:trHeight w:val="537"/>
        </w:trPr>
        <w:tc>
          <w:tcPr>
            <w:tcW w:w="9238" w:type="dxa"/>
            <w:gridSpan w:val="5"/>
            <w:shd w:val="clear" w:color="auto" w:fill="auto"/>
            <w:noWrap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b/>
                <w:bCs/>
                <w:color w:val="000000"/>
                <w:cs/>
                <w:lang w:eastAsia="en-IN"/>
              </w:rPr>
            </w:pPr>
            <w:r w:rsidRPr="00D656D6">
              <w:rPr>
                <w:rFonts w:asciiTheme="majorBidi" w:hAnsiTheme="majorBidi" w:cs="SHREE_GUJ_OTF_0768"/>
                <w:b/>
                <w:bCs/>
                <w:color w:val="000000"/>
                <w:cs/>
                <w:lang w:eastAsia="en-IN"/>
              </w:rPr>
              <w:lastRenderedPageBreak/>
              <w:t>વર્ષ-૨૦૨૩</w:t>
            </w:r>
          </w:p>
        </w:tc>
      </w:tr>
      <w:tr w:rsidR="00A362D1" w:rsidRPr="00D656D6" w:rsidTr="003C5086">
        <w:trPr>
          <w:trHeight w:val="765"/>
        </w:trPr>
        <w:tc>
          <w:tcPr>
            <w:tcW w:w="733" w:type="dxa"/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૧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૨૦૨૩</w:t>
            </w:r>
          </w:p>
        </w:tc>
        <w:tc>
          <w:tcPr>
            <w:tcW w:w="5191" w:type="dxa"/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ફાઇન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 xml:space="preserve">ક્રિએશન </w:t>
            </w:r>
          </w:p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પ્લોટ નં-૪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ગ્રાઉન્ડ ફ્લોર એન્ડ ફ્સ્ટ ફ્લોર હોજીવાલા કંપાઉન્ડ ખટોદરા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 સીટી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૦૧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૦૨</w:t>
            </w:r>
          </w:p>
        </w:tc>
      </w:tr>
      <w:tr w:rsidR="00A362D1" w:rsidRPr="00D656D6" w:rsidTr="003C5086">
        <w:trPr>
          <w:trHeight w:val="510"/>
        </w:trPr>
        <w:tc>
          <w:tcPr>
            <w:tcW w:w="733" w:type="dxa"/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૨૦૨૩</w:t>
            </w:r>
          </w:p>
        </w:tc>
        <w:tc>
          <w:tcPr>
            <w:tcW w:w="5191" w:type="dxa"/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શ્રી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લબ્ધી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પ્રિંટ્સ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/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સર્વે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નં.૧૩૦૧-એ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અશ્વનિકુમાર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રોડ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૦૧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૦૦</w:t>
            </w:r>
          </w:p>
        </w:tc>
      </w:tr>
      <w:tr w:rsidR="00A362D1" w:rsidRPr="00D656D6" w:rsidTr="003C5086">
        <w:trPr>
          <w:trHeight w:val="510"/>
        </w:trPr>
        <w:tc>
          <w:tcPr>
            <w:tcW w:w="733" w:type="dxa"/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૩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૨૦૨૩</w:t>
            </w:r>
          </w:p>
        </w:tc>
        <w:tc>
          <w:tcPr>
            <w:tcW w:w="5191" w:type="dxa"/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અગ્રવાલ ટેક્ષટાઇલ મિલ્સ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/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વસ્તાદેવડી રોડ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કતારગામ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૦૦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૦૦</w:t>
            </w:r>
          </w:p>
        </w:tc>
      </w:tr>
      <w:tr w:rsidR="00A362D1" w:rsidRPr="00D656D6" w:rsidTr="003C5086">
        <w:trPr>
          <w:trHeight w:val="510"/>
        </w:trPr>
        <w:tc>
          <w:tcPr>
            <w:tcW w:w="733" w:type="dxa"/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૪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૨૦૨૩</w:t>
            </w:r>
          </w:p>
        </w:tc>
        <w:tc>
          <w:tcPr>
            <w:tcW w:w="5191" w:type="dxa"/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પ્રિયાંશી ક્રિએશન્સ પ્રા.લી.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/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પ્લોટ નં.૯૩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જી.આઇ.ડી.સી. પાંડેસરા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</w:tr>
      <w:tr w:rsidR="00A362D1" w:rsidRPr="00D656D6" w:rsidTr="003C5086">
        <w:trPr>
          <w:trHeight w:val="765"/>
        </w:trPr>
        <w:tc>
          <w:tcPr>
            <w:tcW w:w="733" w:type="dxa"/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૫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૨૦૨૩</w:t>
            </w:r>
          </w:p>
        </w:tc>
        <w:tc>
          <w:tcPr>
            <w:tcW w:w="5191" w:type="dxa"/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સુર્યા ટેક્ષ પ્રિન્ટસ પ્રા.લી.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/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જી-૧૧૯-૧૨૨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લક્ષ્મીનારાયણ ઇન્ડ. એસ્ટેટ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બી.આર.સી. ઉધના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</w:tr>
      <w:tr w:rsidR="00A362D1" w:rsidRPr="00D656D6" w:rsidTr="003C5086">
        <w:trPr>
          <w:trHeight w:val="765"/>
        </w:trPr>
        <w:tc>
          <w:tcPr>
            <w:tcW w:w="733" w:type="dxa"/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૬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૨૦૨૩</w:t>
            </w:r>
          </w:p>
        </w:tc>
        <w:tc>
          <w:tcPr>
            <w:tcW w:w="5191" w:type="dxa"/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એમ.બી.એન્ટરપ્રાઇઝ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/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પ્લોટ નં.૧૫૨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સોના એપાર્ટમેન્ટ ઉમિયાધામ રોડ પાસે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વરાછા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</w:tr>
    </w:tbl>
    <w:p w:rsidR="00A362D1" w:rsidRPr="00D656D6" w:rsidRDefault="00A362D1" w:rsidP="00A362D1">
      <w:pPr>
        <w:rPr>
          <w:rFonts w:asciiTheme="majorBidi" w:hAnsiTheme="majorBidi" w:cs="SHREE_GUJ_OTF_0768"/>
          <w:b/>
          <w:bCs/>
          <w:cs/>
        </w:rPr>
      </w:pPr>
    </w:p>
    <w:p w:rsidR="001C2D91" w:rsidRPr="00D656D6" w:rsidRDefault="001C2D91">
      <w:pPr>
        <w:spacing w:after="160" w:line="259" w:lineRule="auto"/>
        <w:rPr>
          <w:rFonts w:asciiTheme="majorBidi" w:hAnsiTheme="majorBidi" w:cs="SHREE_GUJ_OTF_0768"/>
          <w:b/>
          <w:bCs/>
          <w:cs/>
        </w:rPr>
      </w:pPr>
      <w:r w:rsidRPr="00D656D6">
        <w:rPr>
          <w:rFonts w:asciiTheme="majorBidi" w:hAnsiTheme="majorBidi" w:cs="SHREE_GUJ_OTF_0768"/>
          <w:b/>
          <w:bCs/>
          <w:cs/>
        </w:rPr>
        <w:br w:type="page"/>
      </w:r>
    </w:p>
    <w:p w:rsidR="00A362D1" w:rsidRPr="00D656D6" w:rsidRDefault="00A362D1" w:rsidP="00344E5D">
      <w:pPr>
        <w:spacing w:line="360" w:lineRule="exact"/>
        <w:ind w:left="-1080"/>
        <w:rPr>
          <w:rFonts w:asciiTheme="majorBidi" w:hAnsiTheme="majorBidi" w:cs="SHREE_GUJ_OTF_0768"/>
          <w:b/>
          <w:bCs/>
        </w:rPr>
      </w:pPr>
      <w:r w:rsidRPr="00D656D6">
        <w:rPr>
          <w:rFonts w:asciiTheme="majorBidi" w:hAnsiTheme="majorBidi" w:cs="SHREE_GUJ_OTF_0768"/>
          <w:b/>
          <w:bCs/>
          <w:cs/>
        </w:rPr>
        <w:lastRenderedPageBreak/>
        <w:t xml:space="preserve">(ડી) સુરત જીલ્લા માટે </w:t>
      </w:r>
    </w:p>
    <w:tbl>
      <w:tblPr>
        <w:tblW w:w="9270" w:type="dxa"/>
        <w:tblInd w:w="-1085" w:type="dxa"/>
        <w:tblLook w:val="04A0" w:firstRow="1" w:lastRow="0" w:firstColumn="1" w:lastColumn="0" w:noHBand="0" w:noVBand="1"/>
      </w:tblPr>
      <w:tblGrid>
        <w:gridCol w:w="720"/>
        <w:gridCol w:w="810"/>
        <w:gridCol w:w="5220"/>
        <w:gridCol w:w="1440"/>
        <w:gridCol w:w="1080"/>
      </w:tblGrid>
      <w:tr w:rsidR="00A362D1" w:rsidRPr="00D656D6" w:rsidTr="00344E5D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b/>
                <w:bCs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b/>
                <w:bCs/>
                <w:color w:val="000000"/>
                <w:cs/>
                <w:lang w:eastAsia="en-IN"/>
              </w:rPr>
              <w:t>ક્રમ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b/>
                <w:bCs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b/>
                <w:bCs/>
                <w:color w:val="000000"/>
                <w:cs/>
                <w:lang w:eastAsia="en-IN"/>
              </w:rPr>
              <w:t>વર્ષ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eastAsia="Arial Unicode MS" w:hAnsiTheme="majorBidi" w:cs="SHREE_GUJ_OTF_0768"/>
                <w:b/>
                <w:bCs/>
                <w:color w:val="000000"/>
                <w:lang w:eastAsia="en-IN"/>
              </w:rPr>
            </w:pPr>
            <w:r w:rsidRPr="00D656D6">
              <w:rPr>
                <w:rFonts w:asciiTheme="majorBidi" w:eastAsia="Arial Unicode MS" w:hAnsiTheme="majorBidi" w:cs="SHREE_GUJ_OTF_0768"/>
                <w:b/>
                <w:bCs/>
                <w:color w:val="000000"/>
                <w:cs/>
                <w:lang w:eastAsia="en-IN"/>
              </w:rPr>
              <w:t>કારખાનાનું નામ</w:t>
            </w:r>
            <w:r w:rsidRPr="00D656D6">
              <w:rPr>
                <w:rFonts w:asciiTheme="majorBidi" w:eastAsia="Arial Unicode MS" w:hAnsiTheme="majorBidi" w:cs="SHREE_GUJ_OTF_0768"/>
                <w:b/>
                <w:bCs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eastAsia="Arial Unicode MS" w:hAnsiTheme="majorBidi" w:cs="SHREE_GUJ_OTF_0768"/>
                <w:b/>
                <w:bCs/>
                <w:color w:val="000000"/>
                <w:cs/>
                <w:lang w:eastAsia="en-IN"/>
              </w:rPr>
              <w:t>અને સરનામું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b/>
                <w:bCs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b/>
                <w:bCs/>
                <w:color w:val="000000"/>
                <w:cs/>
                <w:lang w:eastAsia="en-IN"/>
              </w:rPr>
              <w:t>નોંઘાયેલ</w:t>
            </w:r>
            <w:r w:rsidRPr="00D656D6">
              <w:rPr>
                <w:rFonts w:asciiTheme="majorBidi" w:hAnsiTheme="majorBidi" w:cs="SHREE_GUJ_OTF_0768"/>
                <w:b/>
                <w:bCs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b/>
                <w:bCs/>
                <w:color w:val="000000"/>
                <w:cs/>
                <w:lang w:eastAsia="en-IN"/>
              </w:rPr>
              <w:t>મૃત્યુની સંખ્યા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b/>
                <w:bCs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b/>
                <w:bCs/>
                <w:color w:val="000000"/>
                <w:cs/>
                <w:lang w:eastAsia="en-IN"/>
              </w:rPr>
              <w:t>નોંઘાયેલ</w:t>
            </w:r>
            <w:r w:rsidRPr="00D656D6">
              <w:rPr>
                <w:rFonts w:asciiTheme="majorBidi" w:hAnsiTheme="majorBidi" w:cs="SHREE_GUJ_OTF_0768"/>
                <w:b/>
                <w:bCs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b/>
                <w:bCs/>
                <w:color w:val="000000"/>
                <w:cs/>
                <w:lang w:eastAsia="en-IN"/>
              </w:rPr>
              <w:t>ઇજાગ્રસ્ત સંખ્યા</w:t>
            </w:r>
          </w:p>
        </w:tc>
      </w:tr>
      <w:tr w:rsidR="00A362D1" w:rsidRPr="00D656D6" w:rsidTr="00344E5D">
        <w:trPr>
          <w:trHeight w:val="442"/>
        </w:trPr>
        <w:tc>
          <w:tcPr>
            <w:tcW w:w="9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cs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વર્ષ-૨૦૨૨</w:t>
            </w:r>
          </w:p>
        </w:tc>
      </w:tr>
      <w:tr w:rsidR="00A362D1" w:rsidRPr="00D656D6" w:rsidTr="00344E5D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૧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૨૦૨૨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ગોયામાં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ક્રીએશન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/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એ-૨૨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>,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૨૩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>,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૨૪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 xml:space="preserve">ઇન્ડ.એસ્ટેટ 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૦૦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૦૦</w:t>
            </w:r>
          </w:p>
        </w:tc>
      </w:tr>
      <w:tr w:rsidR="00A362D1" w:rsidRPr="00D656D6" w:rsidTr="00344E5D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૨૦૨૨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શ્રીજી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ડાઇંગ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/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બ્લોક નં. ૫૯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પ્લોટ નં .૧૨૨ થી ૧૩૧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શ્રી તીરૂપતી બાલાજી ઇન્ડ. એસ્ટેટ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વરેલી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પલસાણા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૦૦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૦૨</w:t>
            </w:r>
          </w:p>
        </w:tc>
      </w:tr>
      <w:tr w:rsidR="00A362D1" w:rsidRPr="00D656D6" w:rsidTr="00344E5D">
        <w:trPr>
          <w:trHeight w:val="9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૩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૨૦૨૨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સૌમ્યા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પ્રોસેસર્સ પ્રા.લી.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/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પ્લોટ નં.- ૧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>,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>,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૩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બ્લોક નં.૪૯૪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સાલાસર ડાઇંગ પાસે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પલસાણા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૦૩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૦૦</w:t>
            </w:r>
          </w:p>
        </w:tc>
      </w:tr>
      <w:tr w:rsidR="00A362D1" w:rsidRPr="00D656D6" w:rsidTr="00344E5D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૪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૨૦૨૨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વી.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કે. પોલીસાઈક્લો એલ. એલ. પી.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/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પ્લોટ નં.ડી એન્ડ ઇ. માંગરોળ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૦૦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૦૦</w:t>
            </w:r>
          </w:p>
        </w:tc>
      </w:tr>
      <w:tr w:rsidR="00A362D1" w:rsidRPr="00D656D6" w:rsidTr="00344E5D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૫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૨૦૨૨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0A7881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નેમલક્ષ્મી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બુક્સ પ્રા. લી.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/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૨૨૩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૧૦ થી ૨૯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માસમાં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ઓલપાડ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</w:tr>
      <w:tr w:rsidR="00A362D1" w:rsidRPr="00D656D6" w:rsidTr="00344E5D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૨૦૨૨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એસ.એમ.એલ.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ફિલ્મસ લિમિટેડ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/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 xml:space="preserve">પ્લોટ નં. 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A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૧૭-૧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>, A /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૧૬૨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>, A /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૧૦-૨.જી.આઇ.ડી.સી. ભાઠપોર સુરત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</w:tr>
      <w:tr w:rsidR="00A362D1" w:rsidRPr="00D656D6" w:rsidTr="00344E5D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૨૦૨૨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શ્રી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ચલથાણ વિભાગ ખાંડ ઉદ્યોગ સહકારી મંડળી લી.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/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ચલથાણ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પલસાણા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</w:tr>
      <w:tr w:rsidR="00A362D1" w:rsidRPr="00D656D6" w:rsidTr="00344E5D">
        <w:trPr>
          <w:trHeight w:val="5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૮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૨૦૨૨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મહેશ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ડાઇંગ એન્ડ પ્રિન્ટીંગ મિલ્સ પ્રા. લી.</w:t>
            </w:r>
          </w:p>
          <w:p w:rsidR="00A362D1" w:rsidRPr="00D656D6" w:rsidRDefault="00A362D1" w:rsidP="000A7881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તાતીથૈયા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પલસાણા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</w:tr>
      <w:tr w:rsidR="00A362D1" w:rsidRPr="00D656D6" w:rsidTr="00344E5D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૨૦૨૨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શ્રી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નારાયણ ડાઇંગ એન્ડ પ્રિન્ટીંગ મિલ્સ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/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૨૩૮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 બારડોલી રોડ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ગામ. જોલવા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</w:tr>
      <w:tr w:rsidR="00A362D1" w:rsidRPr="00D656D6" w:rsidTr="00344E5D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૧૦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૨૦૨૨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કોલોર્સપર્સ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ડાઈઝ એન્ડ ઇન્ટરમીડીએટ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 w:type="page"/>
            </w:r>
          </w:p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૫૦૮૧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>,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૫૦૯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રોડ નં.૪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સચીન જી. આઈ. ડી. સી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૦૦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૦૦</w:t>
            </w:r>
          </w:p>
        </w:tc>
      </w:tr>
      <w:tr w:rsidR="00A362D1" w:rsidRPr="00D656D6" w:rsidTr="00344E5D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૧૧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૨૦૨૨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રિલાયન્સ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ઇન્ડસ્ટ્રીઝ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>,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પ્રા.લિ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 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/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હજીરા પોલિસ્ટર કોમપ્લેક્ષ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>,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 xml:space="preserve">વિલેજ મોરા 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>,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 xml:space="preserve">પી..ઓ.ભાઠા 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>,</w:t>
            </w:r>
            <w:r w:rsidR="000E7FA4"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હજીરા રોડ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>,</w:t>
            </w:r>
            <w:r w:rsidR="000E7FA4"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૦૦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૦૨</w:t>
            </w:r>
          </w:p>
        </w:tc>
      </w:tr>
      <w:tr w:rsidR="00A362D1" w:rsidRPr="00D656D6" w:rsidTr="00344E5D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૧૨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૨૦૨૨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યુરો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ઈન્ડિયા ફ્રેશ ફૂડસ પ્રા. લી.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/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એ-૨૨/૧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ઇચછાપોર જી. આઈ. ડી. સી.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</w:tr>
      <w:tr w:rsidR="00A362D1" w:rsidRPr="00D656D6" w:rsidTr="00344E5D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૧૩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૨૦૨૨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શ્રી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મઢી વિભાગ ખાંડ ઉદ્યોગ સહકારી મંડળી લી.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/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મઢી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બારડોલી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</w:tr>
      <w:tr w:rsidR="00A362D1" w:rsidRPr="00D656D6" w:rsidTr="00344E5D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૧૪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૨૦૨૨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અરમાન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ઇન્ડસ્ટ્રીઝ પ્રા. લી.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/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૧૧૪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જી. આઈ. ડી. સી. સચીન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</w:tr>
      <w:tr w:rsidR="00A362D1" w:rsidRPr="00D656D6" w:rsidTr="00344E5D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 w:hint="cs"/>
                <w:color w:val="000000"/>
                <w:cs/>
                <w:lang w:eastAsia="en-IN"/>
              </w:rPr>
              <w:t>૧૫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૨૦૨૨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અરમાન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ઇન્ડસ્ટ્રીઝ પ્રા. લી.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/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૧૧૪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જી. આઈ. ડી. સી. સચીન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</w:tr>
      <w:tr w:rsidR="00A362D1" w:rsidRPr="00D656D6" w:rsidTr="00344E5D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 w:hint="cs"/>
                <w:color w:val="000000"/>
                <w:cs/>
                <w:lang w:eastAsia="en-IN"/>
              </w:rPr>
              <w:t>૧૬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૨૦૨૨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અનુપમ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રસાયણ ઇંડિયા લી. (યુનીટ-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VI)   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/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પ્લોટ નં.૨૪૨૩ અને ૨૪૨૫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જી.આઇ.ડી.સી.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>,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સચીન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૦૬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૧૮</w:t>
            </w:r>
          </w:p>
        </w:tc>
      </w:tr>
      <w:tr w:rsidR="00A362D1" w:rsidRPr="00D656D6" w:rsidTr="00344E5D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 w:hint="cs"/>
                <w:color w:val="000000"/>
                <w:cs/>
                <w:lang w:eastAsia="en-IN"/>
              </w:rPr>
              <w:lastRenderedPageBreak/>
              <w:t>૧૭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૨૦૨૨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 w:hint="cs"/>
                <w:color w:val="000000"/>
                <w:cs/>
                <w:lang w:eastAsia="en-IN"/>
              </w:rPr>
              <w:t>એ એમ/ એન એસ ઇન્ડીયા લી.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/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 હજીરા રોડ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હજીરા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૦૦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૦૧</w:t>
            </w:r>
          </w:p>
        </w:tc>
      </w:tr>
      <w:tr w:rsidR="00A362D1" w:rsidRPr="00D656D6" w:rsidTr="00344E5D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 w:hint="cs"/>
                <w:color w:val="000000"/>
                <w:cs/>
                <w:lang w:eastAsia="en-IN"/>
              </w:rPr>
              <w:t>૧૮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૨૦૨૨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સુપ્રભાત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ડાઇંગ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&amp;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પ્રીન્ટીંગ મીલ્સ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/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પ્લોટ નં.૨૪૨૦-૨૨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જી. આઈ. ડી. સી.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સચીન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૦૦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૦૧</w:t>
            </w:r>
          </w:p>
        </w:tc>
      </w:tr>
      <w:tr w:rsidR="00A362D1" w:rsidRPr="00D656D6" w:rsidTr="00344E5D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 w:hint="cs"/>
                <w:color w:val="000000"/>
                <w:cs/>
                <w:lang w:eastAsia="en-IN"/>
              </w:rPr>
              <w:t>૧૯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૨૦૨૨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જય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ભારત ડાઇંગ એન્ડ પ્રિન્ટીંગ પ્રા. લી.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/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૨૧૬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કડોદરા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પલસાણા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૦૦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૦૦</w:t>
            </w:r>
          </w:p>
        </w:tc>
      </w:tr>
      <w:tr w:rsidR="00A362D1" w:rsidRPr="00D656D6" w:rsidTr="00344E5D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 w:hint="cs"/>
                <w:color w:val="000000"/>
                <w:cs/>
                <w:lang w:eastAsia="en-IN"/>
              </w:rPr>
              <w:t>૨૦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૨૦૨૨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તુલસી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પેપર મિલ્સ પ્રા. લી.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/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૩૫૬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દાસ્તાન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પલસાણા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</w:tr>
      <w:tr w:rsidR="00A362D1" w:rsidRPr="00D656D6" w:rsidTr="00344E5D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 w:hint="cs"/>
                <w:color w:val="000000"/>
                <w:cs/>
                <w:lang w:eastAsia="en-IN"/>
              </w:rPr>
              <w:t>૨૧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૨૦૨૨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શ્રી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રામાનુજ ડાઇંગ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&amp;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પ્રીન્ટીંગ મીલ્સ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/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પ્લોટ નં.૦૬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બ્લોક નં.૩૧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ગાર્ડન વરેલી સિલ્ક મીલ્સ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વાંકાનેડા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પલસાણા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</w:tr>
      <w:tr w:rsidR="00A362D1" w:rsidRPr="00D656D6" w:rsidTr="00344E5D">
        <w:trPr>
          <w:trHeight w:val="478"/>
        </w:trPr>
        <w:tc>
          <w:tcPr>
            <w:tcW w:w="92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b/>
                <w:bCs/>
                <w:cs/>
              </w:rPr>
            </w:pPr>
            <w:r w:rsidRPr="00D656D6">
              <w:rPr>
                <w:rFonts w:asciiTheme="majorBidi" w:hAnsiTheme="majorBidi" w:cs="SHREE_GUJ_OTF_0768"/>
                <w:b/>
                <w:bCs/>
                <w:color w:val="000000"/>
                <w:cs/>
                <w:lang w:eastAsia="en-IN"/>
              </w:rPr>
              <w:t>વર્ષ-૨૦૨૩</w:t>
            </w:r>
          </w:p>
        </w:tc>
      </w:tr>
      <w:tr w:rsidR="00A362D1" w:rsidRPr="00D656D6" w:rsidTr="00344E5D">
        <w:trPr>
          <w:trHeight w:val="12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૧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૨૦૨૩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લવકુશ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યાર્ન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/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પ્લોટ નં.બી-૯/૧૦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રોડ નં.૧૧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હોજીવાલા ઇન્ડસ્ટ્રીયલ એસ્ટેટ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સચીન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ચોર્યાસી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૦૧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૦૨</w:t>
            </w:r>
          </w:p>
        </w:tc>
      </w:tr>
      <w:tr w:rsidR="00A362D1" w:rsidRPr="00D656D6" w:rsidTr="00344E5D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૨૦૨૩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એથર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ઇન્ડસ્ટ્રીઝ લી.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     </w:t>
            </w:r>
          </w:p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પ્લોટ નં.૮૨૦૩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રોડ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નં.૮૨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જી.આઈ.ડી.સી. સચીન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ચોર્યાસી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૧૧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૨૩</w:t>
            </w:r>
          </w:p>
        </w:tc>
      </w:tr>
      <w:tr w:rsidR="00A362D1" w:rsidRPr="00D656D6" w:rsidTr="00344E5D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૩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૨૦૨૩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વરુનિકા પ્રિન્ટસ પ્રા.લી.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/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પ્લોટ નં.૮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બ્લોક નં.૩૦૦-૩૦૧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તાતીથૈયા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>,</w:t>
            </w:r>
            <w:r w:rsidRPr="00D656D6">
              <w:rPr>
                <w:rFonts w:asciiTheme="majorBidi" w:hAnsiTheme="majorBidi" w:cs="SHREE_GUJ_OTF_0768" w:hint="cs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તા.પલસાણા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</w:tr>
      <w:tr w:rsidR="00A362D1" w:rsidRPr="00D656D6" w:rsidTr="00344E5D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૪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૨૦૨૩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સ્નેહા ફેશન્સ પ્રા.લી.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/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પ્લોટ નં.૨૭૯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રોડ નં.૨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જી.આઇ.ડી.સી. સચીન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</w:tr>
      <w:tr w:rsidR="00A362D1" w:rsidRPr="00D656D6" w:rsidTr="00344E5D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૫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૨૦૨૩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પુષ્પાંજલી ડાઇંગ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&amp;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પ્રિન્ટીંગ મિલ્સ પ્રા.લી.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/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પ્લોટ નં.૫૫૩૪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જી.આઇ.ડી.સી. સચીન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</w:tr>
      <w:tr w:rsidR="00A362D1" w:rsidRPr="00D656D6" w:rsidTr="00344E5D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૨૦૨૩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રંગાણી પ્લાયવુડ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/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પ્લોટ નં.બી-૪૧૧૭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હોજીવાલા ઇન્ડ. એસ્ટેટ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વાંઝ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તા.ચોર્યાસી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</w:tr>
      <w:tr w:rsidR="00A362D1" w:rsidRPr="00D656D6" w:rsidTr="00344E5D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૨૦૨૩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કદમાવાલા ડાઇંગ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&amp;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પ્રિન્ટીંગ પ્રા.લી.</w:t>
            </w:r>
          </w:p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 w:type="page"/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૫૯ થી ૬૧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શ્રી ક્રિષ્ણા ઇન્ડ. એસ્ટેટ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તાતીથૈયા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તા.પલસાણા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</w:tr>
      <w:tr w:rsidR="00A362D1" w:rsidRPr="00D656D6" w:rsidTr="00344E5D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૮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૨૦૨૩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ગુજરાત કલરલેમ પ્રા.લી.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/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બ્લોક નં.૨૨૮૫/૨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તડકેશ્વર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તા.માંડવી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</w:tr>
      <w:tr w:rsidR="00A362D1" w:rsidRPr="00D656D6" w:rsidTr="00344E5D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૨૦૨૩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 w:hint="cs"/>
                <w:color w:val="000000"/>
                <w:cs/>
                <w:lang w:eastAsia="en-IN"/>
              </w:rPr>
              <w:t>એ એમ / એન એસ (એચ બી આઇ ડીવીઝન)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/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હજીરા રોડ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</w:tr>
      <w:tr w:rsidR="00A362D1" w:rsidRPr="00D656D6" w:rsidTr="00344E5D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૧૦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૨૦૨૩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અનમોલ ગ્લોબલ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/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પ્લોટ નં.૨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>,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૬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&amp;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૭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બ્લોક નં.૧૪૫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હરીયાલ શોપીંગની પાછળ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કીમ માંડવી રોડ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હરીયાલ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કરંજ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</w:tr>
      <w:tr w:rsidR="00A362D1" w:rsidRPr="00D656D6" w:rsidTr="00344E5D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 w:hint="cs"/>
                <w:color w:val="000000"/>
                <w:cs/>
                <w:lang w:eastAsia="en-IN"/>
              </w:rPr>
              <w:t>૧૧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૨૦૨૩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વારી એનર્જીસ લી.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/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પ્લોટ નં.૨૩૧-૨૩૬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 સેઝ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સચીન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ચોર્યાસી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</w:tr>
      <w:tr w:rsidR="00A362D1" w:rsidRPr="00D656D6" w:rsidTr="00344E5D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lastRenderedPageBreak/>
              <w:t>૧</w:t>
            </w:r>
            <w:r w:rsidRPr="00D656D6">
              <w:rPr>
                <w:rFonts w:asciiTheme="majorBidi" w:hAnsiTheme="majorBidi" w:cs="SHREE_GUJ_OTF_0768" w:hint="cs"/>
                <w:color w:val="000000"/>
                <w:cs/>
                <w:lang w:eastAsia="en-IN"/>
              </w:rPr>
              <w:t>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૨૦૨૩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કલર ઇન્ટરનેશનલ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/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આર.એસ.નં.૩૫૪/પી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શેડ નં.એ૧-૬૧૫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જી.આઇ.ડી.સી સચીન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સુરત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</w:tr>
      <w:tr w:rsidR="00A362D1" w:rsidRPr="00D656D6" w:rsidTr="00344E5D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૧</w:t>
            </w:r>
            <w:r w:rsidRPr="00D656D6">
              <w:rPr>
                <w:rFonts w:asciiTheme="majorBidi" w:hAnsiTheme="majorBidi" w:cs="SHREE_GUJ_OTF_0768" w:hint="cs"/>
                <w:color w:val="000000"/>
                <w:cs/>
                <w:lang w:eastAsia="en-IN"/>
              </w:rPr>
              <w:t>૩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૨૦૨૩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D1" w:rsidRPr="00D656D6" w:rsidRDefault="00A362D1" w:rsidP="002520AB">
            <w:pPr>
              <w:spacing w:line="360" w:lineRule="exact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મહેશ ડાઇંગ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&amp;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પ્રિંટીગ મિલ્સ પ્રા.લી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br/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બ્લોક નં-૧૦૪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>,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૧૦૫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>,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૧૦૭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પ્લોટ નં-૩૧૦ થી ૩૨૭ શિવાનંદ નગર ઇંન્ડ એસ્ટેટ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 xml:space="preserve"> 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તાતીથૈયા</w:t>
            </w:r>
            <w:r w:rsidRPr="00D656D6">
              <w:rPr>
                <w:rFonts w:asciiTheme="majorBidi" w:hAnsiTheme="majorBidi" w:cs="SHREE_GUJ_OTF_0768"/>
                <w:color w:val="000000"/>
                <w:lang w:eastAsia="en-IN"/>
              </w:rPr>
              <w:t>,</w:t>
            </w:r>
            <w:r w:rsidRPr="00D656D6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પલસાણા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1" w:rsidRPr="00D656D6" w:rsidRDefault="00A362D1" w:rsidP="002520AB">
            <w:pPr>
              <w:spacing w:line="360" w:lineRule="exact"/>
              <w:jc w:val="center"/>
              <w:rPr>
                <w:rFonts w:asciiTheme="majorBidi" w:hAnsiTheme="majorBidi" w:cs="SHREE_GUJ_OTF_0768"/>
              </w:rPr>
            </w:pPr>
            <w:r w:rsidRPr="00D656D6">
              <w:rPr>
                <w:rFonts w:asciiTheme="majorBidi" w:hAnsiTheme="majorBidi" w:cs="SHREE_GUJ_OTF_0768"/>
                <w:cs/>
              </w:rPr>
              <w:t>૦૦</w:t>
            </w:r>
          </w:p>
        </w:tc>
      </w:tr>
    </w:tbl>
    <w:p w:rsidR="003C6A1E" w:rsidRPr="00D656D6" w:rsidRDefault="003C6A1E" w:rsidP="000A7881">
      <w:pPr>
        <w:jc w:val="both"/>
        <w:rPr>
          <w:rFonts w:asciiTheme="majorBidi" w:hAnsiTheme="majorBidi" w:cs="SHREE_GUJ_OTF_0768"/>
          <w:lang w:bidi="gu-IN"/>
        </w:rPr>
      </w:pPr>
    </w:p>
    <w:sectPr w:rsidR="003C6A1E" w:rsidRPr="00D656D6" w:rsidSect="00D608FD">
      <w:pgSz w:w="11906" w:h="16838" w:code="9"/>
      <w:pgMar w:top="576" w:right="1008" w:bottom="432" w:left="244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9DC" w:rsidRDefault="004579DC" w:rsidP="005A5D3F">
      <w:r>
        <w:separator/>
      </w:r>
    </w:p>
  </w:endnote>
  <w:endnote w:type="continuationSeparator" w:id="0">
    <w:p w:rsidR="004579DC" w:rsidRDefault="004579DC" w:rsidP="005A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9DC" w:rsidRDefault="004579DC" w:rsidP="005A5D3F">
      <w:r>
        <w:separator/>
      </w:r>
    </w:p>
  </w:footnote>
  <w:footnote w:type="continuationSeparator" w:id="0">
    <w:p w:rsidR="004579DC" w:rsidRDefault="004579DC" w:rsidP="005A5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921B9"/>
    <w:multiLevelType w:val="hybridMultilevel"/>
    <w:tmpl w:val="DF8CA46A"/>
    <w:lvl w:ilvl="0" w:tplc="89ECAB58">
      <w:start w:val="3"/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69"/>
    <w:rsid w:val="00011199"/>
    <w:rsid w:val="00011782"/>
    <w:rsid w:val="000323A7"/>
    <w:rsid w:val="000414F6"/>
    <w:rsid w:val="00042A46"/>
    <w:rsid w:val="00042C78"/>
    <w:rsid w:val="000431E0"/>
    <w:rsid w:val="00055C2D"/>
    <w:rsid w:val="00060D06"/>
    <w:rsid w:val="00064A0F"/>
    <w:rsid w:val="0007511B"/>
    <w:rsid w:val="00077587"/>
    <w:rsid w:val="00080FBA"/>
    <w:rsid w:val="0008115C"/>
    <w:rsid w:val="00083115"/>
    <w:rsid w:val="00083724"/>
    <w:rsid w:val="00083C05"/>
    <w:rsid w:val="00084406"/>
    <w:rsid w:val="00086EC9"/>
    <w:rsid w:val="00092492"/>
    <w:rsid w:val="00092770"/>
    <w:rsid w:val="000A3A72"/>
    <w:rsid w:val="000A7881"/>
    <w:rsid w:val="000B0005"/>
    <w:rsid w:val="000B4417"/>
    <w:rsid w:val="000B770F"/>
    <w:rsid w:val="000E7FA4"/>
    <w:rsid w:val="000F04D4"/>
    <w:rsid w:val="000F1C98"/>
    <w:rsid w:val="000F2533"/>
    <w:rsid w:val="00102ADE"/>
    <w:rsid w:val="00105C72"/>
    <w:rsid w:val="0012268F"/>
    <w:rsid w:val="00125F1E"/>
    <w:rsid w:val="001329E7"/>
    <w:rsid w:val="001424FA"/>
    <w:rsid w:val="00145663"/>
    <w:rsid w:val="00154935"/>
    <w:rsid w:val="00176E52"/>
    <w:rsid w:val="00187017"/>
    <w:rsid w:val="00197352"/>
    <w:rsid w:val="00197873"/>
    <w:rsid w:val="001A3169"/>
    <w:rsid w:val="001A5BEE"/>
    <w:rsid w:val="001A685E"/>
    <w:rsid w:val="001B7F1C"/>
    <w:rsid w:val="001C1BA0"/>
    <w:rsid w:val="001C2D91"/>
    <w:rsid w:val="001D0627"/>
    <w:rsid w:val="001D3D6A"/>
    <w:rsid w:val="001D4DE3"/>
    <w:rsid w:val="001E14B5"/>
    <w:rsid w:val="001E2A79"/>
    <w:rsid w:val="001E2FD9"/>
    <w:rsid w:val="001E4AB3"/>
    <w:rsid w:val="001E6BE1"/>
    <w:rsid w:val="001E7EA0"/>
    <w:rsid w:val="001F00C7"/>
    <w:rsid w:val="001F12E8"/>
    <w:rsid w:val="002131AE"/>
    <w:rsid w:val="00221A47"/>
    <w:rsid w:val="0022447C"/>
    <w:rsid w:val="0023596A"/>
    <w:rsid w:val="00241853"/>
    <w:rsid w:val="00251451"/>
    <w:rsid w:val="00251C4B"/>
    <w:rsid w:val="002520AB"/>
    <w:rsid w:val="0025520A"/>
    <w:rsid w:val="00255396"/>
    <w:rsid w:val="00261397"/>
    <w:rsid w:val="002625A5"/>
    <w:rsid w:val="00265864"/>
    <w:rsid w:val="00280964"/>
    <w:rsid w:val="00286A61"/>
    <w:rsid w:val="002943C4"/>
    <w:rsid w:val="002A7D95"/>
    <w:rsid w:val="002B76FF"/>
    <w:rsid w:val="002C2858"/>
    <w:rsid w:val="002D6BA8"/>
    <w:rsid w:val="002E12E4"/>
    <w:rsid w:val="002E1468"/>
    <w:rsid w:val="002E6AEB"/>
    <w:rsid w:val="002E7C9E"/>
    <w:rsid w:val="002F4177"/>
    <w:rsid w:val="002F57B3"/>
    <w:rsid w:val="00301366"/>
    <w:rsid w:val="0030148C"/>
    <w:rsid w:val="00307F9A"/>
    <w:rsid w:val="003111E7"/>
    <w:rsid w:val="00320D05"/>
    <w:rsid w:val="00322760"/>
    <w:rsid w:val="003249CB"/>
    <w:rsid w:val="003268A3"/>
    <w:rsid w:val="00336F48"/>
    <w:rsid w:val="00340A50"/>
    <w:rsid w:val="00344E5D"/>
    <w:rsid w:val="00351C79"/>
    <w:rsid w:val="00361A24"/>
    <w:rsid w:val="00365656"/>
    <w:rsid w:val="003724EE"/>
    <w:rsid w:val="003746B2"/>
    <w:rsid w:val="00376C26"/>
    <w:rsid w:val="003806BF"/>
    <w:rsid w:val="00381356"/>
    <w:rsid w:val="003863B7"/>
    <w:rsid w:val="00387AD4"/>
    <w:rsid w:val="0039298A"/>
    <w:rsid w:val="003A16E8"/>
    <w:rsid w:val="003A2489"/>
    <w:rsid w:val="003A3F00"/>
    <w:rsid w:val="003A6BDE"/>
    <w:rsid w:val="003B0A65"/>
    <w:rsid w:val="003B53F4"/>
    <w:rsid w:val="003C5086"/>
    <w:rsid w:val="003C5E24"/>
    <w:rsid w:val="003C6A1E"/>
    <w:rsid w:val="003D55A5"/>
    <w:rsid w:val="003D7461"/>
    <w:rsid w:val="003E1661"/>
    <w:rsid w:val="003F2D78"/>
    <w:rsid w:val="00403354"/>
    <w:rsid w:val="00417DFB"/>
    <w:rsid w:val="00421829"/>
    <w:rsid w:val="004257B2"/>
    <w:rsid w:val="00427578"/>
    <w:rsid w:val="00430BDD"/>
    <w:rsid w:val="00436E9D"/>
    <w:rsid w:val="004370A4"/>
    <w:rsid w:val="00445727"/>
    <w:rsid w:val="00450E4D"/>
    <w:rsid w:val="00453CCE"/>
    <w:rsid w:val="00454649"/>
    <w:rsid w:val="00457619"/>
    <w:rsid w:val="004579DC"/>
    <w:rsid w:val="00460B5B"/>
    <w:rsid w:val="00465BB7"/>
    <w:rsid w:val="00466F4D"/>
    <w:rsid w:val="00470ACC"/>
    <w:rsid w:val="00474BF6"/>
    <w:rsid w:val="00482B38"/>
    <w:rsid w:val="00490E13"/>
    <w:rsid w:val="004927B6"/>
    <w:rsid w:val="00493673"/>
    <w:rsid w:val="004B096E"/>
    <w:rsid w:val="004B5304"/>
    <w:rsid w:val="004B73DC"/>
    <w:rsid w:val="004C2DEF"/>
    <w:rsid w:val="004C36E8"/>
    <w:rsid w:val="004E3C51"/>
    <w:rsid w:val="004E65BA"/>
    <w:rsid w:val="004F280A"/>
    <w:rsid w:val="00504967"/>
    <w:rsid w:val="00510735"/>
    <w:rsid w:val="0051249C"/>
    <w:rsid w:val="00515259"/>
    <w:rsid w:val="00515E41"/>
    <w:rsid w:val="00547E96"/>
    <w:rsid w:val="00550258"/>
    <w:rsid w:val="00557031"/>
    <w:rsid w:val="00565F8D"/>
    <w:rsid w:val="00570F9C"/>
    <w:rsid w:val="00577BB8"/>
    <w:rsid w:val="00581905"/>
    <w:rsid w:val="00593901"/>
    <w:rsid w:val="0059392C"/>
    <w:rsid w:val="005A01B6"/>
    <w:rsid w:val="005A13E3"/>
    <w:rsid w:val="005A2334"/>
    <w:rsid w:val="005A5D3F"/>
    <w:rsid w:val="005A7D55"/>
    <w:rsid w:val="005B2BD8"/>
    <w:rsid w:val="005B2CD2"/>
    <w:rsid w:val="005C5787"/>
    <w:rsid w:val="005D198C"/>
    <w:rsid w:val="005E08DB"/>
    <w:rsid w:val="005E221F"/>
    <w:rsid w:val="005E34C6"/>
    <w:rsid w:val="005F2E29"/>
    <w:rsid w:val="005F5E51"/>
    <w:rsid w:val="005F7645"/>
    <w:rsid w:val="00602831"/>
    <w:rsid w:val="0061336C"/>
    <w:rsid w:val="006136D1"/>
    <w:rsid w:val="00625E24"/>
    <w:rsid w:val="0062770F"/>
    <w:rsid w:val="00630FCD"/>
    <w:rsid w:val="00631974"/>
    <w:rsid w:val="00631E25"/>
    <w:rsid w:val="00635825"/>
    <w:rsid w:val="00635C17"/>
    <w:rsid w:val="00642A5B"/>
    <w:rsid w:val="0064568E"/>
    <w:rsid w:val="00650F5F"/>
    <w:rsid w:val="00652F8E"/>
    <w:rsid w:val="00656A31"/>
    <w:rsid w:val="00660693"/>
    <w:rsid w:val="0067031D"/>
    <w:rsid w:val="0067231E"/>
    <w:rsid w:val="00677DA5"/>
    <w:rsid w:val="0068158F"/>
    <w:rsid w:val="00692326"/>
    <w:rsid w:val="00693FDF"/>
    <w:rsid w:val="006955BA"/>
    <w:rsid w:val="006B0B3F"/>
    <w:rsid w:val="006B6555"/>
    <w:rsid w:val="006C2340"/>
    <w:rsid w:val="006C24A8"/>
    <w:rsid w:val="006C5A60"/>
    <w:rsid w:val="006D2AAB"/>
    <w:rsid w:val="006D7746"/>
    <w:rsid w:val="006E1B1A"/>
    <w:rsid w:val="006E5FE1"/>
    <w:rsid w:val="006F248F"/>
    <w:rsid w:val="006F32ED"/>
    <w:rsid w:val="007021C5"/>
    <w:rsid w:val="00703832"/>
    <w:rsid w:val="0070565B"/>
    <w:rsid w:val="007058FE"/>
    <w:rsid w:val="00705BDD"/>
    <w:rsid w:val="00717CD6"/>
    <w:rsid w:val="0073237A"/>
    <w:rsid w:val="0073618A"/>
    <w:rsid w:val="007409B3"/>
    <w:rsid w:val="007472A4"/>
    <w:rsid w:val="00760472"/>
    <w:rsid w:val="0076104E"/>
    <w:rsid w:val="00761F47"/>
    <w:rsid w:val="00764291"/>
    <w:rsid w:val="007726C1"/>
    <w:rsid w:val="007728B1"/>
    <w:rsid w:val="00774D24"/>
    <w:rsid w:val="00776523"/>
    <w:rsid w:val="00780CE9"/>
    <w:rsid w:val="00793207"/>
    <w:rsid w:val="0079463E"/>
    <w:rsid w:val="007955B8"/>
    <w:rsid w:val="007A4C0E"/>
    <w:rsid w:val="007D0F8D"/>
    <w:rsid w:val="007D2C03"/>
    <w:rsid w:val="007D3146"/>
    <w:rsid w:val="007F0C3F"/>
    <w:rsid w:val="007F2763"/>
    <w:rsid w:val="007F356E"/>
    <w:rsid w:val="007F42EA"/>
    <w:rsid w:val="007F63B1"/>
    <w:rsid w:val="00800F67"/>
    <w:rsid w:val="008058A0"/>
    <w:rsid w:val="008117A7"/>
    <w:rsid w:val="00812A86"/>
    <w:rsid w:val="00821F73"/>
    <w:rsid w:val="00824070"/>
    <w:rsid w:val="008256E7"/>
    <w:rsid w:val="00826B42"/>
    <w:rsid w:val="00827FF1"/>
    <w:rsid w:val="00834A9B"/>
    <w:rsid w:val="0083637A"/>
    <w:rsid w:val="008433B7"/>
    <w:rsid w:val="00844315"/>
    <w:rsid w:val="00851B94"/>
    <w:rsid w:val="008523E2"/>
    <w:rsid w:val="008575D9"/>
    <w:rsid w:val="00860950"/>
    <w:rsid w:val="008739DC"/>
    <w:rsid w:val="008823BF"/>
    <w:rsid w:val="008907E4"/>
    <w:rsid w:val="00892067"/>
    <w:rsid w:val="00892CAA"/>
    <w:rsid w:val="00897FCE"/>
    <w:rsid w:val="008A2473"/>
    <w:rsid w:val="008A7D4A"/>
    <w:rsid w:val="008B1875"/>
    <w:rsid w:val="008D1A75"/>
    <w:rsid w:val="008F7BEF"/>
    <w:rsid w:val="0090409A"/>
    <w:rsid w:val="00905920"/>
    <w:rsid w:val="009141A4"/>
    <w:rsid w:val="0092742A"/>
    <w:rsid w:val="0093495D"/>
    <w:rsid w:val="009350C3"/>
    <w:rsid w:val="00936BAB"/>
    <w:rsid w:val="00947D74"/>
    <w:rsid w:val="00950AEE"/>
    <w:rsid w:val="00955AE7"/>
    <w:rsid w:val="009739C9"/>
    <w:rsid w:val="0097452B"/>
    <w:rsid w:val="0098291A"/>
    <w:rsid w:val="00984815"/>
    <w:rsid w:val="00985AB6"/>
    <w:rsid w:val="0098629A"/>
    <w:rsid w:val="0099017F"/>
    <w:rsid w:val="009902BD"/>
    <w:rsid w:val="00994436"/>
    <w:rsid w:val="009B4994"/>
    <w:rsid w:val="009B6550"/>
    <w:rsid w:val="009C3A84"/>
    <w:rsid w:val="009D10F6"/>
    <w:rsid w:val="009D737B"/>
    <w:rsid w:val="009E4EFE"/>
    <w:rsid w:val="009E5749"/>
    <w:rsid w:val="009F69D6"/>
    <w:rsid w:val="00A025E4"/>
    <w:rsid w:val="00A04358"/>
    <w:rsid w:val="00A04B17"/>
    <w:rsid w:val="00A13273"/>
    <w:rsid w:val="00A15398"/>
    <w:rsid w:val="00A343C0"/>
    <w:rsid w:val="00A362D1"/>
    <w:rsid w:val="00A57163"/>
    <w:rsid w:val="00A6196F"/>
    <w:rsid w:val="00A6505A"/>
    <w:rsid w:val="00A652BD"/>
    <w:rsid w:val="00A65F24"/>
    <w:rsid w:val="00A74528"/>
    <w:rsid w:val="00A754E2"/>
    <w:rsid w:val="00A81C2F"/>
    <w:rsid w:val="00A8201E"/>
    <w:rsid w:val="00A82C40"/>
    <w:rsid w:val="00A86C81"/>
    <w:rsid w:val="00A90408"/>
    <w:rsid w:val="00A97D0C"/>
    <w:rsid w:val="00AA2FA1"/>
    <w:rsid w:val="00AA6F03"/>
    <w:rsid w:val="00AA701B"/>
    <w:rsid w:val="00AC4508"/>
    <w:rsid w:val="00AC457D"/>
    <w:rsid w:val="00AC4EDA"/>
    <w:rsid w:val="00AE0A8C"/>
    <w:rsid w:val="00AE39A2"/>
    <w:rsid w:val="00AE3F7F"/>
    <w:rsid w:val="00AE45DB"/>
    <w:rsid w:val="00AF14BB"/>
    <w:rsid w:val="00AF25BB"/>
    <w:rsid w:val="00B02011"/>
    <w:rsid w:val="00B04BF0"/>
    <w:rsid w:val="00B12AC3"/>
    <w:rsid w:val="00B17768"/>
    <w:rsid w:val="00B23898"/>
    <w:rsid w:val="00B371B4"/>
    <w:rsid w:val="00B41B2F"/>
    <w:rsid w:val="00B454FD"/>
    <w:rsid w:val="00B5197B"/>
    <w:rsid w:val="00B63FB0"/>
    <w:rsid w:val="00B66905"/>
    <w:rsid w:val="00B6771B"/>
    <w:rsid w:val="00B7347C"/>
    <w:rsid w:val="00B83F7E"/>
    <w:rsid w:val="00B85E48"/>
    <w:rsid w:val="00B8602F"/>
    <w:rsid w:val="00B920CC"/>
    <w:rsid w:val="00B93827"/>
    <w:rsid w:val="00B966C3"/>
    <w:rsid w:val="00BA24AC"/>
    <w:rsid w:val="00BA4E49"/>
    <w:rsid w:val="00BA5C59"/>
    <w:rsid w:val="00BB08F5"/>
    <w:rsid w:val="00BB1539"/>
    <w:rsid w:val="00BB309A"/>
    <w:rsid w:val="00BB348E"/>
    <w:rsid w:val="00BB72EE"/>
    <w:rsid w:val="00BC6369"/>
    <w:rsid w:val="00BD000A"/>
    <w:rsid w:val="00BD308D"/>
    <w:rsid w:val="00BE6342"/>
    <w:rsid w:val="00BF2E79"/>
    <w:rsid w:val="00BF47D3"/>
    <w:rsid w:val="00C02CD4"/>
    <w:rsid w:val="00C036A4"/>
    <w:rsid w:val="00C06146"/>
    <w:rsid w:val="00C07CF7"/>
    <w:rsid w:val="00C12DE4"/>
    <w:rsid w:val="00C15A7C"/>
    <w:rsid w:val="00C253BF"/>
    <w:rsid w:val="00C33D16"/>
    <w:rsid w:val="00C35B95"/>
    <w:rsid w:val="00C37948"/>
    <w:rsid w:val="00C4190A"/>
    <w:rsid w:val="00C44EC1"/>
    <w:rsid w:val="00C66396"/>
    <w:rsid w:val="00C738C2"/>
    <w:rsid w:val="00C905E7"/>
    <w:rsid w:val="00C93390"/>
    <w:rsid w:val="00CA3A56"/>
    <w:rsid w:val="00CB04CD"/>
    <w:rsid w:val="00CB18D8"/>
    <w:rsid w:val="00CC1100"/>
    <w:rsid w:val="00CC27EE"/>
    <w:rsid w:val="00CC2BBA"/>
    <w:rsid w:val="00CD3EC7"/>
    <w:rsid w:val="00CD5200"/>
    <w:rsid w:val="00CE09EF"/>
    <w:rsid w:val="00CE6588"/>
    <w:rsid w:val="00CF0F4C"/>
    <w:rsid w:val="00D0162F"/>
    <w:rsid w:val="00D02A63"/>
    <w:rsid w:val="00D10BEC"/>
    <w:rsid w:val="00D24D7B"/>
    <w:rsid w:val="00D26B2A"/>
    <w:rsid w:val="00D354B7"/>
    <w:rsid w:val="00D47978"/>
    <w:rsid w:val="00D51224"/>
    <w:rsid w:val="00D55BAF"/>
    <w:rsid w:val="00D55DDE"/>
    <w:rsid w:val="00D57ED8"/>
    <w:rsid w:val="00D608FD"/>
    <w:rsid w:val="00D656D6"/>
    <w:rsid w:val="00D65D42"/>
    <w:rsid w:val="00D754FC"/>
    <w:rsid w:val="00DA3090"/>
    <w:rsid w:val="00DA3A03"/>
    <w:rsid w:val="00DA4BA4"/>
    <w:rsid w:val="00DA7C18"/>
    <w:rsid w:val="00DC3396"/>
    <w:rsid w:val="00DC71CD"/>
    <w:rsid w:val="00DD78FF"/>
    <w:rsid w:val="00DE3437"/>
    <w:rsid w:val="00DF5EFA"/>
    <w:rsid w:val="00DF775E"/>
    <w:rsid w:val="00E000A2"/>
    <w:rsid w:val="00E14D65"/>
    <w:rsid w:val="00E16221"/>
    <w:rsid w:val="00E255B4"/>
    <w:rsid w:val="00E325B4"/>
    <w:rsid w:val="00E41D42"/>
    <w:rsid w:val="00E43B2A"/>
    <w:rsid w:val="00E55C40"/>
    <w:rsid w:val="00E55E10"/>
    <w:rsid w:val="00E62CE6"/>
    <w:rsid w:val="00E75838"/>
    <w:rsid w:val="00E774B5"/>
    <w:rsid w:val="00E77B41"/>
    <w:rsid w:val="00E82E6A"/>
    <w:rsid w:val="00E8627A"/>
    <w:rsid w:val="00E920C1"/>
    <w:rsid w:val="00E93816"/>
    <w:rsid w:val="00E93E4A"/>
    <w:rsid w:val="00EA2EC3"/>
    <w:rsid w:val="00EA37C2"/>
    <w:rsid w:val="00EB5555"/>
    <w:rsid w:val="00EB5AD5"/>
    <w:rsid w:val="00EC19B1"/>
    <w:rsid w:val="00EC4443"/>
    <w:rsid w:val="00EE195F"/>
    <w:rsid w:val="00EE2007"/>
    <w:rsid w:val="00EF427F"/>
    <w:rsid w:val="00F10A64"/>
    <w:rsid w:val="00F15FC9"/>
    <w:rsid w:val="00F3521E"/>
    <w:rsid w:val="00F435E0"/>
    <w:rsid w:val="00F43F5A"/>
    <w:rsid w:val="00F5011A"/>
    <w:rsid w:val="00F576D5"/>
    <w:rsid w:val="00F57727"/>
    <w:rsid w:val="00F63EC4"/>
    <w:rsid w:val="00F655AD"/>
    <w:rsid w:val="00F8139A"/>
    <w:rsid w:val="00F94364"/>
    <w:rsid w:val="00F9535A"/>
    <w:rsid w:val="00FA0AD6"/>
    <w:rsid w:val="00FB55F9"/>
    <w:rsid w:val="00FB77C3"/>
    <w:rsid w:val="00FC0127"/>
    <w:rsid w:val="00FD2183"/>
    <w:rsid w:val="00FD3C6E"/>
    <w:rsid w:val="00FE09FF"/>
    <w:rsid w:val="00FE7C79"/>
    <w:rsid w:val="00FF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54BEF"/>
  <w15:docId w15:val="{7EE3616D-12A8-46D9-982C-71B9DF80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D05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hi-IN"/>
    </w:rPr>
  </w:style>
  <w:style w:type="paragraph" w:styleId="Heading1">
    <w:name w:val="heading 1"/>
    <w:basedOn w:val="Normal"/>
    <w:next w:val="Normal"/>
    <w:link w:val="Heading1Char"/>
    <w:rsid w:val="00A362D1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en-IN" w:bidi="gu-IN"/>
    </w:rPr>
  </w:style>
  <w:style w:type="paragraph" w:styleId="Heading2">
    <w:name w:val="heading 2"/>
    <w:basedOn w:val="Normal"/>
    <w:next w:val="Normal"/>
    <w:link w:val="Heading2Char"/>
    <w:rsid w:val="00A362D1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en-IN" w:bidi="gu-IN"/>
    </w:rPr>
  </w:style>
  <w:style w:type="paragraph" w:styleId="Heading3">
    <w:name w:val="heading 3"/>
    <w:basedOn w:val="Normal"/>
    <w:next w:val="Normal"/>
    <w:link w:val="Heading3Char"/>
    <w:rsid w:val="00A362D1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en-IN" w:bidi="gu-IN"/>
    </w:rPr>
  </w:style>
  <w:style w:type="paragraph" w:styleId="Heading4">
    <w:name w:val="heading 4"/>
    <w:basedOn w:val="Normal"/>
    <w:next w:val="Normal"/>
    <w:link w:val="Heading4Char"/>
    <w:rsid w:val="00A362D1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en-IN" w:bidi="gu-IN"/>
    </w:rPr>
  </w:style>
  <w:style w:type="paragraph" w:styleId="Heading5">
    <w:name w:val="heading 5"/>
    <w:basedOn w:val="Normal"/>
    <w:next w:val="Normal"/>
    <w:link w:val="Heading5Char"/>
    <w:rsid w:val="00A362D1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en-IN" w:bidi="gu-IN"/>
    </w:rPr>
  </w:style>
  <w:style w:type="paragraph" w:styleId="Heading6">
    <w:name w:val="heading 6"/>
    <w:basedOn w:val="Normal"/>
    <w:next w:val="Normal"/>
    <w:link w:val="Heading6Char"/>
    <w:rsid w:val="00A362D1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en-IN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HeaderChar">
    <w:name w:val="Header Char"/>
    <w:basedOn w:val="DefaultParagraphFont"/>
    <w:link w:val="Head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styleId="Footer">
    <w:name w:val="footer"/>
    <w:basedOn w:val="Normal"/>
    <w:link w:val="Foot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FooterChar">
    <w:name w:val="Footer Char"/>
    <w:basedOn w:val="DefaultParagraphFont"/>
    <w:link w:val="Foot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customStyle="1" w:styleId="xmsonormal">
    <w:name w:val="x_msonormal"/>
    <w:basedOn w:val="Normal"/>
    <w:rsid w:val="00320D05"/>
    <w:pPr>
      <w:spacing w:before="100" w:beforeAutospacing="1" w:after="100" w:afterAutospacing="1"/>
    </w:pPr>
    <w:rPr>
      <w:rFonts w:cs="Times New Roman"/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FCD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CD"/>
    <w:rPr>
      <w:rFonts w:ascii="Segoe UI" w:eastAsia="Times New Roman" w:hAnsi="Segoe UI" w:cs="Mangal"/>
      <w:sz w:val="18"/>
      <w:szCs w:val="16"/>
      <w:lang w:val="en-US" w:bidi="hi-IN"/>
    </w:rPr>
  </w:style>
  <w:style w:type="paragraph" w:styleId="NoSpacing">
    <w:name w:val="No Spacing"/>
    <w:link w:val="NoSpacingChar"/>
    <w:uiPriority w:val="1"/>
    <w:qFormat/>
    <w:rsid w:val="0062770F"/>
    <w:pPr>
      <w:spacing w:after="0" w:line="240" w:lineRule="auto"/>
    </w:pPr>
    <w:rPr>
      <w:rFonts w:ascii="Calibri" w:eastAsia="Times New Roman" w:hAnsi="Calibri" w:cs="Shruti"/>
      <w:lang w:eastAsia="en-IN"/>
    </w:rPr>
  </w:style>
  <w:style w:type="character" w:customStyle="1" w:styleId="NoSpacingChar">
    <w:name w:val="No Spacing Char"/>
    <w:link w:val="NoSpacing"/>
    <w:uiPriority w:val="1"/>
    <w:rsid w:val="0062770F"/>
    <w:rPr>
      <w:rFonts w:ascii="Calibri" w:eastAsia="Times New Roman" w:hAnsi="Calibri" w:cs="Shruti"/>
      <w:lang w:eastAsia="en-IN"/>
    </w:rPr>
  </w:style>
  <w:style w:type="table" w:styleId="TableGrid">
    <w:name w:val="Table Grid"/>
    <w:basedOn w:val="TableNormal"/>
    <w:uiPriority w:val="59"/>
    <w:rsid w:val="00DF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30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F12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  <w:style w:type="character" w:customStyle="1" w:styleId="Heading1Char">
    <w:name w:val="Heading 1 Char"/>
    <w:basedOn w:val="DefaultParagraphFont"/>
    <w:link w:val="Heading1"/>
    <w:rsid w:val="00A362D1"/>
    <w:rPr>
      <w:rFonts w:ascii="Calibri" w:eastAsia="Calibri" w:hAnsi="Calibri" w:cs="Calibri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362D1"/>
    <w:rPr>
      <w:rFonts w:ascii="Calibri" w:eastAsia="Calibri" w:hAnsi="Calibri" w:cs="Calibri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A362D1"/>
    <w:rPr>
      <w:rFonts w:ascii="Calibri" w:eastAsia="Calibri" w:hAnsi="Calibri" w:cs="Calibr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A362D1"/>
    <w:rPr>
      <w:rFonts w:ascii="Calibri" w:eastAsia="Calibri" w:hAnsi="Calibri" w:cs="Calibr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362D1"/>
    <w:rPr>
      <w:rFonts w:ascii="Calibri" w:eastAsia="Calibri" w:hAnsi="Calibri" w:cs="Calibri"/>
      <w:b/>
    </w:rPr>
  </w:style>
  <w:style w:type="character" w:customStyle="1" w:styleId="Heading6Char">
    <w:name w:val="Heading 6 Char"/>
    <w:basedOn w:val="DefaultParagraphFont"/>
    <w:link w:val="Heading6"/>
    <w:rsid w:val="00A362D1"/>
    <w:rPr>
      <w:rFonts w:ascii="Calibri" w:eastAsia="Calibri" w:hAnsi="Calibri" w:cs="Calibri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A362D1"/>
    <w:rPr>
      <w:rFonts w:ascii="Calibri" w:eastAsia="Calibri" w:hAnsi="Calibri" w:cs="Calibri"/>
      <w:b/>
      <w:sz w:val="72"/>
      <w:szCs w:val="72"/>
    </w:rPr>
  </w:style>
  <w:style w:type="paragraph" w:styleId="Title">
    <w:name w:val="Title"/>
    <w:basedOn w:val="Normal"/>
    <w:next w:val="Normal"/>
    <w:link w:val="TitleChar"/>
    <w:rsid w:val="00A362D1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n-IN" w:bidi="gu-IN"/>
    </w:rPr>
  </w:style>
  <w:style w:type="character" w:customStyle="1" w:styleId="TitleChar1">
    <w:name w:val="Title Char1"/>
    <w:basedOn w:val="DefaultParagraphFont"/>
    <w:uiPriority w:val="10"/>
    <w:rsid w:val="00A362D1"/>
    <w:rPr>
      <w:rFonts w:asciiTheme="majorHAnsi" w:eastAsiaTheme="majorEastAsia" w:hAnsiTheme="majorHAnsi" w:cs="Mangal"/>
      <w:spacing w:val="-10"/>
      <w:kern w:val="28"/>
      <w:sz w:val="56"/>
      <w:szCs w:val="50"/>
      <w:lang w:val="en-US" w:bidi="hi-IN"/>
    </w:rPr>
  </w:style>
  <w:style w:type="character" w:customStyle="1" w:styleId="SubtitleChar">
    <w:name w:val="Subtitle Char"/>
    <w:basedOn w:val="DefaultParagraphFont"/>
    <w:link w:val="Subtitle"/>
    <w:rsid w:val="00A362D1"/>
    <w:rPr>
      <w:rFonts w:ascii="Georgia" w:eastAsia="Georgia" w:hAnsi="Georgia" w:cs="Georgia"/>
      <w:i/>
      <w:color w:val="666666"/>
      <w:sz w:val="48"/>
      <w:szCs w:val="48"/>
    </w:rPr>
  </w:style>
  <w:style w:type="paragraph" w:styleId="Subtitle">
    <w:name w:val="Subtitle"/>
    <w:basedOn w:val="Normal"/>
    <w:next w:val="Normal"/>
    <w:link w:val="SubtitleChar"/>
    <w:rsid w:val="00A362D1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en-IN" w:bidi="gu-IN"/>
    </w:rPr>
  </w:style>
  <w:style w:type="character" w:customStyle="1" w:styleId="SubtitleChar1">
    <w:name w:val="Subtitle Char1"/>
    <w:basedOn w:val="DefaultParagraphFont"/>
    <w:uiPriority w:val="11"/>
    <w:rsid w:val="00A362D1"/>
    <w:rPr>
      <w:rFonts w:eastAsiaTheme="minorEastAsia" w:cs="Mangal"/>
      <w:color w:val="5A5A5A" w:themeColor="text1" w:themeTint="A5"/>
      <w:spacing w:val="15"/>
      <w:szCs w:val="20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33B41-B179-4D43-9DB0-4D7042BE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Hiren Joshi</dc:creator>
  <cp:lastModifiedBy>acer</cp:lastModifiedBy>
  <cp:revision>6</cp:revision>
  <cp:lastPrinted>2024-02-02T10:28:00Z</cp:lastPrinted>
  <dcterms:created xsi:type="dcterms:W3CDTF">2024-02-06T12:19:00Z</dcterms:created>
  <dcterms:modified xsi:type="dcterms:W3CDTF">2024-02-06T12:22:00Z</dcterms:modified>
</cp:coreProperties>
</file>