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1F9E" w14:textId="5EBE99B7" w:rsidR="00B54BF6" w:rsidRPr="0085637A" w:rsidRDefault="0085637A" w:rsidP="00B54BF6">
      <w:pPr>
        <w:jc w:val="center"/>
        <w:rPr>
          <w:rFonts w:cs="SHREE_GUJ_OTF_0768"/>
          <w:b/>
          <w:bCs/>
          <w:sz w:val="60"/>
          <w:szCs w:val="60"/>
        </w:rPr>
      </w:pPr>
      <w:r w:rsidRPr="0085637A">
        <w:rPr>
          <w:rFonts w:cs="SHREE_GUJ_OTF_0768"/>
          <w:b/>
          <w:bCs/>
          <w:sz w:val="60"/>
          <w:szCs w:val="60"/>
        </w:rPr>
        <w:t>63</w:t>
      </w:r>
    </w:p>
    <w:p w14:paraId="6D2D3449" w14:textId="740FD1B6" w:rsidR="0045007A" w:rsidRPr="004A3A7B" w:rsidRDefault="0045007A" w:rsidP="00B54BF6">
      <w:pPr>
        <w:jc w:val="center"/>
        <w:rPr>
          <w:rFonts w:cs="SHREE_GUJ_OTF_0768"/>
          <w:b/>
          <w:bCs/>
          <w:sz w:val="24"/>
          <w:szCs w:val="24"/>
        </w:rPr>
      </w:pPr>
      <w:r w:rsidRPr="004A3A7B">
        <w:rPr>
          <w:rFonts w:cs="SHREE_GUJ_OTF_0768" w:hint="cs"/>
          <w:b/>
          <w:bCs/>
          <w:sz w:val="24"/>
          <w:szCs w:val="24"/>
          <w:cs/>
        </w:rPr>
        <w:t>રાજ્ય સરકાર દ્વારા બજારમાંથી લોન લેવા બાબત</w:t>
      </w:r>
    </w:p>
    <w:p w14:paraId="001008EF" w14:textId="17A206CD" w:rsidR="006244AC" w:rsidRPr="004A3A7B" w:rsidRDefault="006244AC" w:rsidP="0045007A">
      <w:pPr>
        <w:spacing w:after="0" w:line="140" w:lineRule="atLeast"/>
        <w:ind w:right="-754"/>
        <w:rPr>
          <w:rFonts w:ascii="Shruti" w:hAnsi="Shruti" w:cs="SHREE_GUJ_OTF_0768"/>
          <w:sz w:val="24"/>
          <w:szCs w:val="24"/>
        </w:rPr>
      </w:pPr>
      <w:r w:rsidRPr="004A3A7B">
        <w:rPr>
          <w:rFonts w:ascii="Shruti" w:hAnsi="Shruti" w:cs="SHREE_GUJ_OTF_0768" w:hint="cs"/>
          <w:b/>
          <w:bCs/>
          <w:sz w:val="24"/>
          <w:szCs w:val="24"/>
          <w:cs/>
        </w:rPr>
        <w:t>*</w:t>
      </w:r>
      <w:r w:rsidR="00174CFB" w:rsidRPr="004A3A7B">
        <w:rPr>
          <w:rFonts w:ascii="Shruti" w:hAnsi="Shruti" w:cs="SHREE_GUJ_OTF_0768"/>
          <w:b/>
          <w:bCs/>
          <w:sz w:val="24"/>
          <w:szCs w:val="24"/>
        </w:rPr>
        <w:t>15/4/2272</w:t>
      </w:r>
      <w:r w:rsidRPr="004A3A7B">
        <w:rPr>
          <w:rFonts w:ascii="Shruti" w:hAnsi="Shruti" w:cs="SHREE_GUJ_OTF_0768" w:hint="cs"/>
          <w:b/>
          <w:bCs/>
          <w:sz w:val="24"/>
          <w:szCs w:val="24"/>
          <w:cs/>
        </w:rPr>
        <w:t xml:space="preserve"> : </w:t>
      </w:r>
      <w:r w:rsidR="00337098" w:rsidRPr="004A3A7B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r w:rsidR="00337098" w:rsidRPr="004A3A7B">
        <w:rPr>
          <w:rFonts w:cs="SHREE_GUJ_OTF_0768" w:hint="cs"/>
          <w:b/>
          <w:bCs/>
          <w:noProof/>
          <w:sz w:val="24"/>
          <w:szCs w:val="24"/>
          <w:cs/>
        </w:rPr>
        <w:t>દિનેશભાઇ આતાજી ઠાકોર</w:t>
      </w:r>
      <w:r w:rsidR="00337098" w:rsidRPr="004A3A7B">
        <w:rPr>
          <w:rFonts w:cs="SHREE_GUJ_OTF_0768" w:hint="cs"/>
          <w:sz w:val="24"/>
          <w:szCs w:val="24"/>
          <w:cs/>
        </w:rPr>
        <w:t xml:space="preserve">(ચાણસ્મા) </w:t>
      </w:r>
      <w:r w:rsidR="00010913" w:rsidRPr="004A3A7B">
        <w:rPr>
          <w:rFonts w:cs="SHREE_GUJ_OTF_0768" w:hint="cs"/>
          <w:sz w:val="24"/>
          <w:szCs w:val="24"/>
          <w:cs/>
        </w:rPr>
        <w:t xml:space="preserve"> </w:t>
      </w:r>
      <w:r w:rsidRPr="004A3A7B">
        <w:rPr>
          <w:rFonts w:cs="SHREE_GUJ_OTF_0768" w:hint="cs"/>
          <w:sz w:val="24"/>
          <w:szCs w:val="24"/>
          <w:cs/>
        </w:rPr>
        <w:t xml:space="preserve">: </w:t>
      </w:r>
      <w:r w:rsidRPr="004A3A7B">
        <w:rPr>
          <w:rFonts w:cs="SHREE_GUJ_OTF_0768" w:hint="cs"/>
          <w:b/>
          <w:bCs/>
          <w:sz w:val="24"/>
          <w:szCs w:val="24"/>
          <w:cs/>
        </w:rPr>
        <w:t xml:space="preserve">માનનીય </w:t>
      </w:r>
      <w:r w:rsidR="0045007A" w:rsidRPr="004A3A7B">
        <w:rPr>
          <w:rFonts w:cs="SHREE_GUJ_OTF_0768" w:hint="cs"/>
          <w:b/>
          <w:bCs/>
          <w:sz w:val="24"/>
          <w:szCs w:val="24"/>
          <w:cs/>
        </w:rPr>
        <w:t xml:space="preserve">નાણાં </w:t>
      </w:r>
      <w:r w:rsidRPr="004A3A7B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r w:rsidRPr="004A3A7B">
        <w:rPr>
          <w:rFonts w:cs="SHREE_GUJ_OTF_0768" w:hint="cs"/>
          <w:sz w:val="24"/>
          <w:szCs w:val="24"/>
          <w:cs/>
        </w:rPr>
        <w:t xml:space="preserve"> જણાવવા કૃપા કરશે કે :-</w:t>
      </w:r>
      <w:r w:rsidRPr="004A3A7B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p w14:paraId="55A6B43D" w14:textId="77777777" w:rsidR="00425500" w:rsidRPr="004A3A7B" w:rsidRDefault="00425500" w:rsidP="0045007A">
      <w:pPr>
        <w:spacing w:after="0" w:line="140" w:lineRule="atLeast"/>
        <w:ind w:right="-754"/>
        <w:rPr>
          <w:rFonts w:ascii="Shruti" w:hAnsi="Shruti" w:cs="SHREE_GUJ_OTF_0768"/>
          <w:sz w:val="24"/>
          <w:szCs w:val="24"/>
        </w:rPr>
      </w:pPr>
    </w:p>
    <w:tbl>
      <w:tblPr>
        <w:tblStyle w:val="TableGrid"/>
        <w:tblW w:w="112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  <w:gridCol w:w="236"/>
        <w:gridCol w:w="222"/>
        <w:gridCol w:w="222"/>
      </w:tblGrid>
      <w:tr w:rsidR="0045007A" w:rsidRPr="004A3A7B" w14:paraId="50B4DED1" w14:textId="77777777" w:rsidTr="002372B7">
        <w:trPr>
          <w:trHeight w:val="428"/>
        </w:trPr>
        <w:tc>
          <w:tcPr>
            <w:tcW w:w="10569" w:type="dxa"/>
          </w:tcPr>
          <w:p w14:paraId="03B063FB" w14:textId="77777777" w:rsidR="00C12579" w:rsidRPr="0025510D" w:rsidRDefault="00C12579" w:rsidP="00B54BF6">
            <w:pPr>
              <w:ind w:left="1004" w:firstLine="436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4A3A7B">
              <w:rPr>
                <w:rFonts w:ascii="Shruti" w:hAnsi="Shruti" w:cs="SHREE_GUJ_OTF_0768"/>
                <w:sz w:val="24"/>
                <w:szCs w:val="24"/>
              </w:rPr>
              <w:t xml:space="preserve">   </w:t>
            </w:r>
            <w:r w:rsidRPr="002551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પ્રશ્ન </w:t>
            </w:r>
            <w:r w:rsidRPr="002551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ab/>
            </w:r>
            <w:r w:rsidRPr="002551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ab/>
            </w:r>
            <w:r w:rsidRPr="002551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ab/>
            </w:r>
            <w:r w:rsidRPr="002551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ab/>
            </w:r>
            <w:r w:rsidRPr="002551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ab/>
            </w:r>
            <w:r w:rsidRPr="002551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ab/>
            </w:r>
            <w:r w:rsidRPr="0025510D">
              <w:rPr>
                <w:rFonts w:ascii="Shruti" w:hAnsi="Shruti" w:cs="SHREE_GUJ_OTF_0768"/>
                <w:b/>
                <w:bCs/>
                <w:sz w:val="24"/>
                <w:szCs w:val="24"/>
              </w:rPr>
              <w:t xml:space="preserve">             </w:t>
            </w:r>
            <w:r w:rsidRPr="0025510D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  <w:tbl>
            <w:tblPr>
              <w:tblStyle w:val="TableGrid"/>
              <w:tblW w:w="9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0"/>
              <w:gridCol w:w="3428"/>
              <w:gridCol w:w="631"/>
              <w:gridCol w:w="1910"/>
              <w:gridCol w:w="3430"/>
            </w:tblGrid>
            <w:tr w:rsidR="00C12579" w:rsidRPr="004A3A7B" w14:paraId="05B032CA" w14:textId="77777777" w:rsidTr="00B54BF6">
              <w:trPr>
                <w:trHeight w:val="469"/>
              </w:trPr>
              <w:tc>
                <w:tcPr>
                  <w:tcW w:w="560" w:type="dxa"/>
                  <w:vMerge w:val="restart"/>
                </w:tcPr>
                <w:p w14:paraId="20F837ED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bookmarkStart w:id="0" w:name="_GoBack" w:colFirst="3" w:colLast="4"/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3428" w:type="dxa"/>
                  <w:vMerge w:val="restart"/>
                </w:tcPr>
                <w:p w14:paraId="6D864B39" w14:textId="77777777" w:rsidR="00C12579" w:rsidRPr="004A3A7B" w:rsidRDefault="00C12579" w:rsidP="00B54BF6">
                  <w:pPr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A3A7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તા. ૩૧/</w:t>
                  </w: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૧૨</w:t>
                  </w:r>
                  <w:r w:rsidRPr="004A3A7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/૨૦</w:t>
                  </w: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૨૩ ની</w:t>
                  </w:r>
                  <w:r w:rsidRPr="004A3A7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સ્થિતિ</w:t>
                  </w:r>
                  <w:r w:rsidRPr="004A3A7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એ</w:t>
                  </w: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છેલ્લા બે વર્ષમાં વર્ષવાર રાજ્ય સરકારે બજારમાંથી કેટલી રકમની લોન કોની પાસેથી લીધી</w:t>
                  </w: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4A3A7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5400B886" w14:textId="77777777" w:rsidR="00C12579" w:rsidRPr="004A3A7B" w:rsidRDefault="00C12579" w:rsidP="00B54BF6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right w:val="single" w:sz="4" w:space="0" w:color="auto"/>
                  </w:tcBorders>
                </w:tcPr>
                <w:p w14:paraId="3AB3DF65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(૧)   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E030E" w14:textId="77777777" w:rsidR="00C12579" w:rsidRPr="0025510D" w:rsidRDefault="00C12579" w:rsidP="00B54BF6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5510D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નાણાકીય વર્ષ</w:t>
                  </w:r>
                </w:p>
              </w:tc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7F000" w14:textId="7036D220" w:rsidR="00C12579" w:rsidRPr="0025510D" w:rsidRDefault="00C12579" w:rsidP="00B54BF6">
                  <w:pPr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5510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             </w:t>
                  </w:r>
                  <w:r w:rsidR="00B54BF6" w:rsidRPr="0025510D"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  <w:t xml:space="preserve">        </w:t>
                  </w:r>
                  <w:r w:rsidRPr="0025510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બજાર લોન                                             </w:t>
                  </w:r>
                </w:p>
                <w:p w14:paraId="115F0785" w14:textId="02DFEE23" w:rsidR="00C12579" w:rsidRPr="0025510D" w:rsidRDefault="00C12579" w:rsidP="00B54BF6">
                  <w:pPr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5510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              </w:t>
                  </w:r>
                  <w:r w:rsidR="00B54BF6" w:rsidRPr="0025510D"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Pr="0025510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(રૂ.કરોડમાં</w:t>
                  </w:r>
                  <w:r w:rsidRPr="0025510D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bookmarkEnd w:id="0"/>
            <w:tr w:rsidR="00C12579" w:rsidRPr="004A3A7B" w14:paraId="5E5F646D" w14:textId="77777777" w:rsidTr="00B54BF6">
              <w:trPr>
                <w:trHeight w:val="428"/>
              </w:trPr>
              <w:tc>
                <w:tcPr>
                  <w:tcW w:w="560" w:type="dxa"/>
                  <w:vMerge/>
                </w:tcPr>
                <w:p w14:paraId="53992F12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3428" w:type="dxa"/>
                  <w:vMerge/>
                </w:tcPr>
                <w:p w14:paraId="36AFAE84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right w:val="single" w:sz="4" w:space="0" w:color="auto"/>
                  </w:tcBorders>
                </w:tcPr>
                <w:p w14:paraId="0CC6C3CA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1DAF3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96975" w14:textId="65EB6116" w:rsidR="00C12579" w:rsidRPr="004A3A7B" w:rsidRDefault="00425500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     </w:t>
                  </w:r>
                  <w:r w:rsidR="00C12579"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</w:t>
                  </w:r>
                  <w:r w:rsidR="00C12579" w:rsidRPr="004A3A7B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="00C12579"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૦૫૪</w:t>
                  </w:r>
                  <w:r w:rsidR="00C12579"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/-</w:t>
                  </w:r>
                </w:p>
              </w:tc>
            </w:tr>
            <w:tr w:rsidR="00C12579" w:rsidRPr="004A3A7B" w14:paraId="42A0AB84" w14:textId="77777777" w:rsidTr="00B54BF6">
              <w:trPr>
                <w:trHeight w:val="428"/>
              </w:trPr>
              <w:tc>
                <w:tcPr>
                  <w:tcW w:w="560" w:type="dxa"/>
                </w:tcPr>
                <w:p w14:paraId="0C9C88E9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3428" w:type="dxa"/>
                </w:tcPr>
                <w:p w14:paraId="6C3D07EB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tcBorders>
                    <w:right w:val="single" w:sz="4" w:space="0" w:color="auto"/>
                  </w:tcBorders>
                </w:tcPr>
                <w:p w14:paraId="7C65A1D4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F885A" w14:textId="77777777" w:rsidR="002B3878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  <w:p w14:paraId="61FE2BBD" w14:textId="692D4BBD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(સુ</w:t>
                  </w:r>
                  <w:r w:rsidR="002B3878"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ધારેલ અંદાજ) </w:t>
                  </w: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0D6E3" w14:textId="444B8346" w:rsidR="00C12579" w:rsidRPr="004A3A7B" w:rsidRDefault="00425500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    </w:t>
                  </w:r>
                  <w:r w:rsidR="00C12579"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૪૫</w:t>
                  </w:r>
                  <w:r w:rsidR="00C12579" w:rsidRPr="004A3A7B"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="00C12579"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૦૦૦/- </w:t>
                  </w:r>
                </w:p>
              </w:tc>
            </w:tr>
          </w:tbl>
          <w:p w14:paraId="28E0B3E8" w14:textId="77777777" w:rsidR="00C12579" w:rsidRPr="004A3A7B" w:rsidRDefault="00C12579" w:rsidP="00B54BF6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4A3A7B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</w:p>
          <w:p w14:paraId="4F6293A9" w14:textId="184CE164" w:rsidR="00C12579" w:rsidRPr="004A3A7B" w:rsidRDefault="00C12579" w:rsidP="00425500">
            <w:pPr>
              <w:ind w:left="4572" w:right="39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A3A7B">
              <w:rPr>
                <w:rFonts w:ascii="Shruti" w:hAnsi="Shruti" w:cs="SHREE_GUJ_OTF_0768" w:hint="cs"/>
                <w:sz w:val="24"/>
                <w:szCs w:val="24"/>
                <w:cs/>
              </w:rPr>
              <w:t>રીઝર્વ બેંક ઓફ ઇન્ડિયા રાજ્ય સરકારના બેન્કર તરીકે કામગીરી કરે છે</w:t>
            </w:r>
            <w:r w:rsidRPr="004A3A7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A3A7B">
              <w:rPr>
                <w:rFonts w:ascii="Shruti" w:hAnsi="Shruti" w:cs="SHREE_GUJ_OTF_0768" w:hint="cs"/>
                <w:sz w:val="24"/>
                <w:szCs w:val="24"/>
                <w:cs/>
              </w:rPr>
              <w:t>આમ</w:t>
            </w:r>
            <w:r w:rsidRPr="004A3A7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4A3A7B">
              <w:rPr>
                <w:rFonts w:ascii="Shruti" w:hAnsi="Shruti" w:cs="SHREE_GUJ_OTF_0768" w:hint="cs"/>
                <w:sz w:val="24"/>
                <w:szCs w:val="24"/>
                <w:cs/>
              </w:rPr>
              <w:t>રીઝર્વ બેંક ઓફ ઇન્ડિયા જરૂરિયાત મુજબની બજાર લોન ઓક્શન પ્રક્રિયા મારફત રાજ્ય સરકારને મેળવી આપે છે.</w:t>
            </w:r>
          </w:p>
          <w:p w14:paraId="586F7E7C" w14:textId="77777777" w:rsidR="00B54BF6" w:rsidRPr="004A3A7B" w:rsidRDefault="00B54BF6" w:rsidP="00B54BF6">
            <w:pPr>
              <w:ind w:left="457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tbl>
            <w:tblPr>
              <w:tblStyle w:val="TableGrid"/>
              <w:tblW w:w="9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5"/>
              <w:gridCol w:w="3348"/>
              <w:gridCol w:w="755"/>
              <w:gridCol w:w="1879"/>
              <w:gridCol w:w="1984"/>
              <w:gridCol w:w="1418"/>
            </w:tblGrid>
            <w:tr w:rsidR="00C12579" w:rsidRPr="004A3A7B" w14:paraId="08AC1E3E" w14:textId="77777777" w:rsidTr="00B54BF6">
              <w:trPr>
                <w:trHeight w:val="469"/>
              </w:trPr>
              <w:tc>
                <w:tcPr>
                  <w:tcW w:w="575" w:type="dxa"/>
                  <w:vMerge w:val="restart"/>
                </w:tcPr>
                <w:p w14:paraId="13C7A612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3348" w:type="dxa"/>
                  <w:vMerge w:val="restart"/>
                </w:tcPr>
                <w:p w14:paraId="6D3AB4B0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A3A7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ઉક્ત</w:t>
                  </w: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મેળવેલ લોન કેટલા વર્ષની મુદ્દત માટે અને કેટલા ટકા વ્યાજના દરે મેળવેલ છે</w:t>
                  </w: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અને</w:t>
                  </w:r>
                </w:p>
              </w:tc>
              <w:tc>
                <w:tcPr>
                  <w:tcW w:w="755" w:type="dxa"/>
                  <w:tcBorders>
                    <w:right w:val="single" w:sz="4" w:space="0" w:color="auto"/>
                  </w:tcBorders>
                </w:tcPr>
                <w:p w14:paraId="0032ADF7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(૨)   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8911B" w14:textId="77777777" w:rsidR="00C12579" w:rsidRPr="0025510D" w:rsidRDefault="00C12579" w:rsidP="00B54BF6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5510D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નાણાકીય વર્ષ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39161" w14:textId="2C91183F" w:rsidR="00C12579" w:rsidRPr="0025510D" w:rsidRDefault="005852FA" w:rsidP="00B54BF6">
                  <w:pPr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5510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="00B54BF6" w:rsidRPr="0025510D"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C12579" w:rsidRPr="0025510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લોનના વ્યાજદર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7E918" w14:textId="2F30E73F" w:rsidR="00B54BF6" w:rsidRPr="0025510D" w:rsidRDefault="00B54BF6" w:rsidP="00B54BF6">
                  <w:pPr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5510D"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="00C12579" w:rsidRPr="0025510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લોનની મુદ્દત </w:t>
                  </w:r>
                  <w:r w:rsidR="00EF5C9A" w:rsidRPr="0025510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         </w:t>
                  </w:r>
                  <w:r w:rsidRPr="0025510D"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  <w:t xml:space="preserve">      </w:t>
                  </w:r>
                </w:p>
                <w:p w14:paraId="781CEC8F" w14:textId="0224320F" w:rsidR="00C12579" w:rsidRPr="0025510D" w:rsidRDefault="00B54BF6" w:rsidP="00B54BF6">
                  <w:pPr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5510D"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  <w:t xml:space="preserve">       </w:t>
                  </w:r>
                  <w:r w:rsidR="00C12579" w:rsidRPr="0025510D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(વર્ષ)</w:t>
                  </w:r>
                </w:p>
              </w:tc>
            </w:tr>
            <w:tr w:rsidR="00C12579" w:rsidRPr="004A3A7B" w14:paraId="7D18C49B" w14:textId="77777777" w:rsidTr="00B54BF6">
              <w:trPr>
                <w:trHeight w:val="428"/>
              </w:trPr>
              <w:tc>
                <w:tcPr>
                  <w:tcW w:w="575" w:type="dxa"/>
                  <w:vMerge/>
                </w:tcPr>
                <w:p w14:paraId="4E10F77B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3348" w:type="dxa"/>
                  <w:vMerge/>
                </w:tcPr>
                <w:p w14:paraId="7BF3040B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755" w:type="dxa"/>
                  <w:tcBorders>
                    <w:right w:val="single" w:sz="4" w:space="0" w:color="auto"/>
                  </w:tcBorders>
                </w:tcPr>
                <w:p w14:paraId="34EF1C72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32465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૨૦૨૧-૨૨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80E81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૫.૨૭ % થી ૭.૨૯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6691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૨ થી ૧૦ વર્ષ</w:t>
                  </w:r>
                </w:p>
              </w:tc>
            </w:tr>
            <w:tr w:rsidR="00C12579" w:rsidRPr="004A3A7B" w14:paraId="44885989" w14:textId="77777777" w:rsidTr="00B54BF6">
              <w:trPr>
                <w:trHeight w:val="428"/>
              </w:trPr>
              <w:tc>
                <w:tcPr>
                  <w:tcW w:w="575" w:type="dxa"/>
                </w:tcPr>
                <w:p w14:paraId="3A3B58EF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3348" w:type="dxa"/>
                </w:tcPr>
                <w:p w14:paraId="11CF8E96" w14:textId="77777777" w:rsidR="00C12579" w:rsidRPr="004A3A7B" w:rsidRDefault="00C12579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755" w:type="dxa"/>
                  <w:tcBorders>
                    <w:right w:val="single" w:sz="4" w:space="0" w:color="auto"/>
                  </w:tcBorders>
                </w:tcPr>
                <w:p w14:paraId="629DC816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18337" w14:textId="16C6FC0D" w:rsidR="00C12579" w:rsidRPr="004A3A7B" w:rsidRDefault="002B3878" w:rsidP="00B54BF6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</w:t>
                  </w:r>
                  <w:r w:rsidR="00B54BF6" w:rsidRPr="004A3A7B">
                    <w:rPr>
                      <w:rFonts w:cs="SHREE_GUJ_OTF_0768"/>
                      <w:sz w:val="24"/>
                      <w:szCs w:val="24"/>
                    </w:rPr>
                    <w:t xml:space="preserve">   </w:t>
                  </w: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="00C12579"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  <w:p w14:paraId="5A11EBA7" w14:textId="41A11894" w:rsidR="002B3878" w:rsidRPr="004A3A7B" w:rsidRDefault="00B54BF6" w:rsidP="00B54BF6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cs="SHREE_GUJ_OTF_0768"/>
                      <w:sz w:val="24"/>
                      <w:szCs w:val="24"/>
                    </w:rPr>
                    <w:t xml:space="preserve">  </w:t>
                  </w:r>
                  <w:r w:rsidR="002B3878"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4A3A7B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="002B3878"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(સુધારેલ અંદાજ) 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A4293" w14:textId="196B63BB" w:rsidR="00C12579" w:rsidRPr="004A3A7B" w:rsidRDefault="00D234FA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૭.૩૫</w:t>
                  </w:r>
                  <w:r w:rsidR="00C12579"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% થી ૭.૮૨%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90A98" w14:textId="77777777" w:rsidR="00C12579" w:rsidRPr="004A3A7B" w:rsidRDefault="00C12579" w:rsidP="00B54BF6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૨ થી ૧૩ વર્ષ</w:t>
                  </w:r>
                </w:p>
              </w:tc>
            </w:tr>
          </w:tbl>
          <w:p w14:paraId="3DDFC153" w14:textId="77777777" w:rsidR="00C12579" w:rsidRPr="004A3A7B" w:rsidRDefault="00C12579" w:rsidP="00B54BF6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5"/>
              <w:gridCol w:w="3348"/>
              <w:gridCol w:w="755"/>
              <w:gridCol w:w="5670"/>
            </w:tblGrid>
            <w:tr w:rsidR="00697D67" w:rsidRPr="004A3A7B" w14:paraId="5C9A8572" w14:textId="77777777" w:rsidTr="00131E8B">
              <w:trPr>
                <w:trHeight w:val="428"/>
              </w:trPr>
              <w:tc>
                <w:tcPr>
                  <w:tcW w:w="575" w:type="dxa"/>
                </w:tcPr>
                <w:p w14:paraId="4B326BCC" w14:textId="753BBE4F" w:rsidR="00697D67" w:rsidRPr="004A3A7B" w:rsidRDefault="00697D67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>(૩)</w:t>
                  </w:r>
                </w:p>
              </w:tc>
              <w:tc>
                <w:tcPr>
                  <w:tcW w:w="3348" w:type="dxa"/>
                </w:tcPr>
                <w:p w14:paraId="7C9299B1" w14:textId="601DE088" w:rsidR="00697D67" w:rsidRPr="004A3A7B" w:rsidRDefault="00697D67" w:rsidP="00B54BF6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ઉક્ત લોન લેવાના મુખ્ય કારણો શા છે </w:t>
                  </w:r>
                  <w:r w:rsidRPr="004A3A7B">
                    <w:rPr>
                      <w:rFonts w:ascii="Shruti" w:hAnsi="Shruti" w:cs="SHREE_GUJ_OTF_0768" w:hint="cs"/>
                      <w:sz w:val="24"/>
                      <w:szCs w:val="24"/>
                    </w:rPr>
                    <w:t>?</w:t>
                  </w:r>
                </w:p>
                <w:p w14:paraId="685E3D4F" w14:textId="77777777" w:rsidR="00697D67" w:rsidRPr="004A3A7B" w:rsidRDefault="00697D67" w:rsidP="00B54BF6">
                  <w:pPr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755" w:type="dxa"/>
                </w:tcPr>
                <w:p w14:paraId="0262F57E" w14:textId="1000D50A" w:rsidR="00697D67" w:rsidRPr="004A3A7B" w:rsidRDefault="00697D67" w:rsidP="00B54BF6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(૩)   </w:t>
                  </w:r>
                </w:p>
              </w:tc>
              <w:tc>
                <w:tcPr>
                  <w:tcW w:w="5670" w:type="dxa"/>
                </w:tcPr>
                <w:p w14:paraId="29708491" w14:textId="082F0E8D" w:rsidR="00697D67" w:rsidRPr="004A3A7B" w:rsidRDefault="00697D67" w:rsidP="00425500">
                  <w:pPr>
                    <w:ind w:right="419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A3A7B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કાયદા અંતર્ગત નક્કી કરેલ મર્યાદામાં દેવું કરી રાજ્યના વિકાસદરમાં સાતત્યપૂર્ણ વૃધ્ધિ લાવવાની સ્વીકાર્ય પધ્ધતિ છે.</w:t>
                  </w:r>
                </w:p>
              </w:tc>
            </w:tr>
          </w:tbl>
          <w:p w14:paraId="4F215B8F" w14:textId="77777777" w:rsidR="0045007A" w:rsidRPr="004A3A7B" w:rsidRDefault="0045007A" w:rsidP="00B54BF6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36" w:type="dxa"/>
          </w:tcPr>
          <w:p w14:paraId="4DC268FF" w14:textId="77777777" w:rsidR="0045007A" w:rsidRPr="004A3A7B" w:rsidRDefault="0045007A" w:rsidP="00B54BF6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22" w:type="dxa"/>
          </w:tcPr>
          <w:p w14:paraId="3642D5A1" w14:textId="77777777" w:rsidR="0045007A" w:rsidRPr="004A3A7B" w:rsidRDefault="0045007A" w:rsidP="00B54BF6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uto"/>
            </w:tcBorders>
            <w:vAlign w:val="center"/>
          </w:tcPr>
          <w:p w14:paraId="3D0A56E8" w14:textId="77777777" w:rsidR="0045007A" w:rsidRPr="004A3A7B" w:rsidRDefault="0045007A" w:rsidP="00B54BF6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14:paraId="4B9FC734" w14:textId="792A69DF" w:rsidR="000809F4" w:rsidRPr="004A3A7B" w:rsidRDefault="000809F4" w:rsidP="004A3A7B">
      <w:pPr>
        <w:spacing w:after="0" w:line="240" w:lineRule="auto"/>
        <w:jc w:val="both"/>
        <w:rPr>
          <w:rFonts w:cs="SHREE_GUJ_OTF_0768"/>
          <w:sz w:val="24"/>
          <w:szCs w:val="24"/>
          <w:lang w:val="en-US"/>
        </w:rPr>
      </w:pPr>
    </w:p>
    <w:p w14:paraId="6B2C7F6E" w14:textId="11A77814" w:rsidR="004A3A7B" w:rsidRPr="004A3A7B" w:rsidRDefault="004A3A7B" w:rsidP="004A3A7B">
      <w:pPr>
        <w:spacing w:after="0" w:line="240" w:lineRule="auto"/>
        <w:jc w:val="center"/>
        <w:rPr>
          <w:rFonts w:cs="SHREE_GUJ_OTF_0768"/>
          <w:sz w:val="24"/>
          <w:szCs w:val="24"/>
          <w:lang w:val="en-US"/>
        </w:rPr>
      </w:pPr>
      <w:r w:rsidRPr="004A3A7B">
        <w:rPr>
          <w:rFonts w:cs="SHREE_GUJ_OTF_0768"/>
          <w:sz w:val="24"/>
          <w:szCs w:val="24"/>
          <w:lang w:val="en-US"/>
        </w:rPr>
        <w:t>-------------------</w:t>
      </w:r>
    </w:p>
    <w:sectPr w:rsidR="004A3A7B" w:rsidRPr="004A3A7B" w:rsidSect="002B3878">
      <w:footerReference w:type="default" r:id="rId8"/>
      <w:pgSz w:w="11906" w:h="16838"/>
      <w:pgMar w:top="450" w:right="926" w:bottom="0" w:left="126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6F96" w14:textId="77777777" w:rsidR="00323AA5" w:rsidRDefault="00323AA5" w:rsidP="008842E0">
      <w:pPr>
        <w:spacing w:after="0" w:line="240" w:lineRule="auto"/>
      </w:pPr>
      <w:r>
        <w:separator/>
      </w:r>
    </w:p>
  </w:endnote>
  <w:endnote w:type="continuationSeparator" w:id="0">
    <w:p w14:paraId="465121F1" w14:textId="77777777" w:rsidR="00323AA5" w:rsidRDefault="00323AA5" w:rsidP="0088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F8B1" w14:textId="77777777" w:rsidR="009861D9" w:rsidRDefault="009861D9" w:rsidP="005F6EC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C1AE1" w14:textId="77777777" w:rsidR="00323AA5" w:rsidRDefault="00323AA5" w:rsidP="008842E0">
      <w:pPr>
        <w:spacing w:after="0" w:line="240" w:lineRule="auto"/>
      </w:pPr>
      <w:r>
        <w:separator/>
      </w:r>
    </w:p>
  </w:footnote>
  <w:footnote w:type="continuationSeparator" w:id="0">
    <w:p w14:paraId="39BC3DC1" w14:textId="77777777" w:rsidR="00323AA5" w:rsidRDefault="00323AA5" w:rsidP="00884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AE07141"/>
    <w:multiLevelType w:val="hybridMultilevel"/>
    <w:tmpl w:val="41248AD0"/>
    <w:lvl w:ilvl="0" w:tplc="CFF6B7E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5FD450D"/>
    <w:multiLevelType w:val="hybridMultilevel"/>
    <w:tmpl w:val="8C56397A"/>
    <w:lvl w:ilvl="0" w:tplc="941EE19A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1">
    <w:nsid w:val="32620843"/>
    <w:multiLevelType w:val="hybridMultilevel"/>
    <w:tmpl w:val="15C48364"/>
    <w:lvl w:ilvl="0" w:tplc="A888F16A">
      <w:numFmt w:val="bullet"/>
      <w:lvlText w:val=""/>
      <w:lvlJc w:val="left"/>
      <w:pPr>
        <w:ind w:left="720" w:hanging="360"/>
      </w:pPr>
      <w:rPr>
        <w:rFonts w:ascii="Symbol" w:eastAsiaTheme="minorHAnsi" w:hAnsi="Symbol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E0279DD"/>
    <w:multiLevelType w:val="hybridMultilevel"/>
    <w:tmpl w:val="D0DE8226"/>
    <w:lvl w:ilvl="0" w:tplc="CA64F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92C"/>
    <w:rsid w:val="00007617"/>
    <w:rsid w:val="00010913"/>
    <w:rsid w:val="00017061"/>
    <w:rsid w:val="00020E64"/>
    <w:rsid w:val="000220E3"/>
    <w:rsid w:val="00031157"/>
    <w:rsid w:val="000319DC"/>
    <w:rsid w:val="0003310F"/>
    <w:rsid w:val="000348C1"/>
    <w:rsid w:val="000406FC"/>
    <w:rsid w:val="00042E2B"/>
    <w:rsid w:val="000438C2"/>
    <w:rsid w:val="0004693E"/>
    <w:rsid w:val="00047D99"/>
    <w:rsid w:val="00051D35"/>
    <w:rsid w:val="00052681"/>
    <w:rsid w:val="0005519B"/>
    <w:rsid w:val="00061F0B"/>
    <w:rsid w:val="00063090"/>
    <w:rsid w:val="00066CA4"/>
    <w:rsid w:val="00071E7B"/>
    <w:rsid w:val="00076994"/>
    <w:rsid w:val="000809F4"/>
    <w:rsid w:val="000823A1"/>
    <w:rsid w:val="00082711"/>
    <w:rsid w:val="00082CBA"/>
    <w:rsid w:val="00087A2A"/>
    <w:rsid w:val="00092A1F"/>
    <w:rsid w:val="000A3296"/>
    <w:rsid w:val="000A4194"/>
    <w:rsid w:val="000A7413"/>
    <w:rsid w:val="000C1C8E"/>
    <w:rsid w:val="000C6BF8"/>
    <w:rsid w:val="000D0C4B"/>
    <w:rsid w:val="000D54AD"/>
    <w:rsid w:val="000D659F"/>
    <w:rsid w:val="000D7821"/>
    <w:rsid w:val="000E155A"/>
    <w:rsid w:val="000E15D2"/>
    <w:rsid w:val="000E42A6"/>
    <w:rsid w:val="000E4C40"/>
    <w:rsid w:val="000E5551"/>
    <w:rsid w:val="000F152E"/>
    <w:rsid w:val="000F1B04"/>
    <w:rsid w:val="000F5042"/>
    <w:rsid w:val="000F567A"/>
    <w:rsid w:val="0010493F"/>
    <w:rsid w:val="001052CE"/>
    <w:rsid w:val="00111DF0"/>
    <w:rsid w:val="00112688"/>
    <w:rsid w:val="00113132"/>
    <w:rsid w:val="00113844"/>
    <w:rsid w:val="00117030"/>
    <w:rsid w:val="0011724F"/>
    <w:rsid w:val="001179BC"/>
    <w:rsid w:val="00122586"/>
    <w:rsid w:val="00124DDF"/>
    <w:rsid w:val="001260AB"/>
    <w:rsid w:val="00131AE1"/>
    <w:rsid w:val="00131E8B"/>
    <w:rsid w:val="00133149"/>
    <w:rsid w:val="001360C9"/>
    <w:rsid w:val="00144501"/>
    <w:rsid w:val="00146A42"/>
    <w:rsid w:val="00147F3B"/>
    <w:rsid w:val="001522B8"/>
    <w:rsid w:val="001530C5"/>
    <w:rsid w:val="001534A3"/>
    <w:rsid w:val="0015381B"/>
    <w:rsid w:val="00153996"/>
    <w:rsid w:val="00160DB8"/>
    <w:rsid w:val="00167B62"/>
    <w:rsid w:val="00172390"/>
    <w:rsid w:val="00172E07"/>
    <w:rsid w:val="001731A4"/>
    <w:rsid w:val="00174CFB"/>
    <w:rsid w:val="00177E51"/>
    <w:rsid w:val="00182B1C"/>
    <w:rsid w:val="001960F8"/>
    <w:rsid w:val="00196BA3"/>
    <w:rsid w:val="001A405D"/>
    <w:rsid w:val="001A6201"/>
    <w:rsid w:val="001A75C2"/>
    <w:rsid w:val="001C526B"/>
    <w:rsid w:val="001C5FDA"/>
    <w:rsid w:val="001C6F2A"/>
    <w:rsid w:val="001D080D"/>
    <w:rsid w:val="001D2558"/>
    <w:rsid w:val="001E0C07"/>
    <w:rsid w:val="001F26D6"/>
    <w:rsid w:val="001F661B"/>
    <w:rsid w:val="001F7E03"/>
    <w:rsid w:val="00200DC9"/>
    <w:rsid w:val="0020638C"/>
    <w:rsid w:val="0021411D"/>
    <w:rsid w:val="00220ED5"/>
    <w:rsid w:val="00231805"/>
    <w:rsid w:val="002372B7"/>
    <w:rsid w:val="00237557"/>
    <w:rsid w:val="0024116B"/>
    <w:rsid w:val="00243040"/>
    <w:rsid w:val="00245FAE"/>
    <w:rsid w:val="00251245"/>
    <w:rsid w:val="002519E6"/>
    <w:rsid w:val="00253807"/>
    <w:rsid w:val="00253979"/>
    <w:rsid w:val="0025510D"/>
    <w:rsid w:val="00256576"/>
    <w:rsid w:val="00270C09"/>
    <w:rsid w:val="002878F0"/>
    <w:rsid w:val="00287F0C"/>
    <w:rsid w:val="002945F1"/>
    <w:rsid w:val="002A22B5"/>
    <w:rsid w:val="002A4365"/>
    <w:rsid w:val="002A61B9"/>
    <w:rsid w:val="002B1429"/>
    <w:rsid w:val="002B3878"/>
    <w:rsid w:val="002C22D2"/>
    <w:rsid w:val="002C260E"/>
    <w:rsid w:val="002C3D03"/>
    <w:rsid w:val="002D11D7"/>
    <w:rsid w:val="002D547A"/>
    <w:rsid w:val="002E23C1"/>
    <w:rsid w:val="002E2F6B"/>
    <w:rsid w:val="002E435E"/>
    <w:rsid w:val="002E5FE7"/>
    <w:rsid w:val="002F4CEE"/>
    <w:rsid w:val="002F55DF"/>
    <w:rsid w:val="002F65F1"/>
    <w:rsid w:val="002F7AA2"/>
    <w:rsid w:val="00301E3E"/>
    <w:rsid w:val="00302E39"/>
    <w:rsid w:val="00307B92"/>
    <w:rsid w:val="00311133"/>
    <w:rsid w:val="00315EEC"/>
    <w:rsid w:val="003217CB"/>
    <w:rsid w:val="00323AA5"/>
    <w:rsid w:val="00326D0A"/>
    <w:rsid w:val="00331C16"/>
    <w:rsid w:val="003335D4"/>
    <w:rsid w:val="00334C31"/>
    <w:rsid w:val="00336992"/>
    <w:rsid w:val="00337098"/>
    <w:rsid w:val="00340279"/>
    <w:rsid w:val="00350888"/>
    <w:rsid w:val="00351662"/>
    <w:rsid w:val="003559DC"/>
    <w:rsid w:val="00356CE3"/>
    <w:rsid w:val="003574E8"/>
    <w:rsid w:val="00362DC2"/>
    <w:rsid w:val="003658CA"/>
    <w:rsid w:val="00365BD7"/>
    <w:rsid w:val="00370843"/>
    <w:rsid w:val="00370947"/>
    <w:rsid w:val="003806C6"/>
    <w:rsid w:val="00382E5E"/>
    <w:rsid w:val="00397D79"/>
    <w:rsid w:val="003A66CD"/>
    <w:rsid w:val="003A6CF2"/>
    <w:rsid w:val="003A74A7"/>
    <w:rsid w:val="003C0594"/>
    <w:rsid w:val="003C1B77"/>
    <w:rsid w:val="003C20AD"/>
    <w:rsid w:val="003C530C"/>
    <w:rsid w:val="003D29A9"/>
    <w:rsid w:val="003D4427"/>
    <w:rsid w:val="003D5738"/>
    <w:rsid w:val="003E131D"/>
    <w:rsid w:val="003E1417"/>
    <w:rsid w:val="003E328B"/>
    <w:rsid w:val="003E3DC3"/>
    <w:rsid w:val="003E5B37"/>
    <w:rsid w:val="003E5CEA"/>
    <w:rsid w:val="003F2EEF"/>
    <w:rsid w:val="003F4F8A"/>
    <w:rsid w:val="003F57C8"/>
    <w:rsid w:val="003F63AF"/>
    <w:rsid w:val="00406B44"/>
    <w:rsid w:val="00407736"/>
    <w:rsid w:val="004116EB"/>
    <w:rsid w:val="00414949"/>
    <w:rsid w:val="00414B73"/>
    <w:rsid w:val="004152D5"/>
    <w:rsid w:val="00417078"/>
    <w:rsid w:val="00417413"/>
    <w:rsid w:val="00420B71"/>
    <w:rsid w:val="00425500"/>
    <w:rsid w:val="00427E92"/>
    <w:rsid w:val="004318F3"/>
    <w:rsid w:val="004362CA"/>
    <w:rsid w:val="00442248"/>
    <w:rsid w:val="004425E9"/>
    <w:rsid w:val="0044403B"/>
    <w:rsid w:val="0044477B"/>
    <w:rsid w:val="0045007A"/>
    <w:rsid w:val="004510BB"/>
    <w:rsid w:val="0045188D"/>
    <w:rsid w:val="0046158A"/>
    <w:rsid w:val="004679B3"/>
    <w:rsid w:val="00473870"/>
    <w:rsid w:val="00475AE5"/>
    <w:rsid w:val="00475F87"/>
    <w:rsid w:val="00476277"/>
    <w:rsid w:val="00477D61"/>
    <w:rsid w:val="004804E6"/>
    <w:rsid w:val="00482272"/>
    <w:rsid w:val="00482D80"/>
    <w:rsid w:val="00482EDF"/>
    <w:rsid w:val="00485DF6"/>
    <w:rsid w:val="00487B7B"/>
    <w:rsid w:val="004913EF"/>
    <w:rsid w:val="00492452"/>
    <w:rsid w:val="0049613F"/>
    <w:rsid w:val="00496710"/>
    <w:rsid w:val="004A0260"/>
    <w:rsid w:val="004A3A7B"/>
    <w:rsid w:val="004A4C88"/>
    <w:rsid w:val="004A6052"/>
    <w:rsid w:val="004B0A30"/>
    <w:rsid w:val="004B1C6E"/>
    <w:rsid w:val="004B4E23"/>
    <w:rsid w:val="004B610B"/>
    <w:rsid w:val="004C08D1"/>
    <w:rsid w:val="004C5366"/>
    <w:rsid w:val="004C7DF8"/>
    <w:rsid w:val="004D19EF"/>
    <w:rsid w:val="004D6676"/>
    <w:rsid w:val="004E04AF"/>
    <w:rsid w:val="004E1C49"/>
    <w:rsid w:val="004E1E67"/>
    <w:rsid w:val="004E5DB6"/>
    <w:rsid w:val="004F2179"/>
    <w:rsid w:val="004F5D6D"/>
    <w:rsid w:val="004F6760"/>
    <w:rsid w:val="00500551"/>
    <w:rsid w:val="005007CB"/>
    <w:rsid w:val="00500ED4"/>
    <w:rsid w:val="00504AE3"/>
    <w:rsid w:val="00504F2A"/>
    <w:rsid w:val="00513E2D"/>
    <w:rsid w:val="0051437E"/>
    <w:rsid w:val="00515B85"/>
    <w:rsid w:val="00517ED4"/>
    <w:rsid w:val="005237A7"/>
    <w:rsid w:val="00531637"/>
    <w:rsid w:val="00532653"/>
    <w:rsid w:val="005326EB"/>
    <w:rsid w:val="00536893"/>
    <w:rsid w:val="00537067"/>
    <w:rsid w:val="00546A11"/>
    <w:rsid w:val="005500D2"/>
    <w:rsid w:val="00550AE6"/>
    <w:rsid w:val="005526DB"/>
    <w:rsid w:val="00552FA6"/>
    <w:rsid w:val="00556EBC"/>
    <w:rsid w:val="00557916"/>
    <w:rsid w:val="00562C70"/>
    <w:rsid w:val="005638DA"/>
    <w:rsid w:val="005660D6"/>
    <w:rsid w:val="00567650"/>
    <w:rsid w:val="00571F2D"/>
    <w:rsid w:val="0057311A"/>
    <w:rsid w:val="005817A1"/>
    <w:rsid w:val="00582295"/>
    <w:rsid w:val="00582CAD"/>
    <w:rsid w:val="0058491E"/>
    <w:rsid w:val="005852FA"/>
    <w:rsid w:val="00587004"/>
    <w:rsid w:val="0059460F"/>
    <w:rsid w:val="00597B07"/>
    <w:rsid w:val="005A3545"/>
    <w:rsid w:val="005A4C19"/>
    <w:rsid w:val="005B297A"/>
    <w:rsid w:val="005B52AD"/>
    <w:rsid w:val="005C13C9"/>
    <w:rsid w:val="005C234B"/>
    <w:rsid w:val="005C53F1"/>
    <w:rsid w:val="005C5439"/>
    <w:rsid w:val="005C699E"/>
    <w:rsid w:val="005D365B"/>
    <w:rsid w:val="005D79BA"/>
    <w:rsid w:val="005F0569"/>
    <w:rsid w:val="005F104C"/>
    <w:rsid w:val="005F40E2"/>
    <w:rsid w:val="005F5463"/>
    <w:rsid w:val="005F6EC5"/>
    <w:rsid w:val="00600A0A"/>
    <w:rsid w:val="00600A1E"/>
    <w:rsid w:val="00603C02"/>
    <w:rsid w:val="00617B70"/>
    <w:rsid w:val="00622D73"/>
    <w:rsid w:val="006244AC"/>
    <w:rsid w:val="0062595D"/>
    <w:rsid w:val="00625CE5"/>
    <w:rsid w:val="00627263"/>
    <w:rsid w:val="006274D3"/>
    <w:rsid w:val="00627659"/>
    <w:rsid w:val="00627BFF"/>
    <w:rsid w:val="00631437"/>
    <w:rsid w:val="00632308"/>
    <w:rsid w:val="006375ED"/>
    <w:rsid w:val="00643D55"/>
    <w:rsid w:val="00653423"/>
    <w:rsid w:val="0065456F"/>
    <w:rsid w:val="006614D3"/>
    <w:rsid w:val="006616E4"/>
    <w:rsid w:val="00664904"/>
    <w:rsid w:val="00667E7B"/>
    <w:rsid w:val="00670309"/>
    <w:rsid w:val="006739FC"/>
    <w:rsid w:val="00682812"/>
    <w:rsid w:val="00682A71"/>
    <w:rsid w:val="00683782"/>
    <w:rsid w:val="00685597"/>
    <w:rsid w:val="00686A55"/>
    <w:rsid w:val="00687D4E"/>
    <w:rsid w:val="00692723"/>
    <w:rsid w:val="00697D67"/>
    <w:rsid w:val="00697EBF"/>
    <w:rsid w:val="006A5D07"/>
    <w:rsid w:val="006C110F"/>
    <w:rsid w:val="006D0ED4"/>
    <w:rsid w:val="006D21B6"/>
    <w:rsid w:val="006E3CF6"/>
    <w:rsid w:val="006F0269"/>
    <w:rsid w:val="006F1C4F"/>
    <w:rsid w:val="006F36D8"/>
    <w:rsid w:val="006F5686"/>
    <w:rsid w:val="006F6AD1"/>
    <w:rsid w:val="006F74BF"/>
    <w:rsid w:val="007025EA"/>
    <w:rsid w:val="00702F5C"/>
    <w:rsid w:val="00704653"/>
    <w:rsid w:val="00704E50"/>
    <w:rsid w:val="0071150F"/>
    <w:rsid w:val="0071300A"/>
    <w:rsid w:val="0071570A"/>
    <w:rsid w:val="0072119F"/>
    <w:rsid w:val="007227FE"/>
    <w:rsid w:val="00722E60"/>
    <w:rsid w:val="00726697"/>
    <w:rsid w:val="007302E6"/>
    <w:rsid w:val="00731148"/>
    <w:rsid w:val="00732E7C"/>
    <w:rsid w:val="00733BB8"/>
    <w:rsid w:val="00733C19"/>
    <w:rsid w:val="00734FB8"/>
    <w:rsid w:val="00736AD7"/>
    <w:rsid w:val="00740ACD"/>
    <w:rsid w:val="007416A8"/>
    <w:rsid w:val="00743BC1"/>
    <w:rsid w:val="00744602"/>
    <w:rsid w:val="007526F9"/>
    <w:rsid w:val="00755C1D"/>
    <w:rsid w:val="007569A6"/>
    <w:rsid w:val="00756CBF"/>
    <w:rsid w:val="00756DAD"/>
    <w:rsid w:val="007719B6"/>
    <w:rsid w:val="00772D9C"/>
    <w:rsid w:val="007742B0"/>
    <w:rsid w:val="007800F1"/>
    <w:rsid w:val="00780F74"/>
    <w:rsid w:val="00791043"/>
    <w:rsid w:val="00792B79"/>
    <w:rsid w:val="0079555D"/>
    <w:rsid w:val="007A2C70"/>
    <w:rsid w:val="007A3E27"/>
    <w:rsid w:val="007A3E9C"/>
    <w:rsid w:val="007B1338"/>
    <w:rsid w:val="007B5D93"/>
    <w:rsid w:val="007C1146"/>
    <w:rsid w:val="007C187A"/>
    <w:rsid w:val="007C2F9A"/>
    <w:rsid w:val="007C5F55"/>
    <w:rsid w:val="007D03E0"/>
    <w:rsid w:val="007D255B"/>
    <w:rsid w:val="007E14F9"/>
    <w:rsid w:val="007F04DC"/>
    <w:rsid w:val="007F13D9"/>
    <w:rsid w:val="007F1D31"/>
    <w:rsid w:val="007F33F9"/>
    <w:rsid w:val="007F3911"/>
    <w:rsid w:val="007F3A8B"/>
    <w:rsid w:val="007F5C78"/>
    <w:rsid w:val="0080049F"/>
    <w:rsid w:val="00800FE7"/>
    <w:rsid w:val="00802CAD"/>
    <w:rsid w:val="008041FD"/>
    <w:rsid w:val="008142F7"/>
    <w:rsid w:val="00814521"/>
    <w:rsid w:val="00817E26"/>
    <w:rsid w:val="00820F61"/>
    <w:rsid w:val="0082392C"/>
    <w:rsid w:val="008243DE"/>
    <w:rsid w:val="0083139E"/>
    <w:rsid w:val="0083154B"/>
    <w:rsid w:val="00831692"/>
    <w:rsid w:val="008336F9"/>
    <w:rsid w:val="00835E32"/>
    <w:rsid w:val="00836236"/>
    <w:rsid w:val="00840DDE"/>
    <w:rsid w:val="008513A6"/>
    <w:rsid w:val="00852356"/>
    <w:rsid w:val="00852B4F"/>
    <w:rsid w:val="008558B2"/>
    <w:rsid w:val="0085637A"/>
    <w:rsid w:val="0086320C"/>
    <w:rsid w:val="008642CB"/>
    <w:rsid w:val="008653EB"/>
    <w:rsid w:val="00865B42"/>
    <w:rsid w:val="00877525"/>
    <w:rsid w:val="008842E0"/>
    <w:rsid w:val="008845FB"/>
    <w:rsid w:val="00887818"/>
    <w:rsid w:val="008901BA"/>
    <w:rsid w:val="00891641"/>
    <w:rsid w:val="008962A1"/>
    <w:rsid w:val="008B24AA"/>
    <w:rsid w:val="008B3DD4"/>
    <w:rsid w:val="008B7EA6"/>
    <w:rsid w:val="008C346B"/>
    <w:rsid w:val="008C7BF3"/>
    <w:rsid w:val="008D089D"/>
    <w:rsid w:val="008E4FD5"/>
    <w:rsid w:val="008F08D3"/>
    <w:rsid w:val="008F1FF1"/>
    <w:rsid w:val="008F623F"/>
    <w:rsid w:val="00902D26"/>
    <w:rsid w:val="009048C2"/>
    <w:rsid w:val="00905744"/>
    <w:rsid w:val="00912BA0"/>
    <w:rsid w:val="009205FD"/>
    <w:rsid w:val="00922799"/>
    <w:rsid w:val="00922C96"/>
    <w:rsid w:val="009254D6"/>
    <w:rsid w:val="00930675"/>
    <w:rsid w:val="00934224"/>
    <w:rsid w:val="00934329"/>
    <w:rsid w:val="0093535E"/>
    <w:rsid w:val="009429CE"/>
    <w:rsid w:val="00951499"/>
    <w:rsid w:val="00951A5F"/>
    <w:rsid w:val="009552D2"/>
    <w:rsid w:val="00957292"/>
    <w:rsid w:val="00960595"/>
    <w:rsid w:val="00961935"/>
    <w:rsid w:val="00966B48"/>
    <w:rsid w:val="0097174E"/>
    <w:rsid w:val="0097376C"/>
    <w:rsid w:val="009752A1"/>
    <w:rsid w:val="009808DD"/>
    <w:rsid w:val="00983C68"/>
    <w:rsid w:val="00984C42"/>
    <w:rsid w:val="009861D9"/>
    <w:rsid w:val="00996C7F"/>
    <w:rsid w:val="00997EE3"/>
    <w:rsid w:val="009A0DEE"/>
    <w:rsid w:val="009A1178"/>
    <w:rsid w:val="009A4760"/>
    <w:rsid w:val="009A6FBF"/>
    <w:rsid w:val="009B02DE"/>
    <w:rsid w:val="009B0FE5"/>
    <w:rsid w:val="009B2B86"/>
    <w:rsid w:val="009B7660"/>
    <w:rsid w:val="009C0A26"/>
    <w:rsid w:val="009C319C"/>
    <w:rsid w:val="009C504D"/>
    <w:rsid w:val="009C7EBB"/>
    <w:rsid w:val="009D1BB5"/>
    <w:rsid w:val="009E0260"/>
    <w:rsid w:val="009E20E4"/>
    <w:rsid w:val="009F1335"/>
    <w:rsid w:val="009F7E60"/>
    <w:rsid w:val="00A012D2"/>
    <w:rsid w:val="00A03D58"/>
    <w:rsid w:val="00A117D4"/>
    <w:rsid w:val="00A12211"/>
    <w:rsid w:val="00A17FA0"/>
    <w:rsid w:val="00A25BE4"/>
    <w:rsid w:val="00A3204E"/>
    <w:rsid w:val="00A37B4D"/>
    <w:rsid w:val="00A421BB"/>
    <w:rsid w:val="00A4338F"/>
    <w:rsid w:val="00A446E4"/>
    <w:rsid w:val="00A44F10"/>
    <w:rsid w:val="00A468D9"/>
    <w:rsid w:val="00A55042"/>
    <w:rsid w:val="00A57C2A"/>
    <w:rsid w:val="00A64930"/>
    <w:rsid w:val="00A64A4C"/>
    <w:rsid w:val="00A66F65"/>
    <w:rsid w:val="00A7661F"/>
    <w:rsid w:val="00A808AB"/>
    <w:rsid w:val="00A82F13"/>
    <w:rsid w:val="00A857CE"/>
    <w:rsid w:val="00A85D85"/>
    <w:rsid w:val="00A8706B"/>
    <w:rsid w:val="00A92BE4"/>
    <w:rsid w:val="00A964AC"/>
    <w:rsid w:val="00AA247E"/>
    <w:rsid w:val="00AA33FF"/>
    <w:rsid w:val="00AA6FA0"/>
    <w:rsid w:val="00AB0DD3"/>
    <w:rsid w:val="00AB351E"/>
    <w:rsid w:val="00AB4EBB"/>
    <w:rsid w:val="00AC2522"/>
    <w:rsid w:val="00AC3979"/>
    <w:rsid w:val="00AD0F77"/>
    <w:rsid w:val="00AD4DC1"/>
    <w:rsid w:val="00AD5497"/>
    <w:rsid w:val="00AD693B"/>
    <w:rsid w:val="00AD6AF3"/>
    <w:rsid w:val="00AD7BC1"/>
    <w:rsid w:val="00AE05B4"/>
    <w:rsid w:val="00AE1F9C"/>
    <w:rsid w:val="00AE3FB2"/>
    <w:rsid w:val="00AE64E3"/>
    <w:rsid w:val="00AF6A68"/>
    <w:rsid w:val="00B04F23"/>
    <w:rsid w:val="00B06CE5"/>
    <w:rsid w:val="00B10754"/>
    <w:rsid w:val="00B1322D"/>
    <w:rsid w:val="00B16071"/>
    <w:rsid w:val="00B2017E"/>
    <w:rsid w:val="00B20BF7"/>
    <w:rsid w:val="00B24049"/>
    <w:rsid w:val="00B25BD3"/>
    <w:rsid w:val="00B26BD8"/>
    <w:rsid w:val="00B3090A"/>
    <w:rsid w:val="00B34FC5"/>
    <w:rsid w:val="00B35AFE"/>
    <w:rsid w:val="00B36458"/>
    <w:rsid w:val="00B41A70"/>
    <w:rsid w:val="00B501CA"/>
    <w:rsid w:val="00B51B2F"/>
    <w:rsid w:val="00B52791"/>
    <w:rsid w:val="00B54BF6"/>
    <w:rsid w:val="00B54FB0"/>
    <w:rsid w:val="00B65B34"/>
    <w:rsid w:val="00B73F73"/>
    <w:rsid w:val="00B81FD4"/>
    <w:rsid w:val="00B82D52"/>
    <w:rsid w:val="00B930C2"/>
    <w:rsid w:val="00B94902"/>
    <w:rsid w:val="00B96829"/>
    <w:rsid w:val="00BA5868"/>
    <w:rsid w:val="00BA5EEA"/>
    <w:rsid w:val="00BB17BA"/>
    <w:rsid w:val="00BB21B8"/>
    <w:rsid w:val="00BB231A"/>
    <w:rsid w:val="00BB5633"/>
    <w:rsid w:val="00BC6691"/>
    <w:rsid w:val="00BD5972"/>
    <w:rsid w:val="00BE0724"/>
    <w:rsid w:val="00BE3EBA"/>
    <w:rsid w:val="00BE506F"/>
    <w:rsid w:val="00BF3854"/>
    <w:rsid w:val="00BF5BF6"/>
    <w:rsid w:val="00BF5EDE"/>
    <w:rsid w:val="00C034E9"/>
    <w:rsid w:val="00C12579"/>
    <w:rsid w:val="00C14DD6"/>
    <w:rsid w:val="00C16B06"/>
    <w:rsid w:val="00C20185"/>
    <w:rsid w:val="00C26913"/>
    <w:rsid w:val="00C2699F"/>
    <w:rsid w:val="00C31BDD"/>
    <w:rsid w:val="00C37496"/>
    <w:rsid w:val="00C37879"/>
    <w:rsid w:val="00C43AE5"/>
    <w:rsid w:val="00C459B1"/>
    <w:rsid w:val="00C514DD"/>
    <w:rsid w:val="00C55971"/>
    <w:rsid w:val="00C62611"/>
    <w:rsid w:val="00C63740"/>
    <w:rsid w:val="00C70668"/>
    <w:rsid w:val="00C71F35"/>
    <w:rsid w:val="00C8074A"/>
    <w:rsid w:val="00C82B72"/>
    <w:rsid w:val="00C86243"/>
    <w:rsid w:val="00C877A0"/>
    <w:rsid w:val="00C966D4"/>
    <w:rsid w:val="00CA70DB"/>
    <w:rsid w:val="00CB2AB8"/>
    <w:rsid w:val="00CB63D8"/>
    <w:rsid w:val="00CB77AA"/>
    <w:rsid w:val="00CB7E7B"/>
    <w:rsid w:val="00CC0723"/>
    <w:rsid w:val="00CC4301"/>
    <w:rsid w:val="00CC717A"/>
    <w:rsid w:val="00CD5764"/>
    <w:rsid w:val="00CD5B51"/>
    <w:rsid w:val="00CD7462"/>
    <w:rsid w:val="00CE1258"/>
    <w:rsid w:val="00CE24DE"/>
    <w:rsid w:val="00CE6A14"/>
    <w:rsid w:val="00CF6DFB"/>
    <w:rsid w:val="00CF7702"/>
    <w:rsid w:val="00D02734"/>
    <w:rsid w:val="00D05894"/>
    <w:rsid w:val="00D0678E"/>
    <w:rsid w:val="00D10760"/>
    <w:rsid w:val="00D20A5F"/>
    <w:rsid w:val="00D234FA"/>
    <w:rsid w:val="00D2530B"/>
    <w:rsid w:val="00D25CBB"/>
    <w:rsid w:val="00D31791"/>
    <w:rsid w:val="00D33910"/>
    <w:rsid w:val="00D33FAB"/>
    <w:rsid w:val="00D351C8"/>
    <w:rsid w:val="00D359E2"/>
    <w:rsid w:val="00D37F13"/>
    <w:rsid w:val="00D405C6"/>
    <w:rsid w:val="00D4108B"/>
    <w:rsid w:val="00D43943"/>
    <w:rsid w:val="00D43FD3"/>
    <w:rsid w:val="00D5352B"/>
    <w:rsid w:val="00D53896"/>
    <w:rsid w:val="00D53A34"/>
    <w:rsid w:val="00D53ABD"/>
    <w:rsid w:val="00D73EC7"/>
    <w:rsid w:val="00D74F77"/>
    <w:rsid w:val="00D758EB"/>
    <w:rsid w:val="00D87A22"/>
    <w:rsid w:val="00D90208"/>
    <w:rsid w:val="00D91600"/>
    <w:rsid w:val="00D9200E"/>
    <w:rsid w:val="00D964B3"/>
    <w:rsid w:val="00DA5498"/>
    <w:rsid w:val="00DA6481"/>
    <w:rsid w:val="00DB14F4"/>
    <w:rsid w:val="00DB46E7"/>
    <w:rsid w:val="00DC2AA1"/>
    <w:rsid w:val="00DC6BD9"/>
    <w:rsid w:val="00DC6D0F"/>
    <w:rsid w:val="00DC6EC6"/>
    <w:rsid w:val="00DC7627"/>
    <w:rsid w:val="00DD00A3"/>
    <w:rsid w:val="00DD1A7C"/>
    <w:rsid w:val="00DD4C89"/>
    <w:rsid w:val="00DD775B"/>
    <w:rsid w:val="00DE16FB"/>
    <w:rsid w:val="00DE36CD"/>
    <w:rsid w:val="00DE463B"/>
    <w:rsid w:val="00DE50F3"/>
    <w:rsid w:val="00DE63ED"/>
    <w:rsid w:val="00DE7729"/>
    <w:rsid w:val="00E02E16"/>
    <w:rsid w:val="00E05094"/>
    <w:rsid w:val="00E06C5B"/>
    <w:rsid w:val="00E06ED6"/>
    <w:rsid w:val="00E07D43"/>
    <w:rsid w:val="00E103FD"/>
    <w:rsid w:val="00E12FA8"/>
    <w:rsid w:val="00E13454"/>
    <w:rsid w:val="00E2387B"/>
    <w:rsid w:val="00E24E21"/>
    <w:rsid w:val="00E272D4"/>
    <w:rsid w:val="00E30665"/>
    <w:rsid w:val="00E42789"/>
    <w:rsid w:val="00E502AF"/>
    <w:rsid w:val="00E50B85"/>
    <w:rsid w:val="00E50D0E"/>
    <w:rsid w:val="00E53832"/>
    <w:rsid w:val="00E54F3B"/>
    <w:rsid w:val="00E623CC"/>
    <w:rsid w:val="00E66E5F"/>
    <w:rsid w:val="00E74458"/>
    <w:rsid w:val="00E773B7"/>
    <w:rsid w:val="00E82EC6"/>
    <w:rsid w:val="00E84AB7"/>
    <w:rsid w:val="00E965F6"/>
    <w:rsid w:val="00E976EC"/>
    <w:rsid w:val="00EA6B27"/>
    <w:rsid w:val="00EA70A6"/>
    <w:rsid w:val="00EA76B9"/>
    <w:rsid w:val="00EB2D40"/>
    <w:rsid w:val="00EB4613"/>
    <w:rsid w:val="00EB4BA9"/>
    <w:rsid w:val="00EC3A6F"/>
    <w:rsid w:val="00EC40DA"/>
    <w:rsid w:val="00EC7165"/>
    <w:rsid w:val="00ED05A0"/>
    <w:rsid w:val="00ED2195"/>
    <w:rsid w:val="00ED2F65"/>
    <w:rsid w:val="00ED47ED"/>
    <w:rsid w:val="00ED69EE"/>
    <w:rsid w:val="00ED7DBD"/>
    <w:rsid w:val="00EE0A83"/>
    <w:rsid w:val="00EE42A5"/>
    <w:rsid w:val="00EE622F"/>
    <w:rsid w:val="00EF1F72"/>
    <w:rsid w:val="00EF5942"/>
    <w:rsid w:val="00EF5C9A"/>
    <w:rsid w:val="00EF5D0B"/>
    <w:rsid w:val="00EF719B"/>
    <w:rsid w:val="00EF7ECD"/>
    <w:rsid w:val="00F06A07"/>
    <w:rsid w:val="00F077DD"/>
    <w:rsid w:val="00F117F8"/>
    <w:rsid w:val="00F24A71"/>
    <w:rsid w:val="00F24E7E"/>
    <w:rsid w:val="00F271D2"/>
    <w:rsid w:val="00F37981"/>
    <w:rsid w:val="00F43ED5"/>
    <w:rsid w:val="00F502F5"/>
    <w:rsid w:val="00F612B8"/>
    <w:rsid w:val="00F621D1"/>
    <w:rsid w:val="00F627A6"/>
    <w:rsid w:val="00F6536D"/>
    <w:rsid w:val="00F909A7"/>
    <w:rsid w:val="00F96581"/>
    <w:rsid w:val="00FA0CD0"/>
    <w:rsid w:val="00FB1BC5"/>
    <w:rsid w:val="00FB3B9D"/>
    <w:rsid w:val="00FB62B0"/>
    <w:rsid w:val="00FC0713"/>
    <w:rsid w:val="00FC1BF2"/>
    <w:rsid w:val="00FD50BD"/>
    <w:rsid w:val="00FE03E7"/>
    <w:rsid w:val="00FE2BC9"/>
    <w:rsid w:val="00FF0B87"/>
    <w:rsid w:val="00FF2C60"/>
    <w:rsid w:val="00FF4F80"/>
    <w:rsid w:val="00FF6C44"/>
    <w:rsid w:val="00FF6F50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ACFD7"/>
  <w15:docId w15:val="{06ED6C13-D3B2-496D-81F2-B721CEC0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4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2E0"/>
  </w:style>
  <w:style w:type="paragraph" w:styleId="Footer">
    <w:name w:val="footer"/>
    <w:basedOn w:val="Normal"/>
    <w:link w:val="FooterChar"/>
    <w:uiPriority w:val="99"/>
    <w:unhideWhenUsed/>
    <w:rsid w:val="008842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2E0"/>
  </w:style>
  <w:style w:type="paragraph" w:styleId="ListParagraph">
    <w:name w:val="List Paragraph"/>
    <w:basedOn w:val="Normal"/>
    <w:uiPriority w:val="34"/>
    <w:qFormat/>
    <w:rsid w:val="00270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2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97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7790-329A-4759-B6B5-C08C9E6E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2024-02-08T06:58:00Z</cp:lastPrinted>
  <dcterms:created xsi:type="dcterms:W3CDTF">2024-02-08T06:13:00Z</dcterms:created>
  <dcterms:modified xsi:type="dcterms:W3CDTF">2024-02-14T11:40:00Z</dcterms:modified>
</cp:coreProperties>
</file>